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0EA" w:rsidRDefault="00997157" w:rsidP="006A1033">
      <w:pPr>
        <w:pStyle w:val="BodyText"/>
        <w:shd w:val="clear" w:color="auto" w:fill="auto"/>
        <w:ind w:left="284" w:firstLine="0"/>
      </w:pPr>
      <w:r>
        <w:t>VAAD līguma</w:t>
      </w:r>
    </w:p>
    <w:p w:rsidR="00D340EA" w:rsidRDefault="00997157" w:rsidP="006A1033">
      <w:pPr>
        <w:pStyle w:val="BodyText"/>
        <w:shd w:val="clear" w:color="auto" w:fill="auto"/>
        <w:tabs>
          <w:tab w:val="left" w:leader="underscore" w:pos="3331"/>
        </w:tabs>
        <w:ind w:left="284" w:firstLine="0"/>
      </w:pPr>
      <w:r>
        <w:t>reģistrācijas Nr.</w:t>
      </w:r>
      <w:r>
        <w:tab/>
      </w:r>
    </w:p>
    <w:p w:rsidR="00D340EA" w:rsidRDefault="00D340EA" w:rsidP="00EF5CDE">
      <w:pPr>
        <w:pStyle w:val="BodyText"/>
        <w:shd w:val="clear" w:color="auto" w:fill="auto"/>
        <w:ind w:firstLine="0"/>
      </w:pPr>
    </w:p>
    <w:p w:rsidR="00EF5CDE" w:rsidRDefault="00EF5CDE" w:rsidP="00EF5CDE">
      <w:pPr>
        <w:pStyle w:val="BodyText"/>
        <w:shd w:val="clear" w:color="auto" w:fill="auto"/>
        <w:tabs>
          <w:tab w:val="left" w:leader="underscore" w:pos="3091"/>
        </w:tabs>
        <w:ind w:left="-284" w:firstLine="0"/>
      </w:pPr>
      <w:r>
        <w:t xml:space="preserve">Klienta līguma </w:t>
      </w:r>
    </w:p>
    <w:p w:rsidR="00D340EA" w:rsidRDefault="00EF5CDE" w:rsidP="00EF5CDE">
      <w:pPr>
        <w:pStyle w:val="BodyText"/>
        <w:shd w:val="clear" w:color="auto" w:fill="auto"/>
        <w:ind w:left="-284" w:firstLine="0"/>
        <w:sectPr w:rsidR="00D340EA">
          <w:headerReference w:type="default" r:id="rId7"/>
          <w:headerReference w:type="first" r:id="rId8"/>
          <w:pgSz w:w="11900" w:h="16840"/>
          <w:pgMar w:top="1623" w:right="1229" w:bottom="1351" w:left="1262" w:header="0" w:footer="3" w:gutter="0"/>
          <w:pgNumType w:start="1"/>
          <w:cols w:num="2" w:space="2718"/>
          <w:noEndnote/>
          <w:titlePg/>
          <w:docGrid w:linePitch="360"/>
        </w:sectPr>
      </w:pPr>
      <w:r>
        <w:t xml:space="preserve">reģistrācijas </w:t>
      </w:r>
      <w:r w:rsidR="00997157">
        <w:t>Nr.</w:t>
      </w:r>
      <w:sdt>
        <w:sdtPr>
          <w:id w:val="250011984"/>
          <w:placeholder>
            <w:docPart w:val="DefaultPlaceholder_-1854013440"/>
          </w:placeholder>
        </w:sdtPr>
        <w:sdtContent>
          <w:r w:rsidRPr="00EF5CDE">
            <w:rPr>
              <w:color w:val="auto"/>
            </w:rPr>
            <w:t>________</w:t>
          </w:r>
          <w:r>
            <w:rPr>
              <w:color w:val="auto"/>
            </w:rPr>
            <w:t>___</w:t>
          </w:r>
          <w:r w:rsidRPr="00EF5CDE">
            <w:rPr>
              <w:color w:val="auto"/>
            </w:rPr>
            <w:t>_</w:t>
          </w:r>
        </w:sdtContent>
      </w:sdt>
    </w:p>
    <w:p w:rsidR="00D340EA" w:rsidRDefault="00D340EA">
      <w:pPr>
        <w:spacing w:line="1" w:lineRule="exact"/>
        <w:sectPr w:rsidR="00D340EA">
          <w:type w:val="continuous"/>
          <w:pgSz w:w="11900" w:h="16840"/>
          <w:pgMar w:top="1258" w:right="0" w:bottom="1277" w:left="0" w:header="0" w:footer="3" w:gutter="0"/>
          <w:cols w:space="720"/>
          <w:noEndnote/>
          <w:docGrid w:linePitch="360"/>
        </w:sectPr>
      </w:pPr>
    </w:p>
    <w:p w:rsidR="00D340EA" w:rsidRDefault="00997157">
      <w:pPr>
        <w:pStyle w:val="Heading10"/>
        <w:keepNext/>
        <w:keepLines/>
        <w:shd w:val="clear" w:color="auto" w:fill="auto"/>
      </w:pPr>
      <w:bookmarkStart w:id="0" w:name="bookmark0"/>
      <w:bookmarkStart w:id="1" w:name="bookmark1"/>
      <w:r>
        <w:t>Līgums par Valsts augu aizsardzības dienesta pakalpojumu izmantošanu,</w:t>
      </w:r>
      <w:bookmarkStart w:id="2" w:name="_GoBack"/>
      <w:bookmarkEnd w:id="2"/>
      <w:r>
        <w:br/>
        <w:t>lietojot KUVIS publiskā lietotāja sistēmu</w:t>
      </w:r>
      <w:hyperlink r:id="rId9" w:history="1">
        <w:r>
          <w:t xml:space="preserve"> </w:t>
        </w:r>
        <w:r w:rsidRPr="00903D78">
          <w:rPr>
            <w:b w:val="0"/>
            <w:bCs w:val="0"/>
            <w:color w:val="0000FF"/>
            <w:u w:val="single"/>
            <w:lang w:eastAsia="en-US" w:bidi="en-US"/>
          </w:rPr>
          <w:t>https://klients.vaad.gov.lv</w:t>
        </w:r>
        <w:bookmarkEnd w:id="0"/>
        <w:bookmarkEnd w:id="1"/>
      </w:hyperlink>
    </w:p>
    <w:p w:rsidR="00D340EA" w:rsidRDefault="00997157" w:rsidP="006A1033">
      <w:pPr>
        <w:pStyle w:val="BodyText"/>
        <w:shd w:val="clear" w:color="auto" w:fill="auto"/>
        <w:tabs>
          <w:tab w:val="left" w:pos="7056"/>
          <w:tab w:val="left" w:leader="underscore" w:pos="9470"/>
        </w:tabs>
        <w:spacing w:after="260"/>
        <w:ind w:left="567" w:firstLine="0"/>
        <w:jc w:val="both"/>
      </w:pPr>
      <w:r>
        <w:t>Rīgā</w:t>
      </w:r>
      <w:proofErr w:type="gramStart"/>
      <w:r w:rsidR="006A1033">
        <w:t xml:space="preserve">                                                                                                </w:t>
      </w:r>
      <w:proofErr w:type="gramEnd"/>
      <w:r>
        <w:t>20</w:t>
      </w:r>
      <w:sdt>
        <w:sdtPr>
          <w:id w:val="96759896"/>
          <w:placeholder>
            <w:docPart w:val="B1889275708D4E8CA223C1C52A3AEDD6"/>
          </w:placeholder>
          <w:showingPlcHdr/>
        </w:sdtPr>
        <w:sdtEndPr/>
        <w:sdtContent>
          <w:r w:rsidR="00450093">
            <w:rPr>
              <w:rStyle w:val="PlaceholderText"/>
            </w:rPr>
            <w:t>__</w:t>
          </w:r>
        </w:sdtContent>
      </w:sdt>
      <w:r>
        <w:t>.gada</w:t>
      </w:r>
      <w:r w:rsidR="006A1033">
        <w:t xml:space="preserve"> </w:t>
      </w:r>
      <w:sdt>
        <w:sdtPr>
          <w:id w:val="1270432163"/>
          <w:placeholder>
            <w:docPart w:val="60A05784445E47B1B13E2CE2C121D4B4"/>
          </w:placeholder>
          <w:showingPlcHdr/>
        </w:sdtPr>
        <w:sdtEndPr/>
        <w:sdtContent>
          <w:r w:rsidR="00450093">
            <w:rPr>
              <w:rStyle w:val="PlaceholderText"/>
            </w:rPr>
            <w:t>______</w:t>
          </w:r>
          <w:r w:rsidR="00B86497">
            <w:rPr>
              <w:rStyle w:val="PlaceholderText"/>
            </w:rPr>
            <w:t>__</w:t>
          </w:r>
          <w:r w:rsidR="00450093">
            <w:rPr>
              <w:rStyle w:val="PlaceholderText"/>
            </w:rPr>
            <w:t>____</w:t>
          </w:r>
        </w:sdtContent>
      </w:sdt>
    </w:p>
    <w:p w:rsidR="00D340EA" w:rsidRDefault="00997157" w:rsidP="006A1033">
      <w:pPr>
        <w:pStyle w:val="BodyText"/>
        <w:shd w:val="clear" w:color="auto" w:fill="auto"/>
        <w:tabs>
          <w:tab w:val="left" w:leader="underscore" w:pos="4414"/>
          <w:tab w:val="left" w:leader="underscore" w:pos="8105"/>
          <w:tab w:val="left" w:leader="underscore" w:pos="8551"/>
        </w:tabs>
        <w:ind w:left="540"/>
        <w:jc w:val="both"/>
      </w:pPr>
      <w:r>
        <w:rPr>
          <w:b/>
          <w:bCs/>
        </w:rPr>
        <w:t>Valsts augu aizsardzības dienests</w:t>
      </w:r>
      <w:r>
        <w:t xml:space="preserve"> tā direktores Kristīnes Lifānovas personā, kas darbojas saskaņā ar Ministru kabineta 2004.</w:t>
      </w:r>
      <w:r w:rsidR="006A1033">
        <w:t> </w:t>
      </w:r>
      <w:r>
        <w:t>gada 16.</w:t>
      </w:r>
      <w:r w:rsidR="006A1033">
        <w:t> </w:t>
      </w:r>
      <w:r>
        <w:t xml:space="preserve">novembra </w:t>
      </w:r>
      <w:r w:rsidR="006A1033">
        <w:t>n</w:t>
      </w:r>
      <w:r>
        <w:t>oteikumiem Nr.</w:t>
      </w:r>
      <w:r w:rsidR="006A1033">
        <w:t> </w:t>
      </w:r>
      <w:r>
        <w:t xml:space="preserve">944 </w:t>
      </w:r>
      <w:r w:rsidR="006A1033">
        <w:t>“</w:t>
      </w:r>
      <w:r>
        <w:t xml:space="preserve">Valsts augu aizsardzības dienesta nolikums” (turpmāk </w:t>
      </w:r>
      <w:r w:rsidR="00762480">
        <w:t>–</w:t>
      </w:r>
      <w:r>
        <w:t xml:space="preserve"> VAAD), no vienas puses, un </w:t>
      </w:r>
      <w:sdt>
        <w:sdtPr>
          <w:rPr>
            <w:b/>
          </w:rPr>
          <w:id w:val="-1245335901"/>
          <w:placeholder>
            <w:docPart w:val="4FADD48056ED41DC974346FD605BEC74"/>
          </w:placeholder>
          <w:showingPlcHdr/>
        </w:sdtPr>
        <w:sdtEndPr>
          <w:rPr>
            <w:b w:val="0"/>
          </w:rPr>
        </w:sdtEndPr>
        <w:sdtContent>
          <w:r w:rsidR="00952870">
            <w:rPr>
              <w:rStyle w:val="PlaceholderText"/>
              <w:b/>
            </w:rPr>
            <w:t>Uzņēmuma n</w:t>
          </w:r>
          <w:r w:rsidR="006A1033" w:rsidRPr="00B86497">
            <w:rPr>
              <w:rStyle w:val="PlaceholderText"/>
              <w:b/>
            </w:rPr>
            <w:t>osaukums/</w:t>
          </w:r>
          <w:r w:rsidR="00952870">
            <w:rPr>
              <w:rStyle w:val="PlaceholderText"/>
              <w:b/>
            </w:rPr>
            <w:t>Fiziskas personas V</w:t>
          </w:r>
          <w:r w:rsidR="006A1033" w:rsidRPr="00B86497">
            <w:rPr>
              <w:rStyle w:val="PlaceholderText"/>
              <w:b/>
            </w:rPr>
            <w:t>ārds, Uzvārds</w:t>
          </w:r>
        </w:sdtContent>
      </w:sdt>
      <w:r>
        <w:t>,</w:t>
      </w:r>
      <w:r w:rsidR="00B86497">
        <w:t xml:space="preserve"> </w:t>
      </w:r>
      <w:r>
        <w:t>uzņēmuma reģistrācijas Nr.</w:t>
      </w:r>
      <w:r w:rsidR="006A1033">
        <w:t xml:space="preserve">/personas kods </w:t>
      </w:r>
      <w:sdt>
        <w:sdtPr>
          <w:id w:val="1555425074"/>
          <w:placeholder>
            <w:docPart w:val="DA2896C02CD349CA9C5816F1E9EF763B"/>
          </w:placeholder>
          <w:showingPlcHdr/>
        </w:sdtPr>
        <w:sdtEndPr/>
        <w:sdtContent>
          <w:r w:rsidR="00450093">
            <w:rPr>
              <w:rStyle w:val="PlaceholderText"/>
            </w:rPr>
            <w:t>____________________</w:t>
          </w:r>
        </w:sdtContent>
      </w:sdt>
      <w:r w:rsidR="005F2322">
        <w:t>,</w:t>
      </w:r>
      <w:r>
        <w:t xml:space="preserve"> </w:t>
      </w:r>
      <w:sdt>
        <w:sdtPr>
          <w:id w:val="-390741368"/>
          <w:placeholder>
            <w:docPart w:val="29DC40B04D9F4F878C60B5939F4FECD7"/>
          </w:placeholder>
          <w:showingPlcHdr/>
        </w:sdtPr>
        <w:sdtEndPr/>
        <w:sdtContent>
          <w:r w:rsidR="00C6258C">
            <w:rPr>
              <w:rStyle w:val="PlaceholderText"/>
            </w:rPr>
            <w:t>________________</w:t>
          </w:r>
        </w:sdtContent>
      </w:sdt>
      <w:r w:rsidR="006A1033">
        <w:t xml:space="preserve"> </w:t>
      </w:r>
      <w:r>
        <w:t>personā,</w:t>
      </w:r>
      <w:r w:rsidR="006A1033">
        <w:t xml:space="preserve"> </w:t>
      </w:r>
      <w:r>
        <w:t>kur</w:t>
      </w:r>
      <w:r w:rsidR="00762480">
        <w:t>š</w:t>
      </w:r>
      <w:r>
        <w:t>/</w:t>
      </w:r>
      <w:r w:rsidR="00AA2604">
        <w:t>-</w:t>
      </w:r>
      <w:r w:rsidR="00762480">
        <w:t>a</w:t>
      </w:r>
      <w:r>
        <w:t xml:space="preserve"> darbojas saskaņā ar </w:t>
      </w:r>
      <w:sdt>
        <w:sdtPr>
          <w:id w:val="-650060067"/>
          <w:placeholder>
            <w:docPart w:val="9545AC6F7EC242EB8D506D362EFDB028"/>
          </w:placeholder>
          <w:showingPlcHdr/>
        </w:sdtPr>
        <w:sdtEndPr/>
        <w:sdtContent>
          <w:r w:rsidR="00450093">
            <w:rPr>
              <w:rStyle w:val="PlaceholderText"/>
            </w:rPr>
            <w:t>__________________</w:t>
          </w:r>
        </w:sdtContent>
      </w:sdt>
      <w:r w:rsidR="006A1033">
        <w:t xml:space="preserve"> </w:t>
      </w:r>
      <w:r>
        <w:t xml:space="preserve">(turpmāk </w:t>
      </w:r>
      <w:r w:rsidR="00762480">
        <w:t>–</w:t>
      </w:r>
      <w:r>
        <w:t xml:space="preserve"> Klients)</w:t>
      </w:r>
      <w:r w:rsidR="00762480">
        <w:t>,</w:t>
      </w:r>
      <w:r>
        <w:t xml:space="preserve"> no otras puses, turpmāk abi kopā </w:t>
      </w:r>
      <w:r w:rsidR="00762480">
        <w:t>–</w:t>
      </w:r>
      <w:r>
        <w:t xml:space="preserve"> Puses, atsevišķi </w:t>
      </w:r>
      <w:r w:rsidR="00762480">
        <w:t>–</w:t>
      </w:r>
      <w:r>
        <w:t xml:space="preserve"> Puse, noslēdz savā starpā </w:t>
      </w:r>
      <w:r w:rsidR="00762480">
        <w:t>šādu</w:t>
      </w:r>
      <w:r>
        <w:t xml:space="preserve"> līgumu:</w:t>
      </w:r>
    </w:p>
    <w:p w:rsidR="008F1010" w:rsidRDefault="008F1010" w:rsidP="006A1033">
      <w:pPr>
        <w:pStyle w:val="BodyText"/>
        <w:shd w:val="clear" w:color="auto" w:fill="auto"/>
        <w:tabs>
          <w:tab w:val="left" w:leader="underscore" w:pos="4414"/>
          <w:tab w:val="left" w:leader="underscore" w:pos="8105"/>
          <w:tab w:val="left" w:leader="underscore" w:pos="8551"/>
        </w:tabs>
        <w:ind w:left="540"/>
        <w:jc w:val="both"/>
      </w:pPr>
    </w:p>
    <w:p w:rsidR="00D340EA" w:rsidRDefault="00997157">
      <w:pPr>
        <w:pStyle w:val="Heading20"/>
        <w:keepNext/>
        <w:keepLines/>
        <w:numPr>
          <w:ilvl w:val="0"/>
          <w:numId w:val="1"/>
        </w:numPr>
        <w:shd w:val="clear" w:color="auto" w:fill="auto"/>
        <w:tabs>
          <w:tab w:val="left" w:pos="335"/>
        </w:tabs>
        <w:spacing w:after="0"/>
      </w:pPr>
      <w:bookmarkStart w:id="3" w:name="bookmark2"/>
      <w:bookmarkStart w:id="4" w:name="bookmark3"/>
      <w:r>
        <w:t>LĪGUMĀ LIETOTIE TERMINI</w:t>
      </w:r>
      <w:bookmarkEnd w:id="3"/>
      <w:bookmarkEnd w:id="4"/>
    </w:p>
    <w:p w:rsidR="00D340EA" w:rsidRDefault="00997157">
      <w:pPr>
        <w:pStyle w:val="BodyText"/>
        <w:numPr>
          <w:ilvl w:val="0"/>
          <w:numId w:val="2"/>
        </w:numPr>
        <w:shd w:val="clear" w:color="auto" w:fill="auto"/>
        <w:tabs>
          <w:tab w:val="left" w:pos="938"/>
        </w:tabs>
        <w:ind w:firstLine="540"/>
        <w:jc w:val="both"/>
      </w:pPr>
      <w:r>
        <w:t>Puses vienojas, ka šī līguma ietvaros turpmāk noteiktiem terminiem ir šāda nozīme:</w:t>
      </w:r>
    </w:p>
    <w:p w:rsidR="00D340EA" w:rsidRDefault="00997157">
      <w:pPr>
        <w:pStyle w:val="BodyText"/>
        <w:shd w:val="clear" w:color="auto" w:fill="auto"/>
        <w:ind w:left="540"/>
        <w:jc w:val="both"/>
      </w:pPr>
      <w:r>
        <w:t>1.1 Lietotājs - Klienta deleģēta persona, kura turpmāk rīkojas Klienta vārdā un kuras dati minēti līguma pielikumā;</w:t>
      </w:r>
    </w:p>
    <w:p w:rsidR="00D340EA" w:rsidRDefault="00997157">
      <w:pPr>
        <w:pStyle w:val="BodyText"/>
        <w:numPr>
          <w:ilvl w:val="1"/>
          <w:numId w:val="2"/>
        </w:numPr>
        <w:shd w:val="clear" w:color="auto" w:fill="auto"/>
        <w:tabs>
          <w:tab w:val="left" w:pos="1102"/>
        </w:tabs>
        <w:ind w:left="540"/>
        <w:jc w:val="both"/>
      </w:pPr>
      <w:r>
        <w:rPr>
          <w:i/>
          <w:iCs/>
        </w:rPr>
        <w:t>Autentificēšana</w:t>
      </w:r>
      <w:r>
        <w:t xml:space="preserve"> - procedūra, kas nodrošina Lietotāja identitātes pārbaudi;</w:t>
      </w:r>
    </w:p>
    <w:p w:rsidR="00D340EA" w:rsidRDefault="00997157">
      <w:pPr>
        <w:pStyle w:val="BodyText"/>
        <w:shd w:val="clear" w:color="auto" w:fill="auto"/>
        <w:ind w:left="540"/>
        <w:jc w:val="both"/>
      </w:pPr>
      <w:r>
        <w:t>Elektroniskais iesniegums - elektroniski iesniegti dati, izmantojot KUVIS publiskā lietotāja sistēmu;</w:t>
      </w:r>
    </w:p>
    <w:p w:rsidR="00D340EA" w:rsidRDefault="00997157">
      <w:pPr>
        <w:pStyle w:val="BodyText"/>
        <w:numPr>
          <w:ilvl w:val="1"/>
          <w:numId w:val="2"/>
        </w:numPr>
        <w:shd w:val="clear" w:color="auto" w:fill="auto"/>
        <w:tabs>
          <w:tab w:val="left" w:pos="1102"/>
        </w:tabs>
        <w:ind w:left="540"/>
        <w:jc w:val="both"/>
      </w:pPr>
      <w:r>
        <w:rPr>
          <w:i/>
          <w:iCs/>
        </w:rPr>
        <w:t>KUVIS</w:t>
      </w:r>
      <w:r>
        <w:t xml:space="preserve"> - Kultūraugu uzraudzības valsts informācijas sistēma;</w:t>
      </w:r>
    </w:p>
    <w:p w:rsidR="00D340EA" w:rsidRDefault="00997157">
      <w:pPr>
        <w:pStyle w:val="BodyText"/>
        <w:numPr>
          <w:ilvl w:val="1"/>
          <w:numId w:val="2"/>
        </w:numPr>
        <w:shd w:val="clear" w:color="auto" w:fill="auto"/>
        <w:tabs>
          <w:tab w:val="left" w:pos="1110"/>
        </w:tabs>
        <w:ind w:left="540"/>
        <w:jc w:val="both"/>
      </w:pPr>
      <w:r>
        <w:rPr>
          <w:i/>
          <w:iCs/>
        </w:rPr>
        <w:t>PLS - Publiskā lietotāja sistēma</w:t>
      </w:r>
      <w:hyperlink r:id="rId10" w:history="1">
        <w:r>
          <w:t xml:space="preserve"> </w:t>
        </w:r>
        <w:r>
          <w:rPr>
            <w:color w:val="0000FF"/>
            <w:u w:val="single"/>
            <w:lang w:val="en-US" w:eastAsia="en-US" w:bidi="en-US"/>
          </w:rPr>
          <w:t>https://klients.vaad.gov.lv</w:t>
        </w:r>
        <w:r>
          <w:rPr>
            <w:color w:val="0000FF"/>
            <w:lang w:val="en-US" w:eastAsia="en-US" w:bidi="en-US"/>
          </w:rPr>
          <w:t xml:space="preserve"> </w:t>
        </w:r>
      </w:hyperlink>
      <w:r>
        <w:rPr>
          <w:i/>
          <w:iCs/>
        </w:rPr>
        <w:t>- adrese,</w:t>
      </w:r>
      <w:r>
        <w:t xml:space="preserve"> kuru izmantojot Lietotājs piekļūst KUVIS datu bāzei;</w:t>
      </w:r>
    </w:p>
    <w:p w:rsidR="00D340EA" w:rsidRDefault="00997157">
      <w:pPr>
        <w:pStyle w:val="BodyText"/>
        <w:numPr>
          <w:ilvl w:val="1"/>
          <w:numId w:val="2"/>
        </w:numPr>
        <w:shd w:val="clear" w:color="auto" w:fill="auto"/>
        <w:tabs>
          <w:tab w:val="left" w:pos="1102"/>
        </w:tabs>
        <w:ind w:left="540"/>
        <w:jc w:val="both"/>
      </w:pPr>
      <w:r>
        <w:rPr>
          <w:i/>
          <w:iCs/>
        </w:rPr>
        <w:t>Lietotāja vārds</w:t>
      </w:r>
      <w:r>
        <w:t xml:space="preserve"> - zīmju virkne Lietotāja atpazīšanai izmantojot PLS;</w:t>
      </w:r>
    </w:p>
    <w:p w:rsidR="00D340EA" w:rsidRDefault="00997157">
      <w:pPr>
        <w:pStyle w:val="BodyText"/>
        <w:numPr>
          <w:ilvl w:val="1"/>
          <w:numId w:val="2"/>
        </w:numPr>
        <w:shd w:val="clear" w:color="auto" w:fill="auto"/>
        <w:tabs>
          <w:tab w:val="left" w:pos="1101"/>
        </w:tabs>
        <w:spacing w:after="260"/>
        <w:ind w:left="540"/>
        <w:jc w:val="both"/>
      </w:pPr>
      <w:r>
        <w:rPr>
          <w:i/>
          <w:iCs/>
        </w:rPr>
        <w:t>Parole</w:t>
      </w:r>
      <w:r>
        <w:t xml:space="preserve"> - zīmju virkne, kas ir zināma tikai Lietotājam un kas tiek izmantota Lietotāja autentificēšanai, izmantojot PLS.</w:t>
      </w:r>
    </w:p>
    <w:p w:rsidR="00D340EA" w:rsidRDefault="00997157">
      <w:pPr>
        <w:pStyle w:val="Heading20"/>
        <w:keepNext/>
        <w:keepLines/>
        <w:numPr>
          <w:ilvl w:val="0"/>
          <w:numId w:val="1"/>
        </w:numPr>
        <w:shd w:val="clear" w:color="auto" w:fill="auto"/>
        <w:tabs>
          <w:tab w:val="left" w:pos="431"/>
        </w:tabs>
      </w:pPr>
      <w:bookmarkStart w:id="5" w:name="bookmark4"/>
      <w:bookmarkStart w:id="6" w:name="bookmark5"/>
      <w:r>
        <w:t>LĪGUMA PRIEKŠMETS UN MĒRĶI</w:t>
      </w:r>
      <w:bookmarkEnd w:id="5"/>
      <w:bookmarkEnd w:id="6"/>
    </w:p>
    <w:p w:rsidR="00D340EA" w:rsidRDefault="00997157">
      <w:pPr>
        <w:pStyle w:val="BodyText"/>
        <w:numPr>
          <w:ilvl w:val="0"/>
          <w:numId w:val="2"/>
        </w:numPr>
        <w:shd w:val="clear" w:color="auto" w:fill="auto"/>
        <w:tabs>
          <w:tab w:val="left" w:pos="938"/>
        </w:tabs>
        <w:ind w:left="540"/>
        <w:jc w:val="both"/>
      </w:pPr>
      <w:r>
        <w:t xml:space="preserve">Pamatojoties uz Elektronisko dokumentu likuma </w:t>
      </w:r>
      <w:proofErr w:type="gramStart"/>
      <w:r>
        <w:t>3.panta</w:t>
      </w:r>
      <w:proofErr w:type="gramEnd"/>
      <w:r>
        <w:t xml:space="preserve"> otro daļu, Puses vienojas par kārtību, kādā Lietotājs, kuram ir piešķirtas tiesības izmantot KUVIS PLS, iesniedz Elektronisko iesniegumu VAAD.</w:t>
      </w:r>
    </w:p>
    <w:p w:rsidR="00D340EA" w:rsidRDefault="00997157">
      <w:pPr>
        <w:pStyle w:val="BodyText"/>
        <w:numPr>
          <w:ilvl w:val="0"/>
          <w:numId w:val="2"/>
        </w:numPr>
        <w:shd w:val="clear" w:color="auto" w:fill="auto"/>
        <w:tabs>
          <w:tab w:val="left" w:pos="938"/>
        </w:tabs>
        <w:spacing w:after="260"/>
        <w:ind w:left="540"/>
        <w:jc w:val="both"/>
      </w:pPr>
      <w:r>
        <w:t>Elektroniskais iesniegums pēc saņemšanas apstiprinājuma (pēc tam, kad VAAD ir nosūtījis uz Lietotāja elektroniskā pasta adresi, kura norādīta līguma pielikumā, paziņojumu par Lietotāja apstiprinātā un iesniegtā iesnieguma pieņemšanu), ir līdzvērtīgs papīra formāta iesniegtam un parakstītam iesniegumam.</w:t>
      </w:r>
    </w:p>
    <w:p w:rsidR="00D340EA" w:rsidRDefault="00997157">
      <w:pPr>
        <w:pStyle w:val="Heading20"/>
        <w:keepNext/>
        <w:keepLines/>
        <w:numPr>
          <w:ilvl w:val="0"/>
          <w:numId w:val="1"/>
        </w:numPr>
        <w:shd w:val="clear" w:color="auto" w:fill="auto"/>
        <w:tabs>
          <w:tab w:val="left" w:pos="522"/>
        </w:tabs>
      </w:pPr>
      <w:bookmarkStart w:id="7" w:name="bookmark6"/>
      <w:bookmarkStart w:id="8" w:name="bookmark7"/>
      <w:r>
        <w:t>LIETOTĀJA AUTENTIFICĒŠANA</w:t>
      </w:r>
      <w:bookmarkEnd w:id="7"/>
      <w:bookmarkEnd w:id="8"/>
    </w:p>
    <w:p w:rsidR="00D340EA" w:rsidRDefault="00997157">
      <w:pPr>
        <w:pStyle w:val="BodyText"/>
        <w:numPr>
          <w:ilvl w:val="0"/>
          <w:numId w:val="2"/>
        </w:numPr>
        <w:shd w:val="clear" w:color="auto" w:fill="auto"/>
        <w:tabs>
          <w:tab w:val="left" w:pos="938"/>
        </w:tabs>
        <w:ind w:left="540"/>
        <w:jc w:val="both"/>
      </w:pPr>
      <w:r>
        <w:t>Lietotāja autentificēšana notiek brīdī, kad Lietotājs korekti ir ievadījis savu Lietotāja vārdu un Lietotāja paroli.</w:t>
      </w:r>
    </w:p>
    <w:p w:rsidR="00D340EA" w:rsidRDefault="00997157">
      <w:pPr>
        <w:pStyle w:val="BodyText"/>
        <w:numPr>
          <w:ilvl w:val="0"/>
          <w:numId w:val="2"/>
        </w:numPr>
        <w:shd w:val="clear" w:color="auto" w:fill="auto"/>
        <w:tabs>
          <w:tab w:val="left" w:pos="938"/>
        </w:tabs>
        <w:spacing w:after="260"/>
        <w:ind w:left="540"/>
        <w:jc w:val="both"/>
      </w:pPr>
      <w:r>
        <w:t xml:space="preserve">Lietotāja pieeja sistēmā tiek bloķēta, </w:t>
      </w:r>
      <w:proofErr w:type="gramStart"/>
      <w:r>
        <w:t>ja 5 (piecas) reizes pēc kārtas</w:t>
      </w:r>
      <w:proofErr w:type="gramEnd"/>
      <w:r>
        <w:t xml:space="preserve"> tiek ievadīts nepareizs Lietotāja vārds vai parole.</w:t>
      </w:r>
    </w:p>
    <w:p w:rsidR="00D340EA" w:rsidRDefault="00997157">
      <w:pPr>
        <w:pStyle w:val="Heading20"/>
        <w:keepNext/>
        <w:keepLines/>
        <w:numPr>
          <w:ilvl w:val="0"/>
          <w:numId w:val="1"/>
        </w:numPr>
        <w:shd w:val="clear" w:color="auto" w:fill="auto"/>
        <w:tabs>
          <w:tab w:val="left" w:pos="526"/>
        </w:tabs>
      </w:pPr>
      <w:bookmarkStart w:id="9" w:name="bookmark8"/>
      <w:bookmarkStart w:id="10" w:name="bookmark9"/>
      <w:r>
        <w:lastRenderedPageBreak/>
        <w:t>VAAD PIENĀKUMI UN TIESĪBAS</w:t>
      </w:r>
      <w:bookmarkEnd w:id="9"/>
      <w:bookmarkEnd w:id="10"/>
    </w:p>
    <w:p w:rsidR="00D340EA" w:rsidRDefault="00997157">
      <w:pPr>
        <w:pStyle w:val="BodyText"/>
        <w:numPr>
          <w:ilvl w:val="0"/>
          <w:numId w:val="2"/>
        </w:numPr>
        <w:shd w:val="clear" w:color="auto" w:fill="auto"/>
        <w:tabs>
          <w:tab w:val="left" w:pos="1019"/>
        </w:tabs>
        <w:ind w:firstLine="540"/>
      </w:pPr>
      <w:r>
        <w:t>VAAD pienākumi:</w:t>
      </w:r>
    </w:p>
    <w:p w:rsidR="00D340EA" w:rsidRDefault="00997157">
      <w:pPr>
        <w:pStyle w:val="BodyText"/>
        <w:numPr>
          <w:ilvl w:val="0"/>
          <w:numId w:val="3"/>
        </w:numPr>
        <w:shd w:val="clear" w:color="auto" w:fill="auto"/>
        <w:tabs>
          <w:tab w:val="left" w:pos="1100"/>
        </w:tabs>
        <w:ind w:firstLine="540"/>
      </w:pPr>
      <w:r>
        <w:t>nodrošināt Lietotājam pieeju KUVIS PLS;</w:t>
      </w:r>
    </w:p>
    <w:p w:rsidR="00D340EA" w:rsidRDefault="00997157">
      <w:pPr>
        <w:pStyle w:val="BodyText"/>
        <w:numPr>
          <w:ilvl w:val="0"/>
          <w:numId w:val="3"/>
        </w:numPr>
        <w:shd w:val="clear" w:color="auto" w:fill="auto"/>
        <w:tabs>
          <w:tab w:val="left" w:pos="1100"/>
        </w:tabs>
        <w:ind w:left="540" w:firstLine="0"/>
        <w:jc w:val="both"/>
      </w:pPr>
      <w:r>
        <w:t xml:space="preserve">piešķirt Lietotājam (lietotāja vārds, uzvārds, e-pasts, tālruņa numurs norādīts līguma pielikumā), Lietotāja vārdu un paroli. Informācijas daļas vadītājs </w:t>
      </w:r>
      <w:r>
        <w:rPr>
          <w:b/>
          <w:bCs/>
        </w:rPr>
        <w:t>Rīgā, Pulkveža Brieža ielā 17, tālr. 67323679</w:t>
      </w:r>
      <w:r>
        <w:t>, izsniedz katram Lietotājam atsevišķi vai Klienta pilnvarotai personai pēc pilnvaras uzrādīšanas aizlīmētā aploksnē, uz kuras kā adresāts norādīts attiecīgā Lietotāja vārds un uzvārds. Par Lietotāja vārda un paroles saņemšanu Lietotājs paraksta Apliecinājumu, kurš glabājas Dienestā;</w:t>
      </w:r>
    </w:p>
    <w:p w:rsidR="00D340EA" w:rsidRDefault="00997157">
      <w:pPr>
        <w:pStyle w:val="BodyText"/>
        <w:numPr>
          <w:ilvl w:val="0"/>
          <w:numId w:val="3"/>
        </w:numPr>
        <w:shd w:val="clear" w:color="auto" w:fill="auto"/>
        <w:tabs>
          <w:tab w:val="left" w:pos="1100"/>
        </w:tabs>
        <w:ind w:left="540" w:firstLine="0"/>
        <w:jc w:val="both"/>
      </w:pPr>
      <w:r>
        <w:t>nodrošināt Lietotājam iespēju izmantot pieeju KUVIS PLS pēc Lietotāja veiksmīgas autentificēšanas;</w:t>
      </w:r>
    </w:p>
    <w:p w:rsidR="00D340EA" w:rsidRDefault="00997157">
      <w:pPr>
        <w:pStyle w:val="BodyText"/>
        <w:numPr>
          <w:ilvl w:val="0"/>
          <w:numId w:val="3"/>
        </w:numPr>
        <w:shd w:val="clear" w:color="auto" w:fill="auto"/>
        <w:tabs>
          <w:tab w:val="left" w:pos="1100"/>
        </w:tabs>
        <w:ind w:left="540" w:firstLine="0"/>
        <w:jc w:val="both"/>
      </w:pPr>
      <w:r>
        <w:t>pieņemt apstrādei un pārbaudei ar KUVIS PLS starpniecību no Lietotāja saņemto elektronisko iesniegumu;</w:t>
      </w:r>
    </w:p>
    <w:p w:rsidR="00D340EA" w:rsidRDefault="00997157">
      <w:pPr>
        <w:pStyle w:val="BodyText"/>
        <w:numPr>
          <w:ilvl w:val="0"/>
          <w:numId w:val="3"/>
        </w:numPr>
        <w:shd w:val="clear" w:color="auto" w:fill="auto"/>
        <w:tabs>
          <w:tab w:val="left" w:pos="1100"/>
        </w:tabs>
        <w:ind w:left="540" w:firstLine="0"/>
        <w:jc w:val="both"/>
      </w:pPr>
      <w:r>
        <w:t>informēt Lietotāju par plānotajiem KUVIS darbības pārtraukumiem, izmantojot mājas lapu</w:t>
      </w:r>
      <w:hyperlink r:id="rId11" w:history="1">
        <w:r>
          <w:t xml:space="preserve"> </w:t>
        </w:r>
        <w:r w:rsidRPr="00903D78">
          <w:rPr>
            <w:color w:val="0000FF"/>
            <w:u w:val="single"/>
            <w:lang w:eastAsia="en-US" w:bidi="en-US"/>
          </w:rPr>
          <w:t>www.vaad.gov.lv</w:t>
        </w:r>
        <w:r w:rsidRPr="00903D78">
          <w:rPr>
            <w:lang w:eastAsia="en-US" w:bidi="en-US"/>
          </w:rPr>
          <w:t>;</w:t>
        </w:r>
      </w:hyperlink>
    </w:p>
    <w:p w:rsidR="00D340EA" w:rsidRDefault="00997157">
      <w:pPr>
        <w:pStyle w:val="BodyText"/>
        <w:numPr>
          <w:ilvl w:val="0"/>
          <w:numId w:val="3"/>
        </w:numPr>
        <w:shd w:val="clear" w:color="auto" w:fill="auto"/>
        <w:tabs>
          <w:tab w:val="left" w:pos="1100"/>
        </w:tabs>
        <w:ind w:firstLine="540"/>
      </w:pPr>
      <w:r>
        <w:t>liegt iespēju Lietotājam pieslēgties KUVIS PLS pēc līguma izbeigšanās;</w:t>
      </w:r>
    </w:p>
    <w:p w:rsidR="00D340EA" w:rsidRDefault="00997157">
      <w:pPr>
        <w:pStyle w:val="BodyText"/>
        <w:numPr>
          <w:ilvl w:val="0"/>
          <w:numId w:val="3"/>
        </w:numPr>
        <w:shd w:val="clear" w:color="auto" w:fill="auto"/>
        <w:tabs>
          <w:tab w:val="left" w:pos="1081"/>
        </w:tabs>
        <w:ind w:firstLine="540"/>
      </w:pPr>
      <w:r>
        <w:t>pēc Lietotāja rakstiska pieprasījuma:</w:t>
      </w:r>
    </w:p>
    <w:p w:rsidR="00D340EA" w:rsidRDefault="00997157">
      <w:pPr>
        <w:pStyle w:val="BodyText"/>
        <w:numPr>
          <w:ilvl w:val="0"/>
          <w:numId w:val="4"/>
        </w:numPr>
        <w:shd w:val="clear" w:color="auto" w:fill="auto"/>
        <w:tabs>
          <w:tab w:val="left" w:pos="1258"/>
        </w:tabs>
        <w:ind w:left="540" w:firstLine="0"/>
        <w:jc w:val="both"/>
      </w:pPr>
      <w:r>
        <w:t>nosūtīt Lietotājam uz līgumā norādīto Lietotāja elektronisko pasta adresi jaunu paroli vai bloķēt Lietotāja pieejas tiesības;</w:t>
      </w:r>
    </w:p>
    <w:p w:rsidR="00D340EA" w:rsidRDefault="00997157">
      <w:pPr>
        <w:pStyle w:val="BodyText"/>
        <w:numPr>
          <w:ilvl w:val="0"/>
          <w:numId w:val="4"/>
        </w:numPr>
        <w:shd w:val="clear" w:color="auto" w:fill="auto"/>
        <w:tabs>
          <w:tab w:val="left" w:pos="1282"/>
        </w:tabs>
        <w:ind w:firstLine="540"/>
      </w:pPr>
      <w:r>
        <w:t xml:space="preserve">pārtraukt šo līgumu ar Lietotāju, kā </w:t>
      </w:r>
      <w:proofErr w:type="gramStart"/>
      <w:r>
        <w:t>ari</w:t>
      </w:r>
      <w:proofErr w:type="gramEnd"/>
      <w:r>
        <w:t xml:space="preserve"> liegt iespēju Lietotājiem pieslēgties PLS;</w:t>
      </w:r>
    </w:p>
    <w:p w:rsidR="00D340EA" w:rsidRDefault="00997157">
      <w:pPr>
        <w:pStyle w:val="BodyText"/>
        <w:numPr>
          <w:ilvl w:val="0"/>
          <w:numId w:val="3"/>
        </w:numPr>
        <w:shd w:val="clear" w:color="auto" w:fill="auto"/>
        <w:tabs>
          <w:tab w:val="left" w:pos="1100"/>
        </w:tabs>
        <w:ind w:left="540" w:firstLine="0"/>
        <w:jc w:val="both"/>
      </w:pPr>
      <w:r>
        <w:t>pēc Lietotāja telefoniska pieprasījuma, identificējot Lietotāju pēc Lietotāja personas koda vai nodokļu maksātāja numura, līguma numura un elektroniskās pasta adreses, veikt šādas darbības:</w:t>
      </w:r>
    </w:p>
    <w:p w:rsidR="00D340EA" w:rsidRDefault="00997157">
      <w:pPr>
        <w:pStyle w:val="BodyText"/>
        <w:numPr>
          <w:ilvl w:val="0"/>
          <w:numId w:val="5"/>
        </w:numPr>
        <w:shd w:val="clear" w:color="auto" w:fill="auto"/>
        <w:tabs>
          <w:tab w:val="left" w:pos="1258"/>
        </w:tabs>
        <w:ind w:left="540" w:firstLine="0"/>
        <w:jc w:val="both"/>
      </w:pPr>
      <w:r>
        <w:t>nosūtīt identificētajam Lietotājam jaunu paroli. Jaunā parole tiek ģenerēta un nosūtīta uz Lietotāja elektronisko pasta adresi 5 (piecu) darba dienu laikā;</w:t>
      </w:r>
    </w:p>
    <w:p w:rsidR="00D340EA" w:rsidRDefault="00997157">
      <w:pPr>
        <w:pStyle w:val="BodyText"/>
        <w:numPr>
          <w:ilvl w:val="0"/>
          <w:numId w:val="5"/>
        </w:numPr>
        <w:shd w:val="clear" w:color="auto" w:fill="auto"/>
        <w:ind w:firstLine="540"/>
      </w:pPr>
      <w:r>
        <w:t>bloķēt identificētā Lietotāja pieejas tiesības.</w:t>
      </w:r>
    </w:p>
    <w:p w:rsidR="00D340EA" w:rsidRDefault="00997157">
      <w:pPr>
        <w:pStyle w:val="BodyText"/>
        <w:numPr>
          <w:ilvl w:val="0"/>
          <w:numId w:val="2"/>
        </w:numPr>
        <w:shd w:val="clear" w:color="auto" w:fill="auto"/>
        <w:tabs>
          <w:tab w:val="left" w:pos="922"/>
        </w:tabs>
        <w:ind w:firstLine="540"/>
      </w:pPr>
      <w:r>
        <w:t>VAAD tiesības:</w:t>
      </w:r>
    </w:p>
    <w:p w:rsidR="00D340EA" w:rsidRDefault="00997157">
      <w:pPr>
        <w:pStyle w:val="BodyText"/>
        <w:numPr>
          <w:ilvl w:val="0"/>
          <w:numId w:val="6"/>
        </w:numPr>
        <w:shd w:val="clear" w:color="auto" w:fill="auto"/>
        <w:tabs>
          <w:tab w:val="left" w:pos="1100"/>
        </w:tabs>
        <w:ind w:left="540" w:firstLine="0"/>
        <w:jc w:val="both"/>
      </w:pPr>
      <w:r>
        <w:t>vienpusēji pārtraukt līgumu, ja netiek pildīti kādi no līguma 8. punktā minētajiem Lietotāja pienākumiem, par to rakstiski</w:t>
      </w:r>
      <w:proofErr w:type="gramStart"/>
      <w:r>
        <w:t xml:space="preserve"> informējot Lietotāju</w:t>
      </w:r>
      <w:proofErr w:type="gramEnd"/>
      <w:r>
        <w:t>;</w:t>
      </w:r>
    </w:p>
    <w:p w:rsidR="00D340EA" w:rsidRDefault="00997157">
      <w:pPr>
        <w:pStyle w:val="BodyText"/>
        <w:numPr>
          <w:ilvl w:val="0"/>
          <w:numId w:val="6"/>
        </w:numPr>
        <w:shd w:val="clear" w:color="auto" w:fill="auto"/>
        <w:tabs>
          <w:tab w:val="left" w:pos="1100"/>
        </w:tabs>
        <w:ind w:left="540" w:firstLine="0"/>
        <w:jc w:val="both"/>
      </w:pPr>
      <w:r>
        <w:t xml:space="preserve">bloķēt Lietotāja pieeju PLS, </w:t>
      </w:r>
      <w:proofErr w:type="gramStart"/>
      <w:r>
        <w:t>ja 5 (piecas) reizes pēc kārtas</w:t>
      </w:r>
      <w:proofErr w:type="gramEnd"/>
      <w:r>
        <w:t xml:space="preserve"> tiek ievadīta nepareiza Lietotāja parole;</w:t>
      </w:r>
    </w:p>
    <w:p w:rsidR="00D340EA" w:rsidRDefault="00997157">
      <w:pPr>
        <w:pStyle w:val="BodyText"/>
        <w:numPr>
          <w:ilvl w:val="0"/>
          <w:numId w:val="6"/>
        </w:numPr>
        <w:shd w:val="clear" w:color="auto" w:fill="auto"/>
        <w:tabs>
          <w:tab w:val="left" w:pos="1081"/>
        </w:tabs>
        <w:ind w:left="540" w:firstLine="0"/>
        <w:jc w:val="both"/>
      </w:pPr>
      <w:r>
        <w:t>neveikt Lietotāja telefoniski pieprasītas līguma 6.8. apakšpunktā minētās darbības, ja VAAD ir radušās aizdomas par Lietotāja identitāti;</w:t>
      </w:r>
    </w:p>
    <w:p w:rsidR="00D340EA" w:rsidRDefault="00997157">
      <w:pPr>
        <w:pStyle w:val="BodyText"/>
        <w:numPr>
          <w:ilvl w:val="0"/>
          <w:numId w:val="6"/>
        </w:numPr>
        <w:shd w:val="clear" w:color="auto" w:fill="auto"/>
        <w:tabs>
          <w:tab w:val="left" w:pos="1081"/>
        </w:tabs>
        <w:spacing w:after="260"/>
        <w:ind w:left="540" w:firstLine="0"/>
        <w:jc w:val="both"/>
      </w:pPr>
      <w:r>
        <w:t>bloķēt Lietotāja pieeju PLS bez iepriekšēja brīdinājuma, konstatējot Lietotāja nesankcionētas darbības, kas minētas šī līguma 8.9. apakšpunktā.</w:t>
      </w:r>
    </w:p>
    <w:p w:rsidR="00D340EA" w:rsidRDefault="00997157">
      <w:pPr>
        <w:pStyle w:val="Heading20"/>
        <w:keepNext/>
        <w:keepLines/>
        <w:numPr>
          <w:ilvl w:val="0"/>
          <w:numId w:val="1"/>
        </w:numPr>
        <w:shd w:val="clear" w:color="auto" w:fill="auto"/>
        <w:tabs>
          <w:tab w:val="left" w:pos="435"/>
        </w:tabs>
      </w:pPr>
      <w:bookmarkStart w:id="11" w:name="bookmark10"/>
      <w:bookmarkStart w:id="12" w:name="bookmark11"/>
      <w:r>
        <w:t>LIETOTĀJA TIESĪBAS UN PIENĀKUMI</w:t>
      </w:r>
      <w:bookmarkEnd w:id="11"/>
      <w:bookmarkEnd w:id="12"/>
    </w:p>
    <w:p w:rsidR="00D340EA" w:rsidRDefault="00997157">
      <w:pPr>
        <w:pStyle w:val="BodyText"/>
        <w:numPr>
          <w:ilvl w:val="0"/>
          <w:numId w:val="2"/>
        </w:numPr>
        <w:shd w:val="clear" w:color="auto" w:fill="auto"/>
        <w:tabs>
          <w:tab w:val="left" w:pos="1019"/>
        </w:tabs>
        <w:ind w:firstLine="540"/>
      </w:pPr>
      <w:r>
        <w:t>Lietotāja pienākumi:</w:t>
      </w:r>
    </w:p>
    <w:p w:rsidR="00D340EA" w:rsidRDefault="00997157">
      <w:pPr>
        <w:pStyle w:val="BodyText"/>
        <w:numPr>
          <w:ilvl w:val="0"/>
          <w:numId w:val="7"/>
        </w:numPr>
        <w:shd w:val="clear" w:color="auto" w:fill="auto"/>
        <w:tabs>
          <w:tab w:val="left" w:pos="1081"/>
        </w:tabs>
        <w:ind w:left="980" w:hanging="440"/>
        <w:jc w:val="both"/>
      </w:pPr>
      <w:r>
        <w:t>nodrošināt pieejas PLS izmantošanai nepieciešamā Lietotāja vārda un paroles saglabāšanu un slepenību;</w:t>
      </w:r>
    </w:p>
    <w:p w:rsidR="00D340EA" w:rsidRDefault="00997157">
      <w:pPr>
        <w:pStyle w:val="BodyText"/>
        <w:numPr>
          <w:ilvl w:val="0"/>
          <w:numId w:val="7"/>
        </w:numPr>
        <w:shd w:val="clear" w:color="auto" w:fill="auto"/>
        <w:tabs>
          <w:tab w:val="left" w:pos="1081"/>
        </w:tabs>
        <w:ind w:left="980" w:hanging="440"/>
        <w:jc w:val="both"/>
      </w:pPr>
      <w:r>
        <w:t>nodrošināt Lietotāja līgumā norādītās elektroniskās pasta adreses funkcionēšanu un spēju saņemt VAAD sūtītos paziņojumus;</w:t>
      </w:r>
    </w:p>
    <w:p w:rsidR="00D340EA" w:rsidRDefault="00997157">
      <w:pPr>
        <w:pStyle w:val="BodyText"/>
        <w:numPr>
          <w:ilvl w:val="0"/>
          <w:numId w:val="7"/>
        </w:numPr>
        <w:shd w:val="clear" w:color="auto" w:fill="auto"/>
        <w:tabs>
          <w:tab w:val="left" w:pos="1081"/>
        </w:tabs>
        <w:ind w:firstLine="540"/>
      </w:pPr>
      <w:r>
        <w:t>pēc pirmās pieslēgšanās PLS obligāti nomainīt tam sākotnēji izsniegto paroli;</w:t>
      </w:r>
    </w:p>
    <w:p w:rsidR="00D340EA" w:rsidRDefault="00997157">
      <w:pPr>
        <w:pStyle w:val="BodyText"/>
        <w:numPr>
          <w:ilvl w:val="0"/>
          <w:numId w:val="7"/>
        </w:numPr>
        <w:shd w:val="clear" w:color="auto" w:fill="auto"/>
        <w:tabs>
          <w:tab w:val="left" w:pos="1100"/>
        </w:tabs>
        <w:ind w:firstLine="540"/>
      </w:pPr>
      <w:r>
        <w:t>ievērot šādas PLS paroļu veidošanas minimālās prasības:</w:t>
      </w:r>
    </w:p>
    <w:p w:rsidR="00D340EA" w:rsidRDefault="00997157">
      <w:pPr>
        <w:pStyle w:val="BodyText"/>
        <w:numPr>
          <w:ilvl w:val="0"/>
          <w:numId w:val="8"/>
        </w:numPr>
        <w:shd w:val="clear" w:color="auto" w:fill="auto"/>
        <w:tabs>
          <w:tab w:val="left" w:pos="1282"/>
        </w:tabs>
        <w:ind w:firstLine="540"/>
      </w:pPr>
      <w:r>
        <w:t>paroles nomaiņa PLS veicama ne retāk kā reizi 60 dienās;</w:t>
      </w:r>
    </w:p>
    <w:p w:rsidR="00D340EA" w:rsidRDefault="00997157">
      <w:pPr>
        <w:pStyle w:val="BodyText"/>
        <w:numPr>
          <w:ilvl w:val="0"/>
          <w:numId w:val="8"/>
        </w:numPr>
        <w:shd w:val="clear" w:color="auto" w:fill="auto"/>
        <w:tabs>
          <w:tab w:val="left" w:pos="1282"/>
        </w:tabs>
        <w:ind w:firstLine="540"/>
      </w:pPr>
      <w:r>
        <w:t>PLS nav pieļaujams izmantot astoņas iepriekšējās lietotāja paroles;</w:t>
      </w:r>
    </w:p>
    <w:p w:rsidR="00D340EA" w:rsidRDefault="00997157">
      <w:pPr>
        <w:pStyle w:val="BodyText"/>
        <w:numPr>
          <w:ilvl w:val="0"/>
          <w:numId w:val="8"/>
        </w:numPr>
        <w:shd w:val="clear" w:color="auto" w:fill="auto"/>
        <w:tabs>
          <w:tab w:val="left" w:pos="1282"/>
        </w:tabs>
        <w:ind w:left="540" w:firstLine="0"/>
        <w:jc w:val="both"/>
      </w:pPr>
      <w:r>
        <w:t>parole veidojama vismaz no astoņiem simboliem (latīņu alfabēta burtiem un cipariem), no kuriem vismaz viens ir lielais burts, vismaz viens ir mazais burts un vismaz</w:t>
      </w:r>
    </w:p>
    <w:p w:rsidR="00D340EA" w:rsidRDefault="00997157">
      <w:pPr>
        <w:pStyle w:val="BodyText"/>
        <w:shd w:val="clear" w:color="auto" w:fill="auto"/>
        <w:ind w:firstLine="840"/>
        <w:jc w:val="both"/>
      </w:pPr>
      <w:r>
        <w:t>viens ir cipars;</w:t>
      </w:r>
    </w:p>
    <w:p w:rsidR="00D340EA" w:rsidRDefault="00997157" w:rsidP="006A1033">
      <w:pPr>
        <w:pStyle w:val="BodyText"/>
        <w:numPr>
          <w:ilvl w:val="0"/>
          <w:numId w:val="8"/>
        </w:numPr>
        <w:shd w:val="clear" w:color="auto" w:fill="auto"/>
        <w:tabs>
          <w:tab w:val="left" w:pos="1582"/>
        </w:tabs>
        <w:ind w:left="567" w:firstLine="0"/>
        <w:jc w:val="both"/>
      </w:pPr>
      <w:r>
        <w:t xml:space="preserve">veidojot paroli, neizmantot ar lietotāju saistītu informāciju (piemēram, lietotāja, viņa </w:t>
      </w:r>
      <w:r>
        <w:lastRenderedPageBreak/>
        <w:t>ģimenes locekļa vārdu, uzvārdu, dzimšanas datumu, tālruņa numuru), jebkuru vārdnīcā atrodamu vārdu bez izmaiņām, viena simbola atkārtojumus;</w:t>
      </w:r>
    </w:p>
    <w:p w:rsidR="00D340EA" w:rsidRDefault="00997157">
      <w:pPr>
        <w:pStyle w:val="BodyText"/>
        <w:numPr>
          <w:ilvl w:val="0"/>
          <w:numId w:val="7"/>
        </w:numPr>
        <w:shd w:val="clear" w:color="auto" w:fill="auto"/>
        <w:tabs>
          <w:tab w:val="left" w:pos="1400"/>
        </w:tabs>
        <w:ind w:left="840" w:firstLine="0"/>
        <w:jc w:val="both"/>
      </w:pPr>
      <w:r>
        <w:t>atstājot darba vietu, beigt darbu informācijas sistēmā;</w:t>
      </w:r>
    </w:p>
    <w:p w:rsidR="00D340EA" w:rsidRDefault="00997157">
      <w:pPr>
        <w:pStyle w:val="BodyText"/>
        <w:numPr>
          <w:ilvl w:val="0"/>
          <w:numId w:val="7"/>
        </w:numPr>
        <w:shd w:val="clear" w:color="auto" w:fill="auto"/>
        <w:tabs>
          <w:tab w:val="left" w:pos="1400"/>
        </w:tabs>
        <w:ind w:left="1200" w:hanging="360"/>
        <w:jc w:val="both"/>
      </w:pPr>
      <w:r>
        <w:t>nekavējoties pieslēgties KUVIS PLS un nomainīt paroli vai informēt par to VAAD saskaņā ar līguma 6.7 vai 6.8 apakšpunktu, ja Lietotāja parole ir kļuvusi zināma trešajai personai;</w:t>
      </w:r>
    </w:p>
    <w:p w:rsidR="00D340EA" w:rsidRDefault="00997157">
      <w:pPr>
        <w:pStyle w:val="BodyText"/>
        <w:numPr>
          <w:ilvl w:val="0"/>
          <w:numId w:val="7"/>
        </w:numPr>
        <w:shd w:val="clear" w:color="auto" w:fill="auto"/>
        <w:tabs>
          <w:tab w:val="left" w:pos="1400"/>
        </w:tabs>
        <w:ind w:left="1200" w:hanging="360"/>
        <w:jc w:val="both"/>
      </w:pPr>
      <w:r>
        <w:t xml:space="preserve">nekavējoties paziņot VAAD par problēmām, kas radušās pieslēdzoties KUVIS PLS vai tās izmantošanas laikā, nosūtot problēmu aprakstu uz elektroniskā pasta adresi </w:t>
      </w:r>
      <w:hyperlink r:id="rId12" w:history="1">
        <w:r w:rsidRPr="00903D78">
          <w:rPr>
            <w:color w:val="0000FF"/>
            <w:u w:val="single"/>
            <w:lang w:eastAsia="en-US" w:bidi="en-US"/>
          </w:rPr>
          <w:t>id@vaad.gov.lv</w:t>
        </w:r>
        <w:r w:rsidRPr="00903D78">
          <w:rPr>
            <w:color w:val="0000FF"/>
            <w:lang w:eastAsia="en-US" w:bidi="en-US"/>
          </w:rPr>
          <w:t xml:space="preserve"> </w:t>
        </w:r>
      </w:hyperlink>
      <w:r>
        <w:t>vai zvanot pa tālruni 67323679;</w:t>
      </w:r>
    </w:p>
    <w:p w:rsidR="00D340EA" w:rsidRDefault="00997157">
      <w:pPr>
        <w:pStyle w:val="BodyText"/>
        <w:numPr>
          <w:ilvl w:val="0"/>
          <w:numId w:val="7"/>
        </w:numPr>
        <w:shd w:val="clear" w:color="auto" w:fill="auto"/>
        <w:tabs>
          <w:tab w:val="left" w:pos="1400"/>
        </w:tabs>
        <w:ind w:left="840" w:firstLine="0"/>
        <w:jc w:val="both"/>
      </w:pPr>
      <w:r>
        <w:t>neveikt darbības, kas sekmē KUVIS PLS nelikumīgu lietošanu un datu izpaušanu; 8.9.izmantojot KUVIS PLS, neveikt darbības, kas vērstas uz:</w:t>
      </w:r>
    </w:p>
    <w:p w:rsidR="00D340EA" w:rsidRDefault="00997157">
      <w:pPr>
        <w:pStyle w:val="BodyText"/>
        <w:numPr>
          <w:ilvl w:val="0"/>
          <w:numId w:val="9"/>
        </w:numPr>
        <w:shd w:val="clear" w:color="auto" w:fill="auto"/>
        <w:tabs>
          <w:tab w:val="left" w:pos="1582"/>
        </w:tabs>
        <w:ind w:firstLine="840"/>
        <w:jc w:val="both"/>
      </w:pPr>
      <w:r>
        <w:t>noteikto lietotāja tiesību paplašināšanu;</w:t>
      </w:r>
    </w:p>
    <w:p w:rsidR="00D340EA" w:rsidRDefault="00997157">
      <w:pPr>
        <w:pStyle w:val="BodyText"/>
        <w:numPr>
          <w:ilvl w:val="0"/>
          <w:numId w:val="9"/>
        </w:numPr>
        <w:shd w:val="clear" w:color="auto" w:fill="auto"/>
        <w:tabs>
          <w:tab w:val="left" w:pos="1582"/>
        </w:tabs>
        <w:ind w:firstLine="840"/>
        <w:jc w:val="both"/>
      </w:pPr>
      <w:r>
        <w:t>saistītas ar KUVIS PLS drošības sistēmas apiešanu vai bojāšanu;</w:t>
      </w:r>
    </w:p>
    <w:p w:rsidR="00D340EA" w:rsidRDefault="00997157">
      <w:pPr>
        <w:pStyle w:val="BodyText"/>
        <w:numPr>
          <w:ilvl w:val="0"/>
          <w:numId w:val="9"/>
        </w:numPr>
        <w:shd w:val="clear" w:color="auto" w:fill="auto"/>
        <w:tabs>
          <w:tab w:val="left" w:pos="1582"/>
        </w:tabs>
        <w:ind w:firstLine="840"/>
        <w:jc w:val="both"/>
      </w:pPr>
      <w:r>
        <w:t>saistītas ar nelegālu datu vai KUVIS PLS vai tās daļu kopēšanu;</w:t>
      </w:r>
    </w:p>
    <w:p w:rsidR="00D340EA" w:rsidRDefault="00997157">
      <w:pPr>
        <w:pStyle w:val="BodyText"/>
        <w:numPr>
          <w:ilvl w:val="0"/>
          <w:numId w:val="10"/>
        </w:numPr>
        <w:shd w:val="clear" w:color="auto" w:fill="auto"/>
        <w:tabs>
          <w:tab w:val="left" w:pos="1376"/>
        </w:tabs>
        <w:ind w:firstLine="720"/>
        <w:jc w:val="both"/>
      </w:pPr>
      <w:r>
        <w:t>Lietotāja tiesības:</w:t>
      </w:r>
    </w:p>
    <w:p w:rsidR="00D340EA" w:rsidRDefault="00997157">
      <w:pPr>
        <w:pStyle w:val="BodyText"/>
        <w:numPr>
          <w:ilvl w:val="0"/>
          <w:numId w:val="10"/>
        </w:numPr>
        <w:shd w:val="clear" w:color="auto" w:fill="auto"/>
        <w:tabs>
          <w:tab w:val="left" w:pos="1376"/>
        </w:tabs>
        <w:ind w:firstLine="720"/>
        <w:jc w:val="both"/>
      </w:pPr>
      <w:r>
        <w:t>iesniegt VAAD elektronisko iesniegumu, pieslēdzoties KUVIS PLS;</w:t>
      </w:r>
    </w:p>
    <w:p w:rsidR="00D340EA" w:rsidRDefault="00997157">
      <w:pPr>
        <w:pStyle w:val="BodyText"/>
        <w:numPr>
          <w:ilvl w:val="0"/>
          <w:numId w:val="10"/>
        </w:numPr>
        <w:shd w:val="clear" w:color="auto" w:fill="auto"/>
        <w:tabs>
          <w:tab w:val="left" w:pos="1376"/>
        </w:tabs>
        <w:ind w:firstLine="720"/>
        <w:jc w:val="both"/>
      </w:pPr>
      <w:r>
        <w:t>telefoniski pieprasīt jaunu paroli;</w:t>
      </w:r>
    </w:p>
    <w:p w:rsidR="00D340EA" w:rsidRDefault="00997157">
      <w:pPr>
        <w:pStyle w:val="BodyText"/>
        <w:numPr>
          <w:ilvl w:val="0"/>
          <w:numId w:val="10"/>
        </w:numPr>
        <w:shd w:val="clear" w:color="auto" w:fill="auto"/>
        <w:tabs>
          <w:tab w:val="left" w:pos="1376"/>
        </w:tabs>
        <w:ind w:left="720" w:firstLine="0"/>
        <w:jc w:val="both"/>
      </w:pPr>
      <w:r>
        <w:t>rakstiski pieprasīt jaunu paroli, gadījumā, ja saskaņā ar līguma 6.8 apakšpunktu, VAAD atsaka veikt Lietotāja telefoniski pieprasītas darbības. Lietotājs iesniedz rakstisku iesniegumu VAAD struktūrvienībā;</w:t>
      </w:r>
    </w:p>
    <w:p w:rsidR="00D340EA" w:rsidRDefault="00997157">
      <w:pPr>
        <w:pStyle w:val="BodyText"/>
        <w:numPr>
          <w:ilvl w:val="0"/>
          <w:numId w:val="10"/>
        </w:numPr>
        <w:shd w:val="clear" w:color="auto" w:fill="auto"/>
        <w:tabs>
          <w:tab w:val="left" w:pos="1376"/>
        </w:tabs>
        <w:ind w:firstLine="720"/>
        <w:jc w:val="both"/>
      </w:pPr>
      <w:r>
        <w:t>pārtraukt šo līgumu, iepriekš iesniedzot VAAD rakstisku iesniegumu;</w:t>
      </w:r>
    </w:p>
    <w:p w:rsidR="00D340EA" w:rsidRDefault="00997157">
      <w:pPr>
        <w:pStyle w:val="BodyText"/>
        <w:numPr>
          <w:ilvl w:val="0"/>
          <w:numId w:val="10"/>
        </w:numPr>
        <w:shd w:val="clear" w:color="auto" w:fill="auto"/>
        <w:tabs>
          <w:tab w:val="left" w:pos="1376"/>
        </w:tabs>
        <w:ind w:firstLine="720"/>
        <w:jc w:val="both"/>
      </w:pPr>
      <w:r>
        <w:t>iesniegt VAAD rakstiski visas pretenzijas, kas radušās saistībā ar šī līguma izpildi;</w:t>
      </w:r>
    </w:p>
    <w:p w:rsidR="00D340EA" w:rsidRDefault="00997157">
      <w:pPr>
        <w:pStyle w:val="BodyText"/>
        <w:numPr>
          <w:ilvl w:val="0"/>
          <w:numId w:val="10"/>
        </w:numPr>
        <w:shd w:val="clear" w:color="auto" w:fill="auto"/>
        <w:tabs>
          <w:tab w:val="left" w:pos="1376"/>
        </w:tabs>
        <w:ind w:firstLine="720"/>
        <w:jc w:val="both"/>
      </w:pPr>
      <w:r>
        <w:t>saņemt VAAD konsultācijas jautājumos, kas saistīti ar KUVIS PLS izmantošanu;</w:t>
      </w:r>
    </w:p>
    <w:p w:rsidR="00D340EA" w:rsidRDefault="00997157">
      <w:pPr>
        <w:pStyle w:val="BodyText"/>
        <w:numPr>
          <w:ilvl w:val="0"/>
          <w:numId w:val="10"/>
        </w:numPr>
        <w:shd w:val="clear" w:color="auto" w:fill="auto"/>
        <w:tabs>
          <w:tab w:val="left" w:pos="1376"/>
        </w:tabs>
        <w:ind w:left="720" w:firstLine="0"/>
        <w:jc w:val="both"/>
      </w:pPr>
      <w:r>
        <w:t>saņemt paskaidrojumus par VAAD veiktajiem piešķirto lietotāja tiesību ierobežojumiem;</w:t>
      </w:r>
    </w:p>
    <w:p w:rsidR="00D340EA" w:rsidRDefault="00997157">
      <w:pPr>
        <w:pStyle w:val="BodyText"/>
        <w:numPr>
          <w:ilvl w:val="0"/>
          <w:numId w:val="10"/>
        </w:numPr>
        <w:shd w:val="clear" w:color="auto" w:fill="auto"/>
        <w:tabs>
          <w:tab w:val="left" w:pos="1376"/>
        </w:tabs>
        <w:ind w:left="720" w:firstLine="0"/>
        <w:jc w:val="both"/>
      </w:pPr>
      <w:r>
        <w:t>divas dienas iepriekš tikt informētam par plānotiem KUVIS PLS darbības traucējumiem (tajā skaitā, saistītiem ar sistēmas profilaksi vai darbības uzlabošanu) un paredzamo darbības atjaunošanas termiņu;</w:t>
      </w:r>
    </w:p>
    <w:p w:rsidR="00D340EA" w:rsidRDefault="00997157">
      <w:pPr>
        <w:pStyle w:val="BodyText"/>
        <w:numPr>
          <w:ilvl w:val="0"/>
          <w:numId w:val="10"/>
        </w:numPr>
        <w:shd w:val="clear" w:color="auto" w:fill="auto"/>
        <w:tabs>
          <w:tab w:val="left" w:pos="1376"/>
        </w:tabs>
        <w:spacing w:after="260"/>
        <w:ind w:left="720" w:firstLine="0"/>
        <w:jc w:val="both"/>
      </w:pPr>
      <w:r>
        <w:t>nekavējoties ziņot VAAD par problēmām darbā KUVIS PLS.</w:t>
      </w:r>
    </w:p>
    <w:p w:rsidR="00D340EA" w:rsidRDefault="00997157">
      <w:pPr>
        <w:pStyle w:val="Heading20"/>
        <w:keepNext/>
        <w:keepLines/>
        <w:numPr>
          <w:ilvl w:val="0"/>
          <w:numId w:val="1"/>
        </w:numPr>
        <w:shd w:val="clear" w:color="auto" w:fill="auto"/>
        <w:tabs>
          <w:tab w:val="left" w:pos="526"/>
        </w:tabs>
        <w:spacing w:after="0"/>
      </w:pPr>
      <w:bookmarkStart w:id="13" w:name="bookmark12"/>
      <w:bookmarkStart w:id="14" w:name="bookmark13"/>
      <w:r>
        <w:t>PUŠU ATBILDĪBA</w:t>
      </w:r>
      <w:bookmarkEnd w:id="13"/>
      <w:bookmarkEnd w:id="14"/>
    </w:p>
    <w:p w:rsidR="00D340EA" w:rsidRDefault="00997157">
      <w:pPr>
        <w:pStyle w:val="BodyText"/>
        <w:numPr>
          <w:ilvl w:val="0"/>
          <w:numId w:val="2"/>
        </w:numPr>
        <w:shd w:val="clear" w:color="auto" w:fill="auto"/>
        <w:tabs>
          <w:tab w:val="left" w:pos="1078"/>
        </w:tabs>
        <w:ind w:left="720" w:firstLine="0"/>
        <w:jc w:val="both"/>
      </w:pPr>
      <w:r>
        <w:t>VAAD neatbild par iespējamām neprecizitātēm un kļūdām Lietotāja elektroniskajā iesniegumā, ja tās nav radušās VAAD vainas dēļ.</w:t>
      </w:r>
    </w:p>
    <w:p w:rsidR="00D340EA" w:rsidRDefault="00997157">
      <w:pPr>
        <w:pStyle w:val="BodyText"/>
        <w:numPr>
          <w:ilvl w:val="0"/>
          <w:numId w:val="2"/>
        </w:numPr>
        <w:shd w:val="clear" w:color="auto" w:fill="auto"/>
        <w:tabs>
          <w:tab w:val="left" w:pos="1198"/>
        </w:tabs>
        <w:ind w:left="720" w:firstLine="0"/>
        <w:jc w:val="both"/>
      </w:pPr>
      <w:r>
        <w:t>VAAD neatbild par zaudējumiem, kas radušies Lietotājam, ja Lietotāja neuzmanības vai tīšas darbības rezultātā personas, kurām nav attiecīgā pilnvarojuma, ir ieguvušas</w:t>
      </w:r>
      <w:proofErr w:type="gramStart"/>
      <w:r>
        <w:t xml:space="preserve"> iespēju nesankcionēti</w:t>
      </w:r>
      <w:proofErr w:type="gramEnd"/>
      <w:r>
        <w:t xml:space="preserve"> izmantot pieeju KUVIS PLS.</w:t>
      </w:r>
    </w:p>
    <w:p w:rsidR="00D340EA" w:rsidRDefault="00997157">
      <w:pPr>
        <w:pStyle w:val="BodyText"/>
        <w:numPr>
          <w:ilvl w:val="0"/>
          <w:numId w:val="2"/>
        </w:numPr>
        <w:shd w:val="clear" w:color="auto" w:fill="auto"/>
        <w:tabs>
          <w:tab w:val="left" w:pos="1198"/>
        </w:tabs>
        <w:ind w:left="720" w:firstLine="0"/>
        <w:jc w:val="both"/>
      </w:pPr>
      <w:r>
        <w:t>VAAD neatbild par neplānotiem pārtraukumiem KUVIS PLS darbībā, ja tie radušies sakaru traucējumu vai citu tehnisku iemeslu dēļ.</w:t>
      </w:r>
    </w:p>
    <w:p w:rsidR="00D340EA" w:rsidRDefault="00997157">
      <w:pPr>
        <w:pStyle w:val="BodyText"/>
        <w:numPr>
          <w:ilvl w:val="0"/>
          <w:numId w:val="2"/>
        </w:numPr>
        <w:shd w:val="clear" w:color="auto" w:fill="auto"/>
        <w:tabs>
          <w:tab w:val="left" w:pos="1198"/>
        </w:tabs>
        <w:spacing w:after="260"/>
        <w:ind w:left="720" w:firstLine="0"/>
        <w:jc w:val="both"/>
      </w:pPr>
      <w:r>
        <w:t>VAAD negarantē Lietotājam iespēju iesniegt jebkuru normatīvajos aktos paredzēto dokumentu kā elektronisko dokumentu, izmantojot PLS.</w:t>
      </w:r>
    </w:p>
    <w:p w:rsidR="00D340EA" w:rsidRDefault="00997157">
      <w:pPr>
        <w:pStyle w:val="Heading20"/>
        <w:keepNext/>
        <w:keepLines/>
        <w:numPr>
          <w:ilvl w:val="0"/>
          <w:numId w:val="1"/>
        </w:numPr>
        <w:shd w:val="clear" w:color="auto" w:fill="auto"/>
        <w:tabs>
          <w:tab w:val="left" w:pos="622"/>
        </w:tabs>
        <w:spacing w:after="0"/>
      </w:pPr>
      <w:bookmarkStart w:id="15" w:name="bookmark14"/>
      <w:bookmarkStart w:id="16" w:name="bookmark15"/>
      <w:r>
        <w:t>STRĪDU ATRISINĀŠANAS KĀRTĪBA</w:t>
      </w:r>
      <w:bookmarkEnd w:id="15"/>
      <w:bookmarkEnd w:id="16"/>
    </w:p>
    <w:p w:rsidR="00D340EA" w:rsidRDefault="00997157" w:rsidP="006A1033">
      <w:pPr>
        <w:pStyle w:val="BodyText"/>
        <w:numPr>
          <w:ilvl w:val="0"/>
          <w:numId w:val="2"/>
        </w:numPr>
        <w:shd w:val="clear" w:color="auto" w:fill="auto"/>
        <w:tabs>
          <w:tab w:val="left" w:pos="1318"/>
        </w:tabs>
        <w:spacing w:after="260"/>
        <w:ind w:left="709" w:firstLine="0"/>
        <w:jc w:val="both"/>
      </w:pPr>
      <w:r>
        <w:t>Puses vienojas, ka visus strīdus un domstarpības, kuras rodas ar šī līguma izpildi, Puses risina pārrunu ceļā, bet, ja vienošanās netiek panākta, tad puses risina strīdus tiesā saskaņā ar spēkā esošajiem normatīvajiem aktiem.</w:t>
      </w:r>
    </w:p>
    <w:p w:rsidR="00D340EA" w:rsidRDefault="00997157">
      <w:pPr>
        <w:pStyle w:val="Heading20"/>
        <w:keepNext/>
        <w:keepLines/>
        <w:numPr>
          <w:ilvl w:val="0"/>
          <w:numId w:val="1"/>
        </w:numPr>
        <w:shd w:val="clear" w:color="auto" w:fill="auto"/>
        <w:tabs>
          <w:tab w:val="left" w:pos="714"/>
        </w:tabs>
        <w:spacing w:after="0"/>
      </w:pPr>
      <w:bookmarkStart w:id="17" w:name="bookmark16"/>
      <w:bookmarkStart w:id="18" w:name="bookmark17"/>
      <w:r>
        <w:t>FIZISKO PERSONU DATU AIZSARDZĪBA</w:t>
      </w:r>
      <w:bookmarkEnd w:id="17"/>
      <w:bookmarkEnd w:id="18"/>
    </w:p>
    <w:p w:rsidR="00D340EA" w:rsidRDefault="00997157" w:rsidP="006A1033">
      <w:pPr>
        <w:pStyle w:val="BodyText"/>
        <w:numPr>
          <w:ilvl w:val="0"/>
          <w:numId w:val="2"/>
        </w:numPr>
        <w:shd w:val="clear" w:color="auto" w:fill="auto"/>
        <w:tabs>
          <w:tab w:val="left" w:pos="1483"/>
        </w:tabs>
        <w:ind w:left="709" w:firstLine="0"/>
        <w:jc w:val="both"/>
      </w:pPr>
      <w:r>
        <w:t>Parakstot šo līgumu</w:t>
      </w:r>
      <w:r w:rsidR="00762480">
        <w:t>,</w:t>
      </w:r>
      <w:r>
        <w:t xml:space="preserve"> VAAD un Klients piekrīt līgumā minēto fizisko personu datu apstrādei.</w:t>
      </w:r>
    </w:p>
    <w:p w:rsidR="00D340EA" w:rsidRDefault="00997157" w:rsidP="006A1033">
      <w:pPr>
        <w:pStyle w:val="BodyText"/>
        <w:numPr>
          <w:ilvl w:val="0"/>
          <w:numId w:val="2"/>
        </w:numPr>
        <w:shd w:val="clear" w:color="auto" w:fill="auto"/>
        <w:tabs>
          <w:tab w:val="left" w:pos="1438"/>
        </w:tabs>
        <w:ind w:left="709" w:firstLine="0"/>
        <w:jc w:val="both"/>
      </w:pPr>
      <w:r>
        <w:t xml:space="preserve">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w:t>
      </w:r>
      <w:proofErr w:type="gramStart"/>
      <w:r>
        <w:lastRenderedPageBreak/>
        <w:t>(</w:t>
      </w:r>
      <w:proofErr w:type="gramEnd"/>
      <w:r>
        <w:t>Vispārīgā datu aizsardzības regula) prasības.</w:t>
      </w:r>
    </w:p>
    <w:p w:rsidR="00D340EA" w:rsidRDefault="00997157" w:rsidP="006A1033">
      <w:pPr>
        <w:pStyle w:val="BodyText"/>
        <w:numPr>
          <w:ilvl w:val="0"/>
          <w:numId w:val="2"/>
        </w:numPr>
        <w:shd w:val="clear" w:color="auto" w:fill="auto"/>
        <w:tabs>
          <w:tab w:val="left" w:pos="1438"/>
        </w:tabs>
        <w:ind w:left="709" w:firstLine="0"/>
        <w:jc w:val="both"/>
      </w:pPr>
      <w:r>
        <w:t>Puses apņemas nenodot tālāk trešajām personām no otras puses iegūtos fizisko personu datus, izņemot gadījumus, kad līgumā noteikts citādāk, vai normatīvie akti paredz šādu nodošanu.</w:t>
      </w:r>
    </w:p>
    <w:p w:rsidR="00D340EA" w:rsidRDefault="00997157" w:rsidP="006A1033">
      <w:pPr>
        <w:pStyle w:val="BodyText"/>
        <w:numPr>
          <w:ilvl w:val="0"/>
          <w:numId w:val="2"/>
        </w:numPr>
        <w:shd w:val="clear" w:color="auto" w:fill="auto"/>
        <w:tabs>
          <w:tab w:val="left" w:pos="1452"/>
        </w:tabs>
        <w:ind w:left="709" w:firstLine="0"/>
        <w:jc w:val="both"/>
      </w:pPr>
      <w:r>
        <w:t>Ja saskaņā ar normatīvajiem aktiem pusēm var rasties pienākums nodot tālāk trešajām personām no otras puses iegūtos fizisko personu datus, tad pirms šādu datu nodošanas informē par to otru pusi, ja vien normatīvie akti to neaizliedz.</w:t>
      </w:r>
    </w:p>
    <w:p w:rsidR="00D340EA" w:rsidRDefault="00997157" w:rsidP="006A1033">
      <w:pPr>
        <w:pStyle w:val="BodyText"/>
        <w:numPr>
          <w:ilvl w:val="0"/>
          <w:numId w:val="2"/>
        </w:numPr>
        <w:shd w:val="clear" w:color="auto" w:fill="auto"/>
        <w:tabs>
          <w:tab w:val="left" w:pos="1438"/>
        </w:tabs>
        <w:ind w:left="709" w:firstLine="0"/>
        <w:jc w:val="both"/>
      </w:pPr>
      <w:r>
        <w:t>Abiem līguma eksemplāriem ir vienāds juridiskais spēks. Viens eksemplārs glabājas pie VAAD, otrs pie Klienta.</w:t>
      </w:r>
    </w:p>
    <w:p w:rsidR="00D340EA" w:rsidRDefault="00997157" w:rsidP="006A1033">
      <w:pPr>
        <w:pStyle w:val="BodyText"/>
        <w:numPr>
          <w:ilvl w:val="0"/>
          <w:numId w:val="2"/>
        </w:numPr>
        <w:shd w:val="clear" w:color="auto" w:fill="auto"/>
        <w:tabs>
          <w:tab w:val="left" w:pos="1438"/>
        </w:tabs>
        <w:spacing w:after="260"/>
        <w:ind w:left="709" w:firstLine="0"/>
        <w:jc w:val="both"/>
      </w:pPr>
      <w:r>
        <w:t>Puses apņemas pēc otras puses pieprasījuma iznīcināt no otras puses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p>
    <w:p w:rsidR="00D340EA" w:rsidRDefault="00997157">
      <w:pPr>
        <w:pStyle w:val="Heading20"/>
        <w:keepNext/>
        <w:keepLines/>
        <w:numPr>
          <w:ilvl w:val="0"/>
          <w:numId w:val="1"/>
        </w:numPr>
        <w:shd w:val="clear" w:color="auto" w:fill="auto"/>
        <w:tabs>
          <w:tab w:val="left" w:pos="466"/>
        </w:tabs>
      </w:pPr>
      <w:bookmarkStart w:id="19" w:name="bookmark18"/>
      <w:bookmarkStart w:id="20" w:name="bookmark19"/>
      <w:r>
        <w:t>VISPĀRĪGIE NOTEIKUMI</w:t>
      </w:r>
      <w:bookmarkEnd w:id="19"/>
      <w:bookmarkEnd w:id="20"/>
    </w:p>
    <w:p w:rsidR="00D340EA" w:rsidRDefault="00997157" w:rsidP="006A1033">
      <w:pPr>
        <w:pStyle w:val="BodyText"/>
        <w:numPr>
          <w:ilvl w:val="0"/>
          <w:numId w:val="2"/>
        </w:numPr>
        <w:shd w:val="clear" w:color="auto" w:fill="auto"/>
        <w:tabs>
          <w:tab w:val="left" w:pos="1438"/>
        </w:tabs>
        <w:ind w:left="709" w:hanging="7"/>
      </w:pPr>
      <w:r>
        <w:t>Līgums stājas spēkā tā abpusējas parakstīšanas brīdī un ir noslēgts uz nenoteiktu laiku. Ja līgums ir stājies spēkā un Klientam netiek nosūtīts pamatots atteikums, tad 5 (piecu) darba dienu laikā no līguma parakstīšanas dienas Klientam uz Lietotāja elektronisko pasta adresi nosūta KUVIS PLS izmantošanai Lietotāja vārdu un paroli.</w:t>
      </w:r>
    </w:p>
    <w:p w:rsidR="00D340EA" w:rsidRDefault="00997157" w:rsidP="006A1033">
      <w:pPr>
        <w:pStyle w:val="BodyText"/>
        <w:numPr>
          <w:ilvl w:val="0"/>
          <w:numId w:val="2"/>
        </w:numPr>
        <w:shd w:val="clear" w:color="auto" w:fill="auto"/>
        <w:tabs>
          <w:tab w:val="left" w:pos="1438"/>
        </w:tabs>
        <w:ind w:left="709" w:hanging="7"/>
      </w:pPr>
      <w:r>
        <w:t>Pušu noslēgto līgumu uzskata par izbeigtu ar datumu, kas norādīts Klienta rakstiskā pieprasījumā. Ja Pušu noslēgtais līgums tiek izbeigts pēc VAAD iniciatīvas, tad līgumu uzskata par pārtrauktu ar datumu, kas norādīts VAAD paziņojumā par līguma izbeigšanu.</w:t>
      </w:r>
    </w:p>
    <w:p w:rsidR="00D340EA" w:rsidRDefault="00997157" w:rsidP="006A1033">
      <w:pPr>
        <w:pStyle w:val="BodyText"/>
        <w:numPr>
          <w:ilvl w:val="0"/>
          <w:numId w:val="2"/>
        </w:numPr>
        <w:shd w:val="clear" w:color="auto" w:fill="auto"/>
        <w:tabs>
          <w:tab w:val="left" w:pos="1458"/>
        </w:tabs>
        <w:ind w:left="709" w:hanging="7"/>
      </w:pPr>
      <w:r>
        <w:t>Visi līguma grozījumi un papildinājumi noformējami rakstveidā.</w:t>
      </w:r>
    </w:p>
    <w:p w:rsidR="00D340EA" w:rsidRDefault="00997157" w:rsidP="006A1033">
      <w:pPr>
        <w:pStyle w:val="BodyText"/>
        <w:numPr>
          <w:ilvl w:val="0"/>
          <w:numId w:val="2"/>
        </w:numPr>
        <w:shd w:val="clear" w:color="auto" w:fill="auto"/>
        <w:tabs>
          <w:tab w:val="left" w:pos="1438"/>
        </w:tabs>
        <w:ind w:left="709" w:hanging="7"/>
      </w:pPr>
      <w:r>
        <w:t>VAAD ir tiesības vienpusēji mainīt līguma nosacījumus, par to nosūtot Klientam paziņojumu. Ja Klients 10 (desmit) darba dienas pēc paziņojuma saņemšanas nav cēlis iebildumus, tiek pieņemts, ka Klients ir piekritis izmaiņām.</w:t>
      </w:r>
    </w:p>
    <w:p w:rsidR="00D340EA" w:rsidRDefault="00997157" w:rsidP="006A1033">
      <w:pPr>
        <w:pStyle w:val="BodyText"/>
        <w:numPr>
          <w:ilvl w:val="0"/>
          <w:numId w:val="2"/>
        </w:numPr>
        <w:shd w:val="clear" w:color="auto" w:fill="auto"/>
        <w:tabs>
          <w:tab w:val="left" w:pos="1458"/>
        </w:tabs>
        <w:ind w:left="709" w:hanging="7"/>
      </w:pPr>
      <w:r>
        <w:t>Līgums ir sagatavots divos identiskos eksemplāros, kopā katrs uz piecām lapām.</w:t>
      </w:r>
    </w:p>
    <w:p w:rsidR="00D340EA" w:rsidRDefault="00997157" w:rsidP="006A1033">
      <w:pPr>
        <w:pStyle w:val="BodyText"/>
        <w:numPr>
          <w:ilvl w:val="0"/>
          <w:numId w:val="2"/>
        </w:numPr>
        <w:shd w:val="clear" w:color="auto" w:fill="auto"/>
        <w:tabs>
          <w:tab w:val="left" w:pos="1438"/>
        </w:tabs>
        <w:spacing w:after="260"/>
        <w:ind w:left="709" w:hanging="7"/>
      </w:pPr>
      <w:r>
        <w:t>Abiem līguma eksemplāriem ir vienāds juridiskais spēks. Viens eksemplārs glabājas pie VAAD, otrs pie Klienta.</w:t>
      </w:r>
    </w:p>
    <w:p w:rsidR="00D340EA" w:rsidRDefault="00997157">
      <w:pPr>
        <w:pStyle w:val="Heading20"/>
        <w:keepNext/>
        <w:keepLines/>
        <w:numPr>
          <w:ilvl w:val="0"/>
          <w:numId w:val="1"/>
        </w:numPr>
        <w:shd w:val="clear" w:color="auto" w:fill="auto"/>
        <w:tabs>
          <w:tab w:val="left" w:pos="375"/>
        </w:tabs>
      </w:pPr>
      <w:bookmarkStart w:id="21" w:name="bookmark20"/>
      <w:bookmarkStart w:id="22" w:name="bookmark21"/>
      <w:r>
        <w:t>PUŠU REKVIZĪTI</w:t>
      </w:r>
      <w:bookmarkEnd w:id="21"/>
      <w:bookmarkEnd w:id="22"/>
    </w:p>
    <w:tbl>
      <w:tblPr>
        <w:tblOverlap w:val="never"/>
        <w:tblW w:w="9878" w:type="dxa"/>
        <w:jc w:val="center"/>
        <w:tblLayout w:type="fixed"/>
        <w:tblCellMar>
          <w:left w:w="10" w:type="dxa"/>
          <w:right w:w="10" w:type="dxa"/>
        </w:tblCellMar>
        <w:tblLook w:val="0000" w:firstRow="0" w:lastRow="0" w:firstColumn="0" w:lastColumn="0" w:noHBand="0" w:noVBand="0"/>
      </w:tblPr>
      <w:tblGrid>
        <w:gridCol w:w="4838"/>
        <w:gridCol w:w="5040"/>
      </w:tblGrid>
      <w:tr w:rsidR="00D340EA" w:rsidTr="00106E9F">
        <w:trPr>
          <w:trHeight w:hRule="exact" w:val="293"/>
          <w:jc w:val="center"/>
        </w:trPr>
        <w:tc>
          <w:tcPr>
            <w:tcW w:w="4838" w:type="dxa"/>
            <w:tcBorders>
              <w:top w:val="single" w:sz="4" w:space="0" w:color="auto"/>
              <w:left w:val="single" w:sz="4" w:space="0" w:color="auto"/>
            </w:tcBorders>
            <w:shd w:val="clear" w:color="auto" w:fill="FFFFFF"/>
            <w:vAlign w:val="bottom"/>
          </w:tcPr>
          <w:p w:rsidR="00D340EA" w:rsidRDefault="00997157" w:rsidP="00762480">
            <w:pPr>
              <w:pStyle w:val="Other0"/>
              <w:shd w:val="clear" w:color="auto" w:fill="auto"/>
              <w:ind w:left="128" w:firstLine="0"/>
            </w:pPr>
            <w:r>
              <w:rPr>
                <w:b/>
                <w:bCs/>
              </w:rPr>
              <w:t>VAAD</w:t>
            </w:r>
          </w:p>
        </w:tc>
        <w:tc>
          <w:tcPr>
            <w:tcW w:w="5040" w:type="dxa"/>
            <w:tcBorders>
              <w:top w:val="single" w:sz="4" w:space="0" w:color="auto"/>
              <w:left w:val="single" w:sz="4" w:space="0" w:color="auto"/>
              <w:right w:val="single" w:sz="4" w:space="0" w:color="auto"/>
            </w:tcBorders>
            <w:shd w:val="clear" w:color="auto" w:fill="FFFFFF"/>
            <w:vAlign w:val="bottom"/>
          </w:tcPr>
          <w:p w:rsidR="00D340EA" w:rsidRDefault="00997157" w:rsidP="00762480">
            <w:pPr>
              <w:pStyle w:val="Other0"/>
              <w:shd w:val="clear" w:color="auto" w:fill="auto"/>
              <w:ind w:left="114" w:firstLine="0"/>
            </w:pPr>
            <w:r>
              <w:rPr>
                <w:b/>
                <w:bCs/>
              </w:rPr>
              <w:t>Klients</w:t>
            </w:r>
          </w:p>
        </w:tc>
      </w:tr>
      <w:tr w:rsidR="00D340EA" w:rsidTr="00952870">
        <w:trPr>
          <w:trHeight w:hRule="exact" w:val="2883"/>
          <w:jc w:val="center"/>
        </w:trPr>
        <w:tc>
          <w:tcPr>
            <w:tcW w:w="4838" w:type="dxa"/>
            <w:tcBorders>
              <w:top w:val="single" w:sz="4" w:space="0" w:color="auto"/>
              <w:left w:val="single" w:sz="4" w:space="0" w:color="auto"/>
              <w:bottom w:val="single" w:sz="4" w:space="0" w:color="auto"/>
            </w:tcBorders>
            <w:shd w:val="clear" w:color="auto" w:fill="FFFFFF"/>
          </w:tcPr>
          <w:p w:rsidR="00D340EA" w:rsidRDefault="00997157" w:rsidP="00762480">
            <w:pPr>
              <w:pStyle w:val="Other0"/>
              <w:shd w:val="clear" w:color="auto" w:fill="auto"/>
              <w:ind w:left="130" w:firstLine="0"/>
            </w:pPr>
            <w:r>
              <w:rPr>
                <w:b/>
                <w:bCs/>
              </w:rPr>
              <w:t>Valsts augu aizsardzības dienests</w:t>
            </w:r>
          </w:p>
          <w:p w:rsidR="00762480" w:rsidRDefault="00762480" w:rsidP="00762480">
            <w:pPr>
              <w:pStyle w:val="Other0"/>
              <w:shd w:val="clear" w:color="auto" w:fill="auto"/>
              <w:ind w:left="130" w:firstLine="0"/>
            </w:pPr>
          </w:p>
          <w:p w:rsidR="00D340EA" w:rsidRDefault="00997157" w:rsidP="00762480">
            <w:pPr>
              <w:pStyle w:val="Other0"/>
              <w:shd w:val="clear" w:color="auto" w:fill="auto"/>
              <w:ind w:left="130" w:firstLine="0"/>
            </w:pPr>
            <w:r>
              <w:t>Lielvārdes iela 36</w:t>
            </w:r>
            <w:r w:rsidR="00762480">
              <w:t xml:space="preserve">, </w:t>
            </w:r>
            <w:r>
              <w:t>Rīga, LV-1006</w:t>
            </w:r>
          </w:p>
          <w:p w:rsidR="00D340EA" w:rsidRDefault="00997157" w:rsidP="00762480">
            <w:pPr>
              <w:pStyle w:val="Other0"/>
              <w:shd w:val="clear" w:color="auto" w:fill="auto"/>
              <w:ind w:left="130" w:firstLine="0"/>
            </w:pPr>
            <w:r>
              <w:t xml:space="preserve">PVN </w:t>
            </w:r>
            <w:r w:rsidR="00762480">
              <w:t>r</w:t>
            </w:r>
            <w:r>
              <w:t>eģ.</w:t>
            </w:r>
            <w:r w:rsidR="00762480">
              <w:t> </w:t>
            </w:r>
            <w:r>
              <w:t>Nr.</w:t>
            </w:r>
            <w:r w:rsidR="00762480">
              <w:t> </w:t>
            </w:r>
            <w:r>
              <w:t>LV90000042982</w:t>
            </w:r>
          </w:p>
          <w:p w:rsidR="00D340EA" w:rsidRDefault="00997157" w:rsidP="00762480">
            <w:pPr>
              <w:pStyle w:val="Other0"/>
              <w:shd w:val="clear" w:color="auto" w:fill="auto"/>
              <w:ind w:left="130" w:firstLine="0"/>
            </w:pPr>
            <w:r>
              <w:t>Val</w:t>
            </w:r>
            <w:r w:rsidR="00661527">
              <w:t>s</w:t>
            </w:r>
            <w:r>
              <w:t>ts kase, kods:</w:t>
            </w:r>
            <w:r w:rsidR="00762480">
              <w:t xml:space="preserve"> </w:t>
            </w:r>
            <w:r>
              <w:t>TRELLLV22</w:t>
            </w:r>
          </w:p>
          <w:p w:rsidR="00D340EA" w:rsidRDefault="00997157" w:rsidP="00762480">
            <w:pPr>
              <w:pStyle w:val="Other0"/>
              <w:shd w:val="clear" w:color="auto" w:fill="auto"/>
              <w:ind w:left="130" w:firstLine="0"/>
            </w:pPr>
            <w:r>
              <w:t>Konta Nr</w:t>
            </w:r>
            <w:r w:rsidR="00762480">
              <w:t>.</w:t>
            </w:r>
            <w:r>
              <w:t xml:space="preserve"> LV47TREL2160320005000</w:t>
            </w:r>
          </w:p>
        </w:tc>
        <w:tc>
          <w:tcPr>
            <w:tcW w:w="5040" w:type="dxa"/>
            <w:tcBorders>
              <w:top w:val="single" w:sz="4" w:space="0" w:color="auto"/>
              <w:left w:val="single" w:sz="4" w:space="0" w:color="auto"/>
              <w:bottom w:val="single" w:sz="4" w:space="0" w:color="auto"/>
              <w:right w:val="single" w:sz="4" w:space="0" w:color="auto"/>
            </w:tcBorders>
            <w:shd w:val="clear" w:color="auto" w:fill="FFFFFF"/>
          </w:tcPr>
          <w:sdt>
            <w:sdtPr>
              <w:id w:val="-1773238301"/>
              <w:placeholder>
                <w:docPart w:val="2A362B51811D45F3B492F610BA416F1E"/>
              </w:placeholder>
              <w:showingPlcHdr/>
            </w:sdtPr>
            <w:sdtEndPr/>
            <w:sdtContent>
              <w:p w:rsidR="00D340EA" w:rsidRDefault="00952870" w:rsidP="00AA2604">
                <w:pPr>
                  <w:pStyle w:val="Other0"/>
                  <w:shd w:val="clear" w:color="auto" w:fill="auto"/>
                  <w:ind w:left="114" w:firstLine="0"/>
                </w:pPr>
                <w:r>
                  <w:rPr>
                    <w:rStyle w:val="PlaceholderText"/>
                    <w:b/>
                  </w:rPr>
                  <w:t>Uzņēmuma n</w:t>
                </w:r>
                <w:r w:rsidR="00B86497" w:rsidRPr="00B86497">
                  <w:rPr>
                    <w:rStyle w:val="PlaceholderText"/>
                    <w:b/>
                  </w:rPr>
                  <w:t>osaukums/</w:t>
                </w:r>
                <w:r>
                  <w:rPr>
                    <w:rStyle w:val="PlaceholderText"/>
                    <w:b/>
                  </w:rPr>
                  <w:t>Fiziskas personas V</w:t>
                </w:r>
                <w:r w:rsidR="00B86497" w:rsidRPr="00B86497">
                  <w:rPr>
                    <w:rStyle w:val="PlaceholderText"/>
                    <w:b/>
                  </w:rPr>
                  <w:t>ārds, Uzvārds</w:t>
                </w:r>
              </w:p>
            </w:sdtContent>
          </w:sdt>
          <w:p w:rsidR="00B86497" w:rsidRDefault="00B86497" w:rsidP="00AA2604">
            <w:pPr>
              <w:pStyle w:val="Other0"/>
              <w:shd w:val="clear" w:color="auto" w:fill="auto"/>
              <w:ind w:left="114" w:firstLine="0"/>
            </w:pPr>
          </w:p>
          <w:sdt>
            <w:sdtPr>
              <w:id w:val="1922367351"/>
              <w:placeholder>
                <w:docPart w:val="4E1393E3CBA94E3089E04C0DE47FD448"/>
              </w:placeholder>
              <w:showingPlcHdr/>
            </w:sdtPr>
            <w:sdtEndPr/>
            <w:sdtContent>
              <w:p w:rsidR="006A1033" w:rsidRDefault="006A1033" w:rsidP="00AA2604">
                <w:pPr>
                  <w:pStyle w:val="Other0"/>
                  <w:shd w:val="clear" w:color="auto" w:fill="auto"/>
                  <w:ind w:left="114" w:firstLine="0"/>
                </w:pPr>
                <w:r>
                  <w:rPr>
                    <w:rStyle w:val="PlaceholderText"/>
                  </w:rPr>
                  <w:t>Adrese</w:t>
                </w:r>
              </w:p>
            </w:sdtContent>
          </w:sdt>
          <w:p w:rsidR="00D340EA" w:rsidRDefault="00997157" w:rsidP="00AA2604">
            <w:pPr>
              <w:pStyle w:val="Other0"/>
              <w:shd w:val="clear" w:color="auto" w:fill="auto"/>
              <w:ind w:left="114" w:firstLine="0"/>
            </w:pPr>
            <w:r>
              <w:t>Reģ. Nr.</w:t>
            </w:r>
            <w:r w:rsidR="00661527">
              <w:t xml:space="preserve">/personas kods </w:t>
            </w:r>
            <w:sdt>
              <w:sdtPr>
                <w:id w:val="1083103133"/>
                <w:placeholder>
                  <w:docPart w:val="7CEED02150124555BDCC72EAE71B6F38"/>
                </w:placeholder>
                <w:showingPlcHdr/>
              </w:sdtPr>
              <w:sdtEndPr/>
              <w:sdtContent>
                <w:r w:rsidR="00450093">
                  <w:rPr>
                    <w:rStyle w:val="PlaceholderText"/>
                  </w:rPr>
                  <w:t>________________________</w:t>
                </w:r>
              </w:sdtContent>
            </w:sdt>
          </w:p>
          <w:sdt>
            <w:sdtPr>
              <w:id w:val="-2008275560"/>
              <w:placeholder>
                <w:docPart w:val="86E02C70F2E54BE6BFE0BEEE7B0AB40A"/>
              </w:placeholder>
              <w:showingPlcHdr/>
            </w:sdtPr>
            <w:sdtEndPr/>
            <w:sdtContent>
              <w:p w:rsidR="006A1033" w:rsidRDefault="005A4F98" w:rsidP="00AA2604">
                <w:pPr>
                  <w:pStyle w:val="Other0"/>
                  <w:shd w:val="clear" w:color="auto" w:fill="auto"/>
                  <w:ind w:left="114" w:firstLine="0"/>
                </w:pPr>
                <w:r>
                  <w:rPr>
                    <w:rStyle w:val="PlaceholderText"/>
                  </w:rPr>
                  <w:t>Bankas nosaukums</w:t>
                </w:r>
              </w:p>
            </w:sdtContent>
          </w:sdt>
          <w:p w:rsidR="00D340EA" w:rsidRDefault="00997157" w:rsidP="00AA2604">
            <w:pPr>
              <w:pStyle w:val="Other0"/>
              <w:shd w:val="clear" w:color="auto" w:fill="auto"/>
              <w:ind w:left="114" w:firstLine="0"/>
            </w:pPr>
            <w:r>
              <w:t>Konta Nr.</w:t>
            </w:r>
            <w:r w:rsidR="006A1033">
              <w:t xml:space="preserve"> </w:t>
            </w:r>
            <w:sdt>
              <w:sdtPr>
                <w:id w:val="-21406229"/>
                <w:placeholder>
                  <w:docPart w:val="B719AFA2B49742B4ACBF22D52AD635AF"/>
                </w:placeholder>
                <w:showingPlcHdr/>
              </w:sdtPr>
              <w:sdtEndPr/>
              <w:sdtContent>
                <w:r w:rsidR="00450093">
                  <w:rPr>
                    <w:rStyle w:val="PlaceholderText"/>
                  </w:rPr>
                  <w:t>_______________________</w:t>
                </w:r>
              </w:sdtContent>
            </w:sdt>
          </w:p>
        </w:tc>
      </w:tr>
      <w:tr w:rsidR="00D340EA" w:rsidTr="0069324E">
        <w:trPr>
          <w:trHeight w:hRule="exact" w:val="850"/>
          <w:jc w:val="center"/>
        </w:trPr>
        <w:tc>
          <w:tcPr>
            <w:tcW w:w="4838" w:type="dxa"/>
            <w:tcBorders>
              <w:top w:val="single" w:sz="4" w:space="0" w:color="auto"/>
              <w:left w:val="single" w:sz="4" w:space="0" w:color="auto"/>
              <w:bottom w:val="single" w:sz="4" w:space="0" w:color="auto"/>
            </w:tcBorders>
            <w:shd w:val="clear" w:color="auto" w:fill="FFFFFF"/>
          </w:tcPr>
          <w:p w:rsidR="00D340EA" w:rsidRPr="00106E9F" w:rsidRDefault="00997157" w:rsidP="00106E9F">
            <w:pPr>
              <w:pStyle w:val="Other0"/>
              <w:shd w:val="clear" w:color="auto" w:fill="auto"/>
              <w:ind w:firstLine="0"/>
            </w:pPr>
            <w:r w:rsidRPr="00106E9F">
              <w:t>Direktore</w:t>
            </w:r>
          </w:p>
          <w:p w:rsidR="00BE4C06" w:rsidRPr="00106E9F" w:rsidRDefault="00BE4C06" w:rsidP="00106E9F">
            <w:pPr>
              <w:pStyle w:val="Other0"/>
              <w:shd w:val="clear" w:color="auto" w:fill="auto"/>
              <w:tabs>
                <w:tab w:val="left" w:leader="underscore" w:pos="2640"/>
              </w:tabs>
              <w:ind w:firstLine="0"/>
            </w:pPr>
            <w:r w:rsidRPr="00106E9F">
              <w:t xml:space="preserve">_______________________ </w:t>
            </w:r>
            <w:r w:rsidR="00997157" w:rsidRPr="00106E9F">
              <w:t>K. Lifānova</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rsidR="00391ADC" w:rsidRDefault="00391ADC" w:rsidP="00391ADC">
            <w:pPr>
              <w:pStyle w:val="Other0"/>
              <w:shd w:val="clear" w:color="auto" w:fill="auto"/>
              <w:ind w:firstLine="0"/>
            </w:pPr>
          </w:p>
          <w:p w:rsidR="00D340EA" w:rsidRPr="00106E9F" w:rsidRDefault="006A1033" w:rsidP="00391ADC">
            <w:pPr>
              <w:pStyle w:val="Other0"/>
              <w:shd w:val="clear" w:color="auto" w:fill="auto"/>
              <w:ind w:firstLine="0"/>
            </w:pPr>
            <w:r w:rsidRPr="00106E9F">
              <w:t>_________________</w:t>
            </w:r>
            <w:r w:rsidR="00AA2604">
              <w:t>_____</w:t>
            </w:r>
            <w:r w:rsidRPr="00106E9F">
              <w:t xml:space="preserve"> </w:t>
            </w:r>
            <w:sdt>
              <w:sdtPr>
                <w:id w:val="2025745923"/>
                <w:placeholder>
                  <w:docPart w:val="89A2E553EC8E40B8A1B69A9767B508AB"/>
                </w:placeholder>
                <w:showingPlcHdr/>
              </w:sdtPr>
              <w:sdtEndPr/>
              <w:sdtContent>
                <w:r w:rsidR="005A4F98" w:rsidRPr="00106E9F">
                  <w:rPr>
                    <w:rStyle w:val="PlaceholderText"/>
                  </w:rPr>
                  <w:t>Vārds, Uzvārds</w:t>
                </w:r>
              </w:sdtContent>
            </w:sdt>
          </w:p>
        </w:tc>
      </w:tr>
    </w:tbl>
    <w:p w:rsidR="00D340EA" w:rsidRDefault="00D340EA">
      <w:pPr>
        <w:sectPr w:rsidR="00D340EA">
          <w:type w:val="continuous"/>
          <w:pgSz w:w="11900" w:h="16840"/>
          <w:pgMar w:top="1258" w:right="984" w:bottom="1277" w:left="1037" w:header="0" w:footer="3" w:gutter="0"/>
          <w:cols w:space="720"/>
          <w:noEndnote/>
          <w:docGrid w:linePitch="360"/>
        </w:sectPr>
      </w:pPr>
    </w:p>
    <w:p w:rsidR="00D340EA" w:rsidRDefault="00997157">
      <w:pPr>
        <w:pStyle w:val="BodyText"/>
        <w:shd w:val="clear" w:color="auto" w:fill="auto"/>
        <w:tabs>
          <w:tab w:val="left" w:leader="underscore" w:pos="3336"/>
        </w:tabs>
        <w:ind w:firstLine="0"/>
        <w:jc w:val="right"/>
      </w:pPr>
      <w:r>
        <w:lastRenderedPageBreak/>
        <w:t>Pielikums 20__.gada __.</w:t>
      </w:r>
      <w:r>
        <w:tab/>
      </w:r>
    </w:p>
    <w:p w:rsidR="00D340EA" w:rsidRDefault="00997157">
      <w:pPr>
        <w:pStyle w:val="BodyText"/>
        <w:shd w:val="clear" w:color="auto" w:fill="auto"/>
        <w:tabs>
          <w:tab w:val="left" w:leader="underscore" w:pos="14636"/>
        </w:tabs>
        <w:spacing w:after="300"/>
        <w:ind w:left="8060" w:firstLine="0"/>
        <w:jc w:val="right"/>
      </w:pPr>
      <w:r>
        <w:t>Līgumam par Valsts augu aizsardzības dienesta pakalpojumu izmantošanu, lietojot KUVIS publiskā lietotāja sistēmu</w:t>
      </w:r>
      <w:hyperlink r:id="rId13" w:history="1">
        <w:r w:rsidR="00952870" w:rsidRPr="000A421E">
          <w:rPr>
            <w:rStyle w:val="Hyperlink"/>
          </w:rPr>
          <w:t xml:space="preserve"> </w:t>
        </w:r>
        <w:r w:rsidR="00952870" w:rsidRPr="000A421E">
          <w:rPr>
            <w:rStyle w:val="Hyperlink"/>
            <w:lang w:eastAsia="en-US" w:bidi="en-US"/>
          </w:rPr>
          <w:t>https://klients.vaad.gov.lv</w:t>
        </w:r>
      </w:hyperlink>
      <w:proofErr w:type="gramStart"/>
      <w:r w:rsidRPr="00903D78">
        <w:rPr>
          <w:color w:val="0000FF"/>
          <w:u w:val="single"/>
          <w:lang w:eastAsia="en-US" w:bidi="en-US"/>
        </w:rPr>
        <w:t xml:space="preserve"> </w:t>
      </w:r>
      <w:r w:rsidR="00952870">
        <w:rPr>
          <w:color w:val="0000FF"/>
          <w:u w:val="single"/>
          <w:lang w:eastAsia="en-US" w:bidi="en-US"/>
        </w:rPr>
        <w:t xml:space="preserve"> </w:t>
      </w:r>
      <w:proofErr w:type="gramEnd"/>
      <w:r>
        <w:t>Nr.</w:t>
      </w:r>
      <w:r>
        <w:tab/>
      </w:r>
    </w:p>
    <w:p w:rsidR="00D340EA" w:rsidRDefault="00997157" w:rsidP="00C35B53">
      <w:pPr>
        <w:pStyle w:val="BodyText"/>
        <w:shd w:val="clear" w:color="auto" w:fill="auto"/>
        <w:spacing w:after="360"/>
        <w:ind w:firstLine="0"/>
        <w:jc w:val="center"/>
      </w:pPr>
      <w:r>
        <w:t>Kultūraugu uzraudzības valsts informācijas sistēmas Publiskās lietošanas sistēmas Lietotāju pieteikums</w:t>
      </w:r>
    </w:p>
    <w:p w:rsidR="00D340EA" w:rsidRDefault="00997157" w:rsidP="00D648C5">
      <w:pPr>
        <w:pStyle w:val="Heading20"/>
        <w:keepNext/>
        <w:keepLines/>
        <w:shd w:val="clear" w:color="auto" w:fill="auto"/>
        <w:tabs>
          <w:tab w:val="left" w:leader="underscore" w:pos="2640"/>
        </w:tabs>
      </w:pPr>
      <w:bookmarkStart w:id="23" w:name="bookmark22"/>
      <w:bookmarkStart w:id="24" w:name="bookmark23"/>
      <w:r>
        <w:t>Lietotāju saraksts</w:t>
      </w:r>
      <w:bookmarkEnd w:id="23"/>
      <w:bookmarkEnd w:id="24"/>
    </w:p>
    <w:tbl>
      <w:tblPr>
        <w:tblOverlap w:val="never"/>
        <w:tblW w:w="0" w:type="auto"/>
        <w:tblLayout w:type="fixed"/>
        <w:tblCellMar>
          <w:left w:w="10" w:type="dxa"/>
          <w:right w:w="10" w:type="dxa"/>
        </w:tblCellMar>
        <w:tblLook w:val="0000" w:firstRow="0" w:lastRow="0" w:firstColumn="0" w:lastColumn="0" w:noHBand="0" w:noVBand="0"/>
      </w:tblPr>
      <w:tblGrid>
        <w:gridCol w:w="635"/>
        <w:gridCol w:w="3755"/>
        <w:gridCol w:w="1984"/>
        <w:gridCol w:w="2410"/>
        <w:gridCol w:w="1843"/>
        <w:gridCol w:w="3543"/>
      </w:tblGrid>
      <w:tr w:rsidR="00D340EA" w:rsidTr="006A1033">
        <w:trPr>
          <w:trHeight w:hRule="exact" w:val="683"/>
        </w:trPr>
        <w:tc>
          <w:tcPr>
            <w:tcW w:w="635" w:type="dxa"/>
            <w:tcBorders>
              <w:top w:val="single" w:sz="4" w:space="0" w:color="auto"/>
              <w:lef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Nr.p.k</w:t>
            </w:r>
          </w:p>
        </w:tc>
        <w:tc>
          <w:tcPr>
            <w:tcW w:w="3755" w:type="dxa"/>
            <w:tcBorders>
              <w:top w:val="single" w:sz="4" w:space="0" w:color="auto"/>
              <w:left w:val="single" w:sz="4" w:space="0" w:color="auto"/>
            </w:tcBorders>
            <w:shd w:val="clear" w:color="auto" w:fill="FFFFFF"/>
            <w:vAlign w:val="bottom"/>
          </w:tcPr>
          <w:p w:rsidR="00D340EA" w:rsidRDefault="00997157" w:rsidP="006A1033">
            <w:pPr>
              <w:pStyle w:val="Other0"/>
              <w:shd w:val="clear" w:color="auto" w:fill="auto"/>
              <w:ind w:firstLine="0"/>
              <w:jc w:val="center"/>
              <w:rPr>
                <w:sz w:val="20"/>
                <w:szCs w:val="20"/>
              </w:rPr>
            </w:pPr>
            <w:r>
              <w:rPr>
                <w:sz w:val="20"/>
                <w:szCs w:val="20"/>
              </w:rPr>
              <w:t>Vārds, uzvārds</w:t>
            </w:r>
          </w:p>
        </w:tc>
        <w:tc>
          <w:tcPr>
            <w:tcW w:w="1984" w:type="dxa"/>
            <w:tcBorders>
              <w:top w:val="single" w:sz="4" w:space="0" w:color="auto"/>
              <w:lef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Personas kods</w:t>
            </w:r>
          </w:p>
        </w:tc>
        <w:tc>
          <w:tcPr>
            <w:tcW w:w="2410" w:type="dxa"/>
            <w:tcBorders>
              <w:top w:val="single" w:sz="4" w:space="0" w:color="auto"/>
              <w:left w:val="single" w:sz="4" w:space="0" w:color="auto"/>
            </w:tcBorders>
            <w:shd w:val="clear" w:color="auto" w:fill="FFFFFF"/>
            <w:vAlign w:val="bottom"/>
          </w:tcPr>
          <w:p w:rsidR="00D340EA" w:rsidRDefault="006A1033">
            <w:pPr>
              <w:pStyle w:val="Other0"/>
              <w:shd w:val="clear" w:color="auto" w:fill="auto"/>
              <w:ind w:firstLine="0"/>
              <w:jc w:val="center"/>
              <w:rPr>
                <w:sz w:val="20"/>
                <w:szCs w:val="20"/>
              </w:rPr>
            </w:pPr>
            <w:r>
              <w:rPr>
                <w:sz w:val="20"/>
                <w:szCs w:val="20"/>
              </w:rPr>
              <w:t>A</w:t>
            </w:r>
            <w:r w:rsidR="00997157">
              <w:rPr>
                <w:sz w:val="20"/>
                <w:szCs w:val="20"/>
              </w:rPr>
              <w:t>mats</w:t>
            </w:r>
          </w:p>
        </w:tc>
        <w:tc>
          <w:tcPr>
            <w:tcW w:w="1843" w:type="dxa"/>
            <w:tcBorders>
              <w:top w:val="single" w:sz="4" w:space="0" w:color="auto"/>
              <w:lef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Tālrunis</w:t>
            </w:r>
          </w:p>
        </w:tc>
        <w:tc>
          <w:tcPr>
            <w:tcW w:w="3543" w:type="dxa"/>
            <w:tcBorders>
              <w:top w:val="single" w:sz="4" w:space="0" w:color="auto"/>
              <w:left w:val="single" w:sz="4" w:space="0" w:color="auto"/>
              <w:righ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E-pasta adrese</w:t>
            </w:r>
          </w:p>
        </w:tc>
      </w:tr>
      <w:tr w:rsidR="00D340EA" w:rsidTr="006A1033">
        <w:trPr>
          <w:trHeight w:hRule="exact" w:val="343"/>
        </w:trPr>
        <w:tc>
          <w:tcPr>
            <w:tcW w:w="635" w:type="dxa"/>
            <w:tcBorders>
              <w:top w:val="single" w:sz="4" w:space="0" w:color="auto"/>
              <w:left w:val="single" w:sz="4" w:space="0" w:color="auto"/>
            </w:tcBorders>
            <w:shd w:val="clear" w:color="auto" w:fill="FFFFFF"/>
            <w:vAlign w:val="center"/>
          </w:tcPr>
          <w:p w:rsidR="00D340EA" w:rsidRDefault="00997157">
            <w:pPr>
              <w:pStyle w:val="Other0"/>
              <w:shd w:val="clear" w:color="auto" w:fill="auto"/>
              <w:ind w:firstLine="0"/>
              <w:jc w:val="center"/>
              <w:rPr>
                <w:sz w:val="20"/>
                <w:szCs w:val="20"/>
              </w:rPr>
            </w:pPr>
            <w:r>
              <w:rPr>
                <w:sz w:val="20"/>
                <w:szCs w:val="20"/>
              </w:rPr>
              <w:t>1.</w:t>
            </w:r>
          </w:p>
        </w:tc>
        <w:sdt>
          <w:sdtPr>
            <w:rPr>
              <w:rFonts w:ascii="Times New Roman" w:hAnsi="Times New Roman" w:cs="Times New Roman"/>
              <w:sz w:val="20"/>
              <w:szCs w:val="20"/>
            </w:rPr>
            <w:id w:val="-1462023355"/>
            <w:placeholder>
              <w:docPart w:val="55833E276FF64C0F82F2840481263465"/>
            </w:placeholder>
            <w:showingPlcHdr/>
          </w:sdtPr>
          <w:sdtEndPr/>
          <w:sdtContent>
            <w:tc>
              <w:tcPr>
                <w:tcW w:w="3755"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color w:val="auto"/>
              <w:sz w:val="20"/>
              <w:szCs w:val="20"/>
            </w:rPr>
            <w:id w:val="-1379401846"/>
            <w:placeholder>
              <w:docPart w:val="52D0A798717A49EB8428D7C163A63073"/>
            </w:placeholder>
            <w:showingPlcHdr/>
          </w:sdtPr>
          <w:sdtEndPr/>
          <w:sdtContent>
            <w:tc>
              <w:tcPr>
                <w:tcW w:w="1984" w:type="dxa"/>
                <w:tcBorders>
                  <w:top w:val="single" w:sz="4" w:space="0" w:color="auto"/>
                  <w:left w:val="single" w:sz="4" w:space="0" w:color="auto"/>
                </w:tcBorders>
                <w:shd w:val="clear" w:color="auto" w:fill="FFFFFF"/>
              </w:tcPr>
              <w:p w:rsidR="00D340EA" w:rsidRPr="00952870" w:rsidRDefault="00C35B53" w:rsidP="006A1033">
                <w:pPr>
                  <w:jc w:val="center"/>
                  <w:rPr>
                    <w:rFonts w:ascii="Times New Roman" w:hAnsi="Times New Roman" w:cs="Times New Roman"/>
                    <w:color w:val="auto"/>
                    <w:sz w:val="20"/>
                    <w:szCs w:val="20"/>
                  </w:rPr>
                </w:pPr>
                <w:r w:rsidRPr="00952870">
                  <w:rPr>
                    <w:rFonts w:ascii="Times New Roman" w:hAnsi="Times New Roman" w:cs="Times New Roman"/>
                    <w:color w:val="auto"/>
                    <w:sz w:val="20"/>
                    <w:szCs w:val="20"/>
                  </w:rPr>
                  <w:t>...</w:t>
                </w:r>
              </w:p>
            </w:tc>
          </w:sdtContent>
        </w:sdt>
        <w:sdt>
          <w:sdtPr>
            <w:rPr>
              <w:rFonts w:ascii="Times New Roman" w:hAnsi="Times New Roman" w:cs="Times New Roman"/>
              <w:sz w:val="20"/>
              <w:szCs w:val="20"/>
            </w:rPr>
            <w:id w:val="1386761322"/>
            <w:placeholder>
              <w:docPart w:val="E145A40A63A8407F80BCDC8CA792D1DA"/>
            </w:placeholder>
            <w:showingPlcHdr/>
          </w:sdtPr>
          <w:sdtEndPr/>
          <w:sdtContent>
            <w:tc>
              <w:tcPr>
                <w:tcW w:w="2410"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787575794"/>
            <w:placeholder>
              <w:docPart w:val="3FDE816F0A3F475CB07C6985C1C64425"/>
            </w:placeholder>
            <w:showingPlcHdr/>
          </w:sdtPr>
          <w:sdtEndPr/>
          <w:sdtContent>
            <w:tc>
              <w:tcPr>
                <w:tcW w:w="1843"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822506296"/>
            <w:placeholder>
              <w:docPart w:val="56C4CA17B9D4452AA5E65E658B18B8AB"/>
            </w:placeholder>
            <w:showingPlcHdr/>
          </w:sdtPr>
          <w:sdtEndPr/>
          <w:sdtContent>
            <w:tc>
              <w:tcPr>
                <w:tcW w:w="3543" w:type="dxa"/>
                <w:tcBorders>
                  <w:top w:val="single" w:sz="4" w:space="0" w:color="auto"/>
                  <w:left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r w:rsidR="00D340EA" w:rsidTr="006A1033">
        <w:trPr>
          <w:trHeight w:hRule="exact" w:val="343"/>
        </w:trPr>
        <w:tc>
          <w:tcPr>
            <w:tcW w:w="635" w:type="dxa"/>
            <w:tcBorders>
              <w:top w:val="single" w:sz="4" w:space="0" w:color="auto"/>
              <w:left w:val="single" w:sz="4" w:space="0" w:color="auto"/>
            </w:tcBorders>
            <w:shd w:val="clear" w:color="auto" w:fill="FFFFFF"/>
            <w:vAlign w:val="center"/>
          </w:tcPr>
          <w:p w:rsidR="00D340EA" w:rsidRDefault="00997157">
            <w:pPr>
              <w:pStyle w:val="Other0"/>
              <w:shd w:val="clear" w:color="auto" w:fill="auto"/>
              <w:ind w:firstLine="0"/>
              <w:jc w:val="center"/>
              <w:rPr>
                <w:sz w:val="20"/>
                <w:szCs w:val="20"/>
              </w:rPr>
            </w:pPr>
            <w:r>
              <w:rPr>
                <w:sz w:val="20"/>
                <w:szCs w:val="20"/>
              </w:rPr>
              <w:t>2.</w:t>
            </w:r>
          </w:p>
        </w:tc>
        <w:sdt>
          <w:sdtPr>
            <w:rPr>
              <w:rFonts w:ascii="Times New Roman" w:hAnsi="Times New Roman" w:cs="Times New Roman"/>
              <w:sz w:val="20"/>
              <w:szCs w:val="20"/>
            </w:rPr>
            <w:id w:val="464791463"/>
            <w:placeholder>
              <w:docPart w:val="6A5363E10BEB4C7891EC1583D3AD0665"/>
            </w:placeholder>
            <w:showingPlcHdr/>
          </w:sdtPr>
          <w:sdtEndPr/>
          <w:sdtContent>
            <w:tc>
              <w:tcPr>
                <w:tcW w:w="3755"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color w:val="auto"/>
              <w:sz w:val="20"/>
              <w:szCs w:val="20"/>
            </w:rPr>
            <w:id w:val="-885482096"/>
            <w:placeholder>
              <w:docPart w:val="94D9F6AD67DE4D6A9DD08722C4E09136"/>
            </w:placeholder>
            <w:showingPlcHdr/>
          </w:sdtPr>
          <w:sdtEndPr/>
          <w:sdtContent>
            <w:tc>
              <w:tcPr>
                <w:tcW w:w="1984" w:type="dxa"/>
                <w:tcBorders>
                  <w:top w:val="single" w:sz="4" w:space="0" w:color="auto"/>
                  <w:left w:val="single" w:sz="4" w:space="0" w:color="auto"/>
                </w:tcBorders>
                <w:shd w:val="clear" w:color="auto" w:fill="FFFFFF"/>
              </w:tcPr>
              <w:p w:rsidR="00D340EA" w:rsidRPr="00952870" w:rsidRDefault="00C35B53" w:rsidP="006A1033">
                <w:pPr>
                  <w:jc w:val="center"/>
                  <w:rPr>
                    <w:rFonts w:ascii="Times New Roman" w:hAnsi="Times New Roman" w:cs="Times New Roman"/>
                    <w:color w:val="auto"/>
                    <w:sz w:val="20"/>
                    <w:szCs w:val="20"/>
                  </w:rPr>
                </w:pPr>
                <w:r w:rsidRPr="00952870">
                  <w:rPr>
                    <w:rFonts w:ascii="Times New Roman" w:hAnsi="Times New Roman" w:cs="Times New Roman"/>
                    <w:color w:val="auto"/>
                    <w:sz w:val="20"/>
                    <w:szCs w:val="20"/>
                  </w:rPr>
                  <w:t>...</w:t>
                </w:r>
              </w:p>
            </w:tc>
          </w:sdtContent>
        </w:sdt>
        <w:sdt>
          <w:sdtPr>
            <w:rPr>
              <w:rFonts w:ascii="Times New Roman" w:hAnsi="Times New Roman" w:cs="Times New Roman"/>
              <w:sz w:val="20"/>
              <w:szCs w:val="20"/>
            </w:rPr>
            <w:id w:val="-129016873"/>
            <w:placeholder>
              <w:docPart w:val="5FDCB6FAE9984F93B38EC141DCC7D2BF"/>
            </w:placeholder>
            <w:showingPlcHdr/>
          </w:sdtPr>
          <w:sdtEndPr/>
          <w:sdtContent>
            <w:tc>
              <w:tcPr>
                <w:tcW w:w="2410"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655287438"/>
            <w:placeholder>
              <w:docPart w:val="2BB446AC2AA94B15A1C525EF55298FFB"/>
            </w:placeholder>
            <w:showingPlcHdr/>
          </w:sdtPr>
          <w:sdtEndPr/>
          <w:sdtContent>
            <w:tc>
              <w:tcPr>
                <w:tcW w:w="1843"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838427648"/>
            <w:placeholder>
              <w:docPart w:val="4A3413DC341649C0B9058A6301058BF7"/>
            </w:placeholder>
            <w:showingPlcHdr/>
          </w:sdtPr>
          <w:sdtEndPr/>
          <w:sdtContent>
            <w:tc>
              <w:tcPr>
                <w:tcW w:w="3543" w:type="dxa"/>
                <w:tcBorders>
                  <w:top w:val="single" w:sz="4" w:space="0" w:color="auto"/>
                  <w:left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r w:rsidR="00D340EA" w:rsidTr="006A1033">
        <w:trPr>
          <w:trHeight w:hRule="exact" w:val="339"/>
        </w:trPr>
        <w:tc>
          <w:tcPr>
            <w:tcW w:w="635" w:type="dxa"/>
            <w:tcBorders>
              <w:top w:val="single" w:sz="4" w:space="0" w:color="auto"/>
              <w:left w:val="single" w:sz="4" w:space="0" w:color="auto"/>
            </w:tcBorders>
            <w:shd w:val="clear" w:color="auto" w:fill="FFFFFF"/>
          </w:tcPr>
          <w:p w:rsidR="00D340EA" w:rsidRDefault="00997157">
            <w:pPr>
              <w:pStyle w:val="Other0"/>
              <w:shd w:val="clear" w:color="auto" w:fill="auto"/>
              <w:ind w:firstLine="0"/>
              <w:jc w:val="center"/>
              <w:rPr>
                <w:sz w:val="20"/>
                <w:szCs w:val="20"/>
              </w:rPr>
            </w:pPr>
            <w:r>
              <w:rPr>
                <w:sz w:val="20"/>
                <w:szCs w:val="20"/>
              </w:rPr>
              <w:t>3.</w:t>
            </w:r>
          </w:p>
        </w:tc>
        <w:sdt>
          <w:sdtPr>
            <w:rPr>
              <w:rFonts w:ascii="Times New Roman" w:hAnsi="Times New Roman" w:cs="Times New Roman"/>
              <w:sz w:val="20"/>
              <w:szCs w:val="20"/>
            </w:rPr>
            <w:id w:val="1164517542"/>
            <w:placeholder>
              <w:docPart w:val="D6667FD9CF2D4E1B87F3E1C4E578281F"/>
            </w:placeholder>
            <w:showingPlcHdr/>
          </w:sdtPr>
          <w:sdtEndPr/>
          <w:sdtContent>
            <w:tc>
              <w:tcPr>
                <w:tcW w:w="3755"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color w:val="auto"/>
              <w:sz w:val="20"/>
              <w:szCs w:val="20"/>
            </w:rPr>
            <w:id w:val="547116014"/>
            <w:placeholder>
              <w:docPart w:val="55DAB821547B48669E62C936AA63B26A"/>
            </w:placeholder>
            <w:showingPlcHdr/>
          </w:sdtPr>
          <w:sdtEndPr/>
          <w:sdtContent>
            <w:tc>
              <w:tcPr>
                <w:tcW w:w="1984" w:type="dxa"/>
                <w:tcBorders>
                  <w:top w:val="single" w:sz="4" w:space="0" w:color="auto"/>
                  <w:left w:val="single" w:sz="4" w:space="0" w:color="auto"/>
                </w:tcBorders>
                <w:shd w:val="clear" w:color="auto" w:fill="FFFFFF"/>
              </w:tcPr>
              <w:p w:rsidR="00D340EA" w:rsidRPr="00952870" w:rsidRDefault="00C35B53" w:rsidP="006A1033">
                <w:pPr>
                  <w:jc w:val="center"/>
                  <w:rPr>
                    <w:rFonts w:ascii="Times New Roman" w:hAnsi="Times New Roman" w:cs="Times New Roman"/>
                    <w:color w:val="auto"/>
                    <w:sz w:val="20"/>
                    <w:szCs w:val="20"/>
                  </w:rPr>
                </w:pPr>
                <w:r w:rsidRPr="00952870">
                  <w:rPr>
                    <w:rFonts w:ascii="Times New Roman" w:hAnsi="Times New Roman" w:cs="Times New Roman"/>
                    <w:color w:val="auto"/>
                    <w:sz w:val="20"/>
                    <w:szCs w:val="20"/>
                  </w:rPr>
                  <w:t>...</w:t>
                </w:r>
              </w:p>
            </w:tc>
          </w:sdtContent>
        </w:sdt>
        <w:sdt>
          <w:sdtPr>
            <w:rPr>
              <w:rFonts w:ascii="Times New Roman" w:hAnsi="Times New Roman" w:cs="Times New Roman"/>
              <w:sz w:val="20"/>
              <w:szCs w:val="20"/>
            </w:rPr>
            <w:id w:val="1323707192"/>
            <w:placeholder>
              <w:docPart w:val="7F0FCAB3A96D440FA7A3168C32CCC93D"/>
            </w:placeholder>
            <w:showingPlcHdr/>
          </w:sdtPr>
          <w:sdtEndPr/>
          <w:sdtContent>
            <w:tc>
              <w:tcPr>
                <w:tcW w:w="2410"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2078706783"/>
            <w:placeholder>
              <w:docPart w:val="232E83B05E2149168BD6535A32CCBA11"/>
            </w:placeholder>
            <w:showingPlcHdr/>
          </w:sdtPr>
          <w:sdtEndPr/>
          <w:sdtContent>
            <w:tc>
              <w:tcPr>
                <w:tcW w:w="1843"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585722435"/>
            <w:placeholder>
              <w:docPart w:val="CD5CF22A5E394455B0985E33C013B556"/>
            </w:placeholder>
            <w:showingPlcHdr/>
          </w:sdtPr>
          <w:sdtEndPr/>
          <w:sdtContent>
            <w:tc>
              <w:tcPr>
                <w:tcW w:w="3543" w:type="dxa"/>
                <w:tcBorders>
                  <w:top w:val="single" w:sz="4" w:space="0" w:color="auto"/>
                  <w:left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r w:rsidR="00D340EA" w:rsidTr="006A1033">
        <w:trPr>
          <w:trHeight w:hRule="exact" w:val="354"/>
        </w:trPr>
        <w:tc>
          <w:tcPr>
            <w:tcW w:w="635" w:type="dxa"/>
            <w:tcBorders>
              <w:top w:val="single" w:sz="4" w:space="0" w:color="auto"/>
              <w:left w:val="single" w:sz="4" w:space="0" w:color="auto"/>
              <w:bottom w:val="single" w:sz="4" w:space="0" w:color="auto"/>
            </w:tcBorders>
            <w:shd w:val="clear" w:color="auto" w:fill="FFFFFF"/>
          </w:tcPr>
          <w:p w:rsidR="00D340EA" w:rsidRDefault="00997157">
            <w:pPr>
              <w:pStyle w:val="Other0"/>
              <w:shd w:val="clear" w:color="auto" w:fill="auto"/>
              <w:ind w:firstLine="0"/>
              <w:jc w:val="center"/>
              <w:rPr>
                <w:sz w:val="20"/>
                <w:szCs w:val="20"/>
              </w:rPr>
            </w:pPr>
            <w:r>
              <w:rPr>
                <w:sz w:val="20"/>
                <w:szCs w:val="20"/>
              </w:rPr>
              <w:t>4.</w:t>
            </w:r>
          </w:p>
        </w:tc>
        <w:sdt>
          <w:sdtPr>
            <w:rPr>
              <w:rFonts w:ascii="Times New Roman" w:hAnsi="Times New Roman" w:cs="Times New Roman"/>
              <w:sz w:val="20"/>
              <w:szCs w:val="20"/>
            </w:rPr>
            <w:id w:val="-630242326"/>
            <w:placeholder>
              <w:docPart w:val="010A570B85794954B99D22ACE75B07B2"/>
            </w:placeholder>
            <w:showingPlcHdr/>
          </w:sdtPr>
          <w:sdtEndPr/>
          <w:sdtContent>
            <w:tc>
              <w:tcPr>
                <w:tcW w:w="3755" w:type="dxa"/>
                <w:tcBorders>
                  <w:top w:val="single" w:sz="4" w:space="0" w:color="auto"/>
                  <w:left w:val="single" w:sz="4" w:space="0" w:color="auto"/>
                  <w:bottom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color w:val="auto"/>
              <w:sz w:val="20"/>
              <w:szCs w:val="20"/>
            </w:rPr>
            <w:id w:val="483668140"/>
            <w:placeholder>
              <w:docPart w:val="89362932CC0C40DFA290E0EA5BBAAA8F"/>
            </w:placeholder>
            <w:showingPlcHdr/>
          </w:sdtPr>
          <w:sdtEndPr/>
          <w:sdtContent>
            <w:tc>
              <w:tcPr>
                <w:tcW w:w="1984" w:type="dxa"/>
                <w:tcBorders>
                  <w:top w:val="single" w:sz="4" w:space="0" w:color="auto"/>
                  <w:left w:val="single" w:sz="4" w:space="0" w:color="auto"/>
                  <w:bottom w:val="single" w:sz="4" w:space="0" w:color="auto"/>
                </w:tcBorders>
                <w:shd w:val="clear" w:color="auto" w:fill="FFFFFF"/>
              </w:tcPr>
              <w:p w:rsidR="00D340EA" w:rsidRPr="00952870" w:rsidRDefault="00C35B53" w:rsidP="006A1033">
                <w:pPr>
                  <w:jc w:val="center"/>
                  <w:rPr>
                    <w:rFonts w:ascii="Times New Roman" w:hAnsi="Times New Roman" w:cs="Times New Roman"/>
                    <w:color w:val="auto"/>
                    <w:sz w:val="20"/>
                    <w:szCs w:val="20"/>
                  </w:rPr>
                </w:pPr>
                <w:r w:rsidRPr="00952870">
                  <w:rPr>
                    <w:rFonts w:ascii="Times New Roman" w:hAnsi="Times New Roman" w:cs="Times New Roman"/>
                    <w:color w:val="auto"/>
                    <w:sz w:val="20"/>
                    <w:szCs w:val="20"/>
                  </w:rPr>
                  <w:t>...</w:t>
                </w:r>
              </w:p>
            </w:tc>
          </w:sdtContent>
        </w:sdt>
        <w:sdt>
          <w:sdtPr>
            <w:rPr>
              <w:rFonts w:ascii="Times New Roman" w:hAnsi="Times New Roman" w:cs="Times New Roman"/>
              <w:sz w:val="20"/>
              <w:szCs w:val="20"/>
            </w:rPr>
            <w:id w:val="-1706706379"/>
            <w:placeholder>
              <w:docPart w:val="40C0B695941244C083EDF54DC7E9BE75"/>
            </w:placeholder>
            <w:showingPlcHdr/>
          </w:sdtPr>
          <w:sdtEndPr/>
          <w:sdtContent>
            <w:tc>
              <w:tcPr>
                <w:tcW w:w="2410" w:type="dxa"/>
                <w:tcBorders>
                  <w:top w:val="single" w:sz="4" w:space="0" w:color="auto"/>
                  <w:left w:val="single" w:sz="4" w:space="0" w:color="auto"/>
                  <w:bottom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2131771541"/>
            <w:placeholder>
              <w:docPart w:val="E0030D0E92E04EFF9E99EA89857148C3"/>
            </w:placeholder>
            <w:showingPlcHdr/>
          </w:sdtPr>
          <w:sdtEndPr/>
          <w:sdtContent>
            <w:tc>
              <w:tcPr>
                <w:tcW w:w="1843" w:type="dxa"/>
                <w:tcBorders>
                  <w:top w:val="single" w:sz="4" w:space="0" w:color="auto"/>
                  <w:left w:val="single" w:sz="4" w:space="0" w:color="auto"/>
                  <w:bottom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29834159"/>
            <w:placeholder>
              <w:docPart w:val="F8A9DD4280374DA0B083A0C17443CF86"/>
            </w:placeholder>
            <w:showingPlcHdr/>
          </w:sdtPr>
          <w:sdtEndPr/>
          <w:sdtContent>
            <w:tc>
              <w:tcPr>
                <w:tcW w:w="3543" w:type="dxa"/>
                <w:tcBorders>
                  <w:top w:val="single" w:sz="4" w:space="0" w:color="auto"/>
                  <w:left w:val="single" w:sz="4" w:space="0" w:color="auto"/>
                  <w:bottom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bl>
    <w:p w:rsidR="00D340EA" w:rsidRDefault="00D340EA" w:rsidP="00C35B53">
      <w:pPr>
        <w:spacing w:after="360"/>
      </w:pPr>
    </w:p>
    <w:p w:rsidR="006A1033" w:rsidRDefault="006A1033" w:rsidP="006A1033">
      <w:pPr>
        <w:pStyle w:val="BodyText"/>
        <w:shd w:val="clear" w:color="auto" w:fill="auto"/>
      </w:pPr>
      <w:r>
        <w:t>K. Lifānova</w:t>
      </w:r>
      <w:r w:rsidRPr="006A1033">
        <w:t xml:space="preserve"> </w:t>
      </w:r>
      <w:r>
        <w:tab/>
      </w:r>
      <w:r>
        <w:tab/>
      </w:r>
      <w:r>
        <w:tab/>
      </w:r>
      <w:r>
        <w:tab/>
      </w:r>
      <w:r>
        <w:tab/>
      </w:r>
      <w:r>
        <w:tab/>
      </w:r>
      <w:r>
        <w:tab/>
      </w:r>
      <w:r>
        <w:tab/>
      </w:r>
      <w:r>
        <w:tab/>
      </w:r>
      <w:r>
        <w:tab/>
      </w:r>
      <w:r>
        <w:tab/>
      </w:r>
      <w:r>
        <w:tab/>
      </w:r>
      <w:r>
        <w:tab/>
      </w:r>
      <w:sdt>
        <w:sdtPr>
          <w:id w:val="-967356053"/>
          <w:placeholder>
            <w:docPart w:val="A42A8E9CEAD046ED94FAE741672D4B1E"/>
          </w:placeholder>
          <w:showingPlcHdr/>
        </w:sdtPr>
        <w:sdtEndPr/>
        <w:sdtContent>
          <w:r w:rsidR="005A4F98">
            <w:rPr>
              <w:rStyle w:val="PlaceholderText"/>
            </w:rPr>
            <w:t>Vārds, uzvārds</w:t>
          </w:r>
        </w:sdtContent>
      </w:sdt>
    </w:p>
    <w:p w:rsidR="006A1033" w:rsidRDefault="006A1033" w:rsidP="006A1033">
      <w:pPr>
        <w:pStyle w:val="BodyText"/>
        <w:shd w:val="clear" w:color="auto" w:fill="auto"/>
      </w:pPr>
    </w:p>
    <w:p w:rsidR="00D340EA" w:rsidRDefault="006A1033" w:rsidP="006A1033">
      <w:pPr>
        <w:pStyle w:val="BodyText"/>
        <w:shd w:val="clear" w:color="auto" w:fill="auto"/>
      </w:pPr>
      <w:r>
        <w:t>_____________________</w:t>
      </w:r>
      <w:r>
        <w:tab/>
      </w:r>
      <w:r>
        <w:tab/>
      </w:r>
      <w:r>
        <w:tab/>
      </w:r>
      <w:r>
        <w:tab/>
      </w:r>
      <w:r>
        <w:tab/>
      </w:r>
      <w:r>
        <w:tab/>
      </w:r>
      <w:r>
        <w:tab/>
      </w:r>
      <w:r>
        <w:tab/>
      </w:r>
      <w:r>
        <w:tab/>
      </w:r>
      <w:r>
        <w:tab/>
      </w:r>
      <w:r>
        <w:tab/>
        <w:t>_____________________</w:t>
      </w:r>
    </w:p>
    <w:sectPr w:rsidR="00D340EA">
      <w:headerReference w:type="default" r:id="rId14"/>
      <w:footerReference w:type="default" r:id="rId15"/>
      <w:pgSz w:w="16840" w:h="11900" w:orient="landscape"/>
      <w:pgMar w:top="1056" w:right="1095" w:bottom="1056" w:left="999" w:header="628"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C82" w:rsidRDefault="00B70C82">
      <w:r>
        <w:separator/>
      </w:r>
    </w:p>
  </w:endnote>
  <w:endnote w:type="continuationSeparator" w:id="0">
    <w:p w:rsidR="00B70C82" w:rsidRDefault="00B7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997157">
    <w:pPr>
      <w:spacing w:line="1" w:lineRule="exact"/>
    </w:pPr>
    <w:r>
      <w:rPr>
        <w:noProof/>
      </w:rPr>
      <mc:AlternateContent>
        <mc:Choice Requires="wps">
          <w:drawing>
            <wp:anchor distT="0" distB="0" distL="0" distR="0" simplePos="0" relativeHeight="62914692" behindDoc="1" locked="0" layoutInCell="1" allowOverlap="1">
              <wp:simplePos x="0" y="0"/>
              <wp:positionH relativeFrom="page">
                <wp:posOffset>5325110</wp:posOffset>
              </wp:positionH>
              <wp:positionV relativeFrom="page">
                <wp:posOffset>6976745</wp:posOffset>
              </wp:positionV>
              <wp:extent cx="54610" cy="100330"/>
              <wp:effectExtent l="0" t="0" r="0" b="0"/>
              <wp:wrapNone/>
              <wp:docPr id="5" name="Shape 5"/>
              <wp:cNvGraphicFramePr/>
              <a:graphic xmlns:a="http://schemas.openxmlformats.org/drawingml/2006/main">
                <a:graphicData uri="http://schemas.microsoft.com/office/word/2010/wordprocessingShape">
                  <wps:wsp>
                    <wps:cNvSpPr txBox="1"/>
                    <wps:spPr>
                      <a:xfrm>
                        <a:off x="0" y="0"/>
                        <a:ext cx="54610" cy="100330"/>
                      </a:xfrm>
                      <a:prstGeom prst="rect">
                        <a:avLst/>
                      </a:prstGeom>
                      <a:noFill/>
                    </wps:spPr>
                    <wps:txbx>
                      <w:txbxContent>
                        <w:p w:rsidR="00D340EA" w:rsidRDefault="00997157">
                          <w:pPr>
                            <w:pStyle w:val="Headerorfooter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7" type="#_x0000_t202" style="position:absolute;margin-left:419.3pt;margin-top:549.35pt;width:4.3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" filled="f" stroked="f">
              <v:textbox style="mso-fit-shape-to-text:t" inset="0,0,0,0">
                <w:txbxContent>
                  <w:p w:rsidR="00D340EA" w:rsidRDefault="00997157">
                    <w:pPr>
                      <w:pStyle w:val="Headerorfooter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C82" w:rsidRDefault="00B70C82"/>
  </w:footnote>
  <w:footnote w:type="continuationSeparator" w:id="0">
    <w:p w:rsidR="00B70C82" w:rsidRDefault="00B70C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997157">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3755390</wp:posOffset>
              </wp:positionH>
              <wp:positionV relativeFrom="page">
                <wp:posOffset>494030</wp:posOffset>
              </wp:positionV>
              <wp:extent cx="7620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rsidR="00D340EA" w:rsidRDefault="00997157">
                          <w:pPr>
                            <w:pStyle w:val="Headerorfooter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295.7pt;margin-top:38.9pt;width:6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" filled="f" stroked="f">
              <v:textbox style="mso-fit-shape-to-text:t" inset="0,0,0,0">
                <w:txbxContent>
                  <w:p w:rsidR="00D340EA" w:rsidRDefault="00997157">
                    <w:pPr>
                      <w:pStyle w:val="Headerorfooter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D340EA">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D340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23334"/>
    <w:multiLevelType w:val="multilevel"/>
    <w:tmpl w:val="3506727E"/>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791D47"/>
    <w:multiLevelType w:val="multilevel"/>
    <w:tmpl w:val="DAD4A3CE"/>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4C3F51"/>
    <w:multiLevelType w:val="multilevel"/>
    <w:tmpl w:val="8046885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A56F56"/>
    <w:multiLevelType w:val="multilevel"/>
    <w:tmpl w:val="F1B422D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6341CA"/>
    <w:multiLevelType w:val="multilevel"/>
    <w:tmpl w:val="4E708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CD29B6"/>
    <w:multiLevelType w:val="multilevel"/>
    <w:tmpl w:val="D05CEA5C"/>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FA6F9C"/>
    <w:multiLevelType w:val="multilevel"/>
    <w:tmpl w:val="020AA10E"/>
    <w:lvl w:ilvl="0">
      <w:start w:val="10"/>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C525F6"/>
    <w:multiLevelType w:val="multilevel"/>
    <w:tmpl w:val="F146C3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7914872"/>
    <w:multiLevelType w:val="multilevel"/>
    <w:tmpl w:val="28B87332"/>
    <w:lvl w:ilvl="0">
      <w:start w:val="1"/>
      <w:numFmt w:val="decimal"/>
      <w:lvlText w:val="8.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9C7820"/>
    <w:multiLevelType w:val="multilevel"/>
    <w:tmpl w:val="774ABA4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9"/>
  </w:num>
  <w:num w:numId="4">
    <w:abstractNumId w:val="1"/>
  </w:num>
  <w:num w:numId="5">
    <w:abstractNumId w:val="5"/>
  </w:num>
  <w:num w:numId="6">
    <w:abstractNumId w:val="2"/>
  </w:num>
  <w:num w:numId="7">
    <w:abstractNumId w:val="3"/>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documentProtection w:edit="forms" w:enforcement="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EA"/>
    <w:rsid w:val="00106E9F"/>
    <w:rsid w:val="002B49ED"/>
    <w:rsid w:val="00391ADC"/>
    <w:rsid w:val="003B46D3"/>
    <w:rsid w:val="00450093"/>
    <w:rsid w:val="004C68B8"/>
    <w:rsid w:val="005A4F98"/>
    <w:rsid w:val="005F2322"/>
    <w:rsid w:val="00661527"/>
    <w:rsid w:val="0069324E"/>
    <w:rsid w:val="006A1033"/>
    <w:rsid w:val="00762480"/>
    <w:rsid w:val="007801DE"/>
    <w:rsid w:val="007E393E"/>
    <w:rsid w:val="008F1010"/>
    <w:rsid w:val="00903D78"/>
    <w:rsid w:val="00952870"/>
    <w:rsid w:val="00997157"/>
    <w:rsid w:val="009D1450"/>
    <w:rsid w:val="00A76D27"/>
    <w:rsid w:val="00AA2604"/>
    <w:rsid w:val="00B70C82"/>
    <w:rsid w:val="00B86497"/>
    <w:rsid w:val="00BE4C06"/>
    <w:rsid w:val="00C01517"/>
    <w:rsid w:val="00C35B53"/>
    <w:rsid w:val="00C6258C"/>
    <w:rsid w:val="00CC51A2"/>
    <w:rsid w:val="00D340EA"/>
    <w:rsid w:val="00D50DCD"/>
    <w:rsid w:val="00D648C5"/>
    <w:rsid w:val="00E94135"/>
    <w:rsid w:val="00ED18CF"/>
    <w:rsid w:val="00EF5CDE"/>
    <w:rsid w:val="00F42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B66E5"/>
  <w15:docId w15:val="{69C6BB5F-3B8C-4954-9429-AA7CCC9E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styleId="BodyText">
    <w:name w:val="Body Text"/>
    <w:basedOn w:val="Normal"/>
    <w:link w:val="BodyTextChar"/>
    <w:qFormat/>
    <w:pPr>
      <w:shd w:val="clear" w:color="auto" w:fill="FFFFFF"/>
      <w:ind w:firstLine="20"/>
    </w:pPr>
    <w:rPr>
      <w:rFonts w:ascii="Times New Roman" w:eastAsia="Times New Roman" w:hAnsi="Times New Roman" w:cs="Times New Roman"/>
    </w:rPr>
  </w:style>
  <w:style w:type="paragraph" w:customStyle="1" w:styleId="Heading10">
    <w:name w:val="Heading #1"/>
    <w:basedOn w:val="Normal"/>
    <w:link w:val="Heading1"/>
    <w:pPr>
      <w:shd w:val="clear" w:color="auto" w:fill="FFFFFF"/>
      <w:spacing w:after="540"/>
      <w:jc w:val="center"/>
      <w:outlineLvl w:val="0"/>
    </w:pPr>
    <w:rPr>
      <w:rFonts w:ascii="Times New Roman" w:eastAsia="Times New Roman" w:hAnsi="Times New Roman" w:cs="Times New Roman"/>
      <w:b/>
      <w:bCs/>
      <w:sz w:val="28"/>
      <w:szCs w:val="28"/>
    </w:rPr>
  </w:style>
  <w:style w:type="paragraph" w:customStyle="1" w:styleId="Heading20">
    <w:name w:val="Heading #2"/>
    <w:basedOn w:val="Normal"/>
    <w:link w:val="Heading2"/>
    <w:pPr>
      <w:shd w:val="clear" w:color="auto" w:fill="FFFFFF"/>
      <w:spacing w:after="260"/>
      <w:jc w:val="center"/>
      <w:outlineLvl w:val="1"/>
    </w:pPr>
    <w:rPr>
      <w:rFonts w:ascii="Times New Roman" w:eastAsia="Times New Roman" w:hAnsi="Times New Roman" w:cs="Times New Roman"/>
      <w:b/>
      <w:bCs/>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Other0">
    <w:name w:val="Other"/>
    <w:basedOn w:val="Normal"/>
    <w:link w:val="Other"/>
    <w:pPr>
      <w:shd w:val="clear" w:color="auto" w:fill="FFFFFF"/>
      <w:ind w:firstLine="20"/>
    </w:pPr>
    <w:rPr>
      <w:rFonts w:ascii="Times New Roman" w:eastAsia="Times New Roman" w:hAnsi="Times New Roman" w:cs="Times New Roman"/>
    </w:rPr>
  </w:style>
  <w:style w:type="character" w:styleId="PlaceholderText">
    <w:name w:val="Placeholder Text"/>
    <w:basedOn w:val="DefaultParagraphFont"/>
    <w:uiPriority w:val="99"/>
    <w:semiHidden/>
    <w:rsid w:val="006A1033"/>
    <w:rPr>
      <w:color w:val="808080"/>
    </w:rPr>
  </w:style>
  <w:style w:type="character" w:styleId="Hyperlink">
    <w:name w:val="Hyperlink"/>
    <w:basedOn w:val="DefaultParagraphFont"/>
    <w:uiPriority w:val="99"/>
    <w:unhideWhenUsed/>
    <w:rsid w:val="00952870"/>
    <w:rPr>
      <w:color w:val="0563C1" w:themeColor="hyperlink"/>
      <w:u w:val="single"/>
    </w:rPr>
  </w:style>
  <w:style w:type="character" w:styleId="UnresolvedMention">
    <w:name w:val="Unresolved Mention"/>
    <w:basedOn w:val="DefaultParagraphFont"/>
    <w:uiPriority w:val="99"/>
    <w:semiHidden/>
    <w:unhideWhenUsed/>
    <w:rsid w:val="00952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20https://klients.vaad.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d@vaad.gov.lv"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ad.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klients.vaad.gov.lv/" TargetMode="External"/><Relationship Id="rId4" Type="http://schemas.openxmlformats.org/officeDocument/2006/relationships/webSettings" Target="webSettings.xml"/><Relationship Id="rId9" Type="http://schemas.openxmlformats.org/officeDocument/2006/relationships/hyperlink" Target="https://klients.vaad.gov.lv/"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889275708D4E8CA223C1C52A3AEDD6"/>
        <w:category>
          <w:name w:val="General"/>
          <w:gallery w:val="placeholder"/>
        </w:category>
        <w:types>
          <w:type w:val="bbPlcHdr"/>
        </w:types>
        <w:behaviors>
          <w:behavior w:val="content"/>
        </w:behaviors>
        <w:guid w:val="{79D3689D-7FD5-44E5-BC10-A14286242DB9}"/>
      </w:docPartPr>
      <w:docPartBody>
        <w:p w:rsidR="00070A44" w:rsidRDefault="003841D2" w:rsidP="003841D2">
          <w:pPr>
            <w:pStyle w:val="B1889275708D4E8CA223C1C52A3AEDD610"/>
          </w:pPr>
          <w:r>
            <w:rPr>
              <w:rStyle w:val="PlaceholderText"/>
            </w:rPr>
            <w:t>__</w:t>
          </w:r>
        </w:p>
      </w:docPartBody>
    </w:docPart>
    <w:docPart>
      <w:docPartPr>
        <w:name w:val="60A05784445E47B1B13E2CE2C121D4B4"/>
        <w:category>
          <w:name w:val="General"/>
          <w:gallery w:val="placeholder"/>
        </w:category>
        <w:types>
          <w:type w:val="bbPlcHdr"/>
        </w:types>
        <w:behaviors>
          <w:behavior w:val="content"/>
        </w:behaviors>
        <w:guid w:val="{EFC08913-C10A-4B53-B496-65D13AB3331A}"/>
      </w:docPartPr>
      <w:docPartBody>
        <w:p w:rsidR="00070A44" w:rsidRDefault="003841D2" w:rsidP="003841D2">
          <w:pPr>
            <w:pStyle w:val="60A05784445E47B1B13E2CE2C121D4B410"/>
          </w:pPr>
          <w:r>
            <w:rPr>
              <w:rStyle w:val="PlaceholderText"/>
            </w:rPr>
            <w:t>____________</w:t>
          </w:r>
        </w:p>
      </w:docPartBody>
    </w:docPart>
    <w:docPart>
      <w:docPartPr>
        <w:name w:val="4FADD48056ED41DC974346FD605BEC74"/>
        <w:category>
          <w:name w:val="General"/>
          <w:gallery w:val="placeholder"/>
        </w:category>
        <w:types>
          <w:type w:val="bbPlcHdr"/>
        </w:types>
        <w:behaviors>
          <w:behavior w:val="content"/>
        </w:behaviors>
        <w:guid w:val="{9D6EAD81-5BC1-4A09-9A6E-4832CE5A1E49}"/>
      </w:docPartPr>
      <w:docPartBody>
        <w:p w:rsidR="00070A44" w:rsidRDefault="003841D2" w:rsidP="003841D2">
          <w:pPr>
            <w:pStyle w:val="4FADD48056ED41DC974346FD605BEC7410"/>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
      <w:docPartPr>
        <w:name w:val="DA2896C02CD349CA9C5816F1E9EF763B"/>
        <w:category>
          <w:name w:val="General"/>
          <w:gallery w:val="placeholder"/>
        </w:category>
        <w:types>
          <w:type w:val="bbPlcHdr"/>
        </w:types>
        <w:behaviors>
          <w:behavior w:val="content"/>
        </w:behaviors>
        <w:guid w:val="{A76C5A87-4090-4A01-AA4F-2865154F1B83}"/>
      </w:docPartPr>
      <w:docPartBody>
        <w:p w:rsidR="00070A44" w:rsidRDefault="003841D2" w:rsidP="003841D2">
          <w:pPr>
            <w:pStyle w:val="DA2896C02CD349CA9C5816F1E9EF763B10"/>
          </w:pPr>
          <w:r>
            <w:rPr>
              <w:rStyle w:val="PlaceholderText"/>
            </w:rPr>
            <w:t>____________________</w:t>
          </w:r>
        </w:p>
      </w:docPartBody>
    </w:docPart>
    <w:docPart>
      <w:docPartPr>
        <w:name w:val="29DC40B04D9F4F878C60B5939F4FECD7"/>
        <w:category>
          <w:name w:val="General"/>
          <w:gallery w:val="placeholder"/>
        </w:category>
        <w:types>
          <w:type w:val="bbPlcHdr"/>
        </w:types>
        <w:behaviors>
          <w:behavior w:val="content"/>
        </w:behaviors>
        <w:guid w:val="{1B07E9F3-862D-4A77-87C0-6B76277CCB08}"/>
      </w:docPartPr>
      <w:docPartBody>
        <w:p w:rsidR="00070A44" w:rsidRDefault="003841D2" w:rsidP="003841D2">
          <w:pPr>
            <w:pStyle w:val="29DC40B04D9F4F878C60B5939F4FECD710"/>
          </w:pPr>
          <w:r>
            <w:rPr>
              <w:rStyle w:val="PlaceholderText"/>
            </w:rPr>
            <w:t>________________</w:t>
          </w:r>
        </w:p>
      </w:docPartBody>
    </w:docPart>
    <w:docPart>
      <w:docPartPr>
        <w:name w:val="9545AC6F7EC242EB8D506D362EFDB028"/>
        <w:category>
          <w:name w:val="General"/>
          <w:gallery w:val="placeholder"/>
        </w:category>
        <w:types>
          <w:type w:val="bbPlcHdr"/>
        </w:types>
        <w:behaviors>
          <w:behavior w:val="content"/>
        </w:behaviors>
        <w:guid w:val="{A68BB3F9-4CF3-4FFF-B030-1FA8426ECC75}"/>
      </w:docPartPr>
      <w:docPartBody>
        <w:p w:rsidR="00070A44" w:rsidRDefault="003841D2" w:rsidP="003841D2">
          <w:pPr>
            <w:pStyle w:val="9545AC6F7EC242EB8D506D362EFDB02810"/>
          </w:pPr>
          <w:r>
            <w:rPr>
              <w:rStyle w:val="PlaceholderText"/>
            </w:rPr>
            <w:t>__________________</w:t>
          </w:r>
        </w:p>
      </w:docPartBody>
    </w:docPart>
    <w:docPart>
      <w:docPartPr>
        <w:name w:val="2A362B51811D45F3B492F610BA416F1E"/>
        <w:category>
          <w:name w:val="General"/>
          <w:gallery w:val="placeholder"/>
        </w:category>
        <w:types>
          <w:type w:val="bbPlcHdr"/>
        </w:types>
        <w:behaviors>
          <w:behavior w:val="content"/>
        </w:behaviors>
        <w:guid w:val="{F0AA5197-3572-4ECE-8CC5-1B6C55CDD3A4}"/>
      </w:docPartPr>
      <w:docPartBody>
        <w:p w:rsidR="00070A44" w:rsidRDefault="003841D2" w:rsidP="003841D2">
          <w:pPr>
            <w:pStyle w:val="2A362B51811D45F3B492F610BA416F1E10"/>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
      <w:docPartPr>
        <w:name w:val="4E1393E3CBA94E3089E04C0DE47FD448"/>
        <w:category>
          <w:name w:val="General"/>
          <w:gallery w:val="placeholder"/>
        </w:category>
        <w:types>
          <w:type w:val="bbPlcHdr"/>
        </w:types>
        <w:behaviors>
          <w:behavior w:val="content"/>
        </w:behaviors>
        <w:guid w:val="{36F96FA1-2FA1-47C0-B932-6BC04A367C1C}"/>
      </w:docPartPr>
      <w:docPartBody>
        <w:p w:rsidR="00070A44" w:rsidRDefault="003841D2" w:rsidP="003841D2">
          <w:pPr>
            <w:pStyle w:val="4E1393E3CBA94E3089E04C0DE47FD44810"/>
          </w:pPr>
          <w:r>
            <w:rPr>
              <w:rStyle w:val="PlaceholderText"/>
            </w:rPr>
            <w:t>Adrese</w:t>
          </w:r>
        </w:p>
      </w:docPartBody>
    </w:docPart>
    <w:docPart>
      <w:docPartPr>
        <w:name w:val="7CEED02150124555BDCC72EAE71B6F38"/>
        <w:category>
          <w:name w:val="General"/>
          <w:gallery w:val="placeholder"/>
        </w:category>
        <w:types>
          <w:type w:val="bbPlcHdr"/>
        </w:types>
        <w:behaviors>
          <w:behavior w:val="content"/>
        </w:behaviors>
        <w:guid w:val="{27F6AD2B-9C0D-465E-8BF0-904C63092E26}"/>
      </w:docPartPr>
      <w:docPartBody>
        <w:p w:rsidR="00070A44" w:rsidRDefault="003841D2" w:rsidP="003841D2">
          <w:pPr>
            <w:pStyle w:val="7CEED02150124555BDCC72EAE71B6F3810"/>
          </w:pPr>
          <w:r>
            <w:rPr>
              <w:rStyle w:val="PlaceholderText"/>
            </w:rPr>
            <w:t>________________________</w:t>
          </w:r>
        </w:p>
      </w:docPartBody>
    </w:docPart>
    <w:docPart>
      <w:docPartPr>
        <w:name w:val="86E02C70F2E54BE6BFE0BEEE7B0AB40A"/>
        <w:category>
          <w:name w:val="General"/>
          <w:gallery w:val="placeholder"/>
        </w:category>
        <w:types>
          <w:type w:val="bbPlcHdr"/>
        </w:types>
        <w:behaviors>
          <w:behavior w:val="content"/>
        </w:behaviors>
        <w:guid w:val="{931EF980-9C7E-43A0-8D7B-28956A6AA1A5}"/>
      </w:docPartPr>
      <w:docPartBody>
        <w:p w:rsidR="00070A44" w:rsidRDefault="003841D2" w:rsidP="003841D2">
          <w:pPr>
            <w:pStyle w:val="86E02C70F2E54BE6BFE0BEEE7B0AB40A10"/>
          </w:pPr>
          <w:r>
            <w:rPr>
              <w:rStyle w:val="PlaceholderText"/>
            </w:rPr>
            <w:t>Bankas nosaukums</w:t>
          </w:r>
        </w:p>
      </w:docPartBody>
    </w:docPart>
    <w:docPart>
      <w:docPartPr>
        <w:name w:val="B719AFA2B49742B4ACBF22D52AD635AF"/>
        <w:category>
          <w:name w:val="General"/>
          <w:gallery w:val="placeholder"/>
        </w:category>
        <w:types>
          <w:type w:val="bbPlcHdr"/>
        </w:types>
        <w:behaviors>
          <w:behavior w:val="content"/>
        </w:behaviors>
        <w:guid w:val="{8EE5AF1E-70D6-4CB2-BE8B-AFB9B30B759E}"/>
      </w:docPartPr>
      <w:docPartBody>
        <w:p w:rsidR="00070A44" w:rsidRDefault="003841D2" w:rsidP="003841D2">
          <w:pPr>
            <w:pStyle w:val="B719AFA2B49742B4ACBF22D52AD635AF10"/>
          </w:pPr>
          <w:r>
            <w:rPr>
              <w:rStyle w:val="PlaceholderText"/>
            </w:rPr>
            <w:t>_______________________</w:t>
          </w:r>
        </w:p>
      </w:docPartBody>
    </w:docPart>
    <w:docPart>
      <w:docPartPr>
        <w:name w:val="89A2E553EC8E40B8A1B69A9767B508AB"/>
        <w:category>
          <w:name w:val="General"/>
          <w:gallery w:val="placeholder"/>
        </w:category>
        <w:types>
          <w:type w:val="bbPlcHdr"/>
        </w:types>
        <w:behaviors>
          <w:behavior w:val="content"/>
        </w:behaviors>
        <w:guid w:val="{6540DAEE-3B68-418D-8FDF-CC477A278F1A}"/>
      </w:docPartPr>
      <w:docPartBody>
        <w:p w:rsidR="00070A44" w:rsidRDefault="003841D2" w:rsidP="003841D2">
          <w:pPr>
            <w:pStyle w:val="89A2E553EC8E40B8A1B69A9767B508AB10"/>
          </w:pPr>
          <w:r w:rsidRPr="00106E9F">
            <w:rPr>
              <w:rStyle w:val="PlaceholderText"/>
            </w:rPr>
            <w:t>Vārds, Uzvārds</w:t>
          </w:r>
        </w:p>
      </w:docPartBody>
    </w:docPart>
    <w:docPart>
      <w:docPartPr>
        <w:name w:val="6A5363E10BEB4C7891EC1583D3AD0665"/>
        <w:category>
          <w:name w:val="General"/>
          <w:gallery w:val="placeholder"/>
        </w:category>
        <w:types>
          <w:type w:val="bbPlcHdr"/>
        </w:types>
        <w:behaviors>
          <w:behavior w:val="content"/>
        </w:behaviors>
        <w:guid w:val="{CE1F8BAF-3062-4423-A7CD-32E78BD970EE}"/>
      </w:docPartPr>
      <w:docPartBody>
        <w:p w:rsidR="00070A44" w:rsidRDefault="003841D2" w:rsidP="003841D2">
          <w:pPr>
            <w:pStyle w:val="6A5363E10BEB4C7891EC1583D3AD066510"/>
          </w:pPr>
          <w:r>
            <w:rPr>
              <w:rStyle w:val="PlaceholderText"/>
              <w:rFonts w:ascii="Times New Roman" w:hAnsi="Times New Roman" w:cs="Times New Roman"/>
              <w:sz w:val="20"/>
              <w:szCs w:val="20"/>
            </w:rPr>
            <w:t>...</w:t>
          </w:r>
        </w:p>
      </w:docPartBody>
    </w:docPart>
    <w:docPart>
      <w:docPartPr>
        <w:name w:val="D6667FD9CF2D4E1B87F3E1C4E578281F"/>
        <w:category>
          <w:name w:val="General"/>
          <w:gallery w:val="placeholder"/>
        </w:category>
        <w:types>
          <w:type w:val="bbPlcHdr"/>
        </w:types>
        <w:behaviors>
          <w:behavior w:val="content"/>
        </w:behaviors>
        <w:guid w:val="{5CBE2E93-F435-49D8-B2B1-ED124F996BB2}"/>
      </w:docPartPr>
      <w:docPartBody>
        <w:p w:rsidR="00070A44" w:rsidRDefault="003841D2" w:rsidP="003841D2">
          <w:pPr>
            <w:pStyle w:val="D6667FD9CF2D4E1B87F3E1C4E578281F10"/>
          </w:pPr>
          <w:r>
            <w:rPr>
              <w:rStyle w:val="PlaceholderText"/>
              <w:rFonts w:ascii="Times New Roman" w:hAnsi="Times New Roman" w:cs="Times New Roman"/>
              <w:sz w:val="20"/>
              <w:szCs w:val="20"/>
            </w:rPr>
            <w:t>...</w:t>
          </w:r>
        </w:p>
      </w:docPartBody>
    </w:docPart>
    <w:docPart>
      <w:docPartPr>
        <w:name w:val="010A570B85794954B99D22ACE75B07B2"/>
        <w:category>
          <w:name w:val="General"/>
          <w:gallery w:val="placeholder"/>
        </w:category>
        <w:types>
          <w:type w:val="bbPlcHdr"/>
        </w:types>
        <w:behaviors>
          <w:behavior w:val="content"/>
        </w:behaviors>
        <w:guid w:val="{FC701B9B-0D07-4181-ACBE-C5938702C7F5}"/>
      </w:docPartPr>
      <w:docPartBody>
        <w:p w:rsidR="00070A44" w:rsidRDefault="003841D2" w:rsidP="003841D2">
          <w:pPr>
            <w:pStyle w:val="010A570B85794954B99D22ACE75B07B210"/>
          </w:pPr>
          <w:r>
            <w:rPr>
              <w:rStyle w:val="PlaceholderText"/>
              <w:rFonts w:ascii="Times New Roman" w:hAnsi="Times New Roman" w:cs="Times New Roman"/>
              <w:sz w:val="20"/>
              <w:szCs w:val="20"/>
            </w:rPr>
            <w:t>...</w:t>
          </w:r>
        </w:p>
      </w:docPartBody>
    </w:docPart>
    <w:docPart>
      <w:docPartPr>
        <w:name w:val="52D0A798717A49EB8428D7C163A63073"/>
        <w:category>
          <w:name w:val="General"/>
          <w:gallery w:val="placeholder"/>
        </w:category>
        <w:types>
          <w:type w:val="bbPlcHdr"/>
        </w:types>
        <w:behaviors>
          <w:behavior w:val="content"/>
        </w:behaviors>
        <w:guid w:val="{46516D82-C74F-47F9-844C-7DD0525596F1}"/>
      </w:docPartPr>
      <w:docPartBody>
        <w:p w:rsidR="00070A44" w:rsidRDefault="003841D2" w:rsidP="003841D2">
          <w:pPr>
            <w:pStyle w:val="52D0A798717A49EB8428D7C163A6307310"/>
          </w:pPr>
          <w:r w:rsidRPr="00952870">
            <w:rPr>
              <w:rFonts w:ascii="Times New Roman" w:hAnsi="Times New Roman" w:cs="Times New Roman"/>
              <w:color w:val="auto"/>
              <w:sz w:val="20"/>
              <w:szCs w:val="20"/>
            </w:rPr>
            <w:t>...</w:t>
          </w:r>
        </w:p>
      </w:docPartBody>
    </w:docPart>
    <w:docPart>
      <w:docPartPr>
        <w:name w:val="94D9F6AD67DE4D6A9DD08722C4E09136"/>
        <w:category>
          <w:name w:val="General"/>
          <w:gallery w:val="placeholder"/>
        </w:category>
        <w:types>
          <w:type w:val="bbPlcHdr"/>
        </w:types>
        <w:behaviors>
          <w:behavior w:val="content"/>
        </w:behaviors>
        <w:guid w:val="{AA02486B-4758-40FD-B50B-55DD78D8EBD5}"/>
      </w:docPartPr>
      <w:docPartBody>
        <w:p w:rsidR="00070A44" w:rsidRDefault="003841D2" w:rsidP="003841D2">
          <w:pPr>
            <w:pStyle w:val="94D9F6AD67DE4D6A9DD08722C4E0913610"/>
          </w:pPr>
          <w:r w:rsidRPr="00952870">
            <w:rPr>
              <w:rFonts w:ascii="Times New Roman" w:hAnsi="Times New Roman" w:cs="Times New Roman"/>
              <w:color w:val="auto"/>
              <w:sz w:val="20"/>
              <w:szCs w:val="20"/>
            </w:rPr>
            <w:t>...</w:t>
          </w:r>
        </w:p>
      </w:docPartBody>
    </w:docPart>
    <w:docPart>
      <w:docPartPr>
        <w:name w:val="55DAB821547B48669E62C936AA63B26A"/>
        <w:category>
          <w:name w:val="General"/>
          <w:gallery w:val="placeholder"/>
        </w:category>
        <w:types>
          <w:type w:val="bbPlcHdr"/>
        </w:types>
        <w:behaviors>
          <w:behavior w:val="content"/>
        </w:behaviors>
        <w:guid w:val="{93D25EF9-E2F7-4239-9CDE-511920EF250F}"/>
      </w:docPartPr>
      <w:docPartBody>
        <w:p w:rsidR="00070A44" w:rsidRDefault="003841D2" w:rsidP="003841D2">
          <w:pPr>
            <w:pStyle w:val="55DAB821547B48669E62C936AA63B26A10"/>
          </w:pPr>
          <w:r w:rsidRPr="00952870">
            <w:rPr>
              <w:rFonts w:ascii="Times New Roman" w:hAnsi="Times New Roman" w:cs="Times New Roman"/>
              <w:color w:val="auto"/>
              <w:sz w:val="20"/>
              <w:szCs w:val="20"/>
            </w:rPr>
            <w:t>...</w:t>
          </w:r>
        </w:p>
      </w:docPartBody>
    </w:docPart>
    <w:docPart>
      <w:docPartPr>
        <w:name w:val="89362932CC0C40DFA290E0EA5BBAAA8F"/>
        <w:category>
          <w:name w:val="General"/>
          <w:gallery w:val="placeholder"/>
        </w:category>
        <w:types>
          <w:type w:val="bbPlcHdr"/>
        </w:types>
        <w:behaviors>
          <w:behavior w:val="content"/>
        </w:behaviors>
        <w:guid w:val="{0DB32328-CD44-4D4D-9516-E49554B690AF}"/>
      </w:docPartPr>
      <w:docPartBody>
        <w:p w:rsidR="00070A44" w:rsidRDefault="003841D2" w:rsidP="003841D2">
          <w:pPr>
            <w:pStyle w:val="89362932CC0C40DFA290E0EA5BBAAA8F10"/>
          </w:pPr>
          <w:r w:rsidRPr="00952870">
            <w:rPr>
              <w:rFonts w:ascii="Times New Roman" w:hAnsi="Times New Roman" w:cs="Times New Roman"/>
              <w:color w:val="auto"/>
              <w:sz w:val="20"/>
              <w:szCs w:val="20"/>
            </w:rPr>
            <w:t>...</w:t>
          </w:r>
        </w:p>
      </w:docPartBody>
    </w:docPart>
    <w:docPart>
      <w:docPartPr>
        <w:name w:val="E145A40A63A8407F80BCDC8CA792D1DA"/>
        <w:category>
          <w:name w:val="General"/>
          <w:gallery w:val="placeholder"/>
        </w:category>
        <w:types>
          <w:type w:val="bbPlcHdr"/>
        </w:types>
        <w:behaviors>
          <w:behavior w:val="content"/>
        </w:behaviors>
        <w:guid w:val="{66419235-9F3C-40B7-ADE0-B8DCA9067C2F}"/>
      </w:docPartPr>
      <w:docPartBody>
        <w:p w:rsidR="00070A44" w:rsidRDefault="003841D2" w:rsidP="003841D2">
          <w:pPr>
            <w:pStyle w:val="E145A40A63A8407F80BCDC8CA792D1DA10"/>
          </w:pPr>
          <w:r>
            <w:rPr>
              <w:rFonts w:ascii="Times New Roman" w:hAnsi="Times New Roman" w:cs="Times New Roman"/>
              <w:sz w:val="20"/>
              <w:szCs w:val="20"/>
            </w:rPr>
            <w:t>...</w:t>
          </w:r>
        </w:p>
      </w:docPartBody>
    </w:docPart>
    <w:docPart>
      <w:docPartPr>
        <w:name w:val="5FDCB6FAE9984F93B38EC141DCC7D2BF"/>
        <w:category>
          <w:name w:val="General"/>
          <w:gallery w:val="placeholder"/>
        </w:category>
        <w:types>
          <w:type w:val="bbPlcHdr"/>
        </w:types>
        <w:behaviors>
          <w:behavior w:val="content"/>
        </w:behaviors>
        <w:guid w:val="{0882A5A7-F6B1-4096-9DCD-10402D923C7B}"/>
      </w:docPartPr>
      <w:docPartBody>
        <w:p w:rsidR="00070A44" w:rsidRDefault="003841D2" w:rsidP="003841D2">
          <w:pPr>
            <w:pStyle w:val="5FDCB6FAE9984F93B38EC141DCC7D2BF10"/>
          </w:pPr>
          <w:r>
            <w:rPr>
              <w:rFonts w:ascii="Times New Roman" w:hAnsi="Times New Roman" w:cs="Times New Roman"/>
              <w:sz w:val="20"/>
              <w:szCs w:val="20"/>
            </w:rPr>
            <w:t>...</w:t>
          </w:r>
        </w:p>
      </w:docPartBody>
    </w:docPart>
    <w:docPart>
      <w:docPartPr>
        <w:name w:val="7F0FCAB3A96D440FA7A3168C32CCC93D"/>
        <w:category>
          <w:name w:val="General"/>
          <w:gallery w:val="placeholder"/>
        </w:category>
        <w:types>
          <w:type w:val="bbPlcHdr"/>
        </w:types>
        <w:behaviors>
          <w:behavior w:val="content"/>
        </w:behaviors>
        <w:guid w:val="{D6A841F3-BEF8-46B5-BC33-94B6B9C4C350}"/>
      </w:docPartPr>
      <w:docPartBody>
        <w:p w:rsidR="00070A44" w:rsidRDefault="003841D2" w:rsidP="003841D2">
          <w:pPr>
            <w:pStyle w:val="7F0FCAB3A96D440FA7A3168C32CCC93D10"/>
          </w:pPr>
          <w:r>
            <w:rPr>
              <w:rFonts w:ascii="Times New Roman" w:hAnsi="Times New Roman" w:cs="Times New Roman"/>
              <w:sz w:val="20"/>
              <w:szCs w:val="20"/>
            </w:rPr>
            <w:t>...</w:t>
          </w:r>
        </w:p>
      </w:docPartBody>
    </w:docPart>
    <w:docPart>
      <w:docPartPr>
        <w:name w:val="40C0B695941244C083EDF54DC7E9BE75"/>
        <w:category>
          <w:name w:val="General"/>
          <w:gallery w:val="placeholder"/>
        </w:category>
        <w:types>
          <w:type w:val="bbPlcHdr"/>
        </w:types>
        <w:behaviors>
          <w:behavior w:val="content"/>
        </w:behaviors>
        <w:guid w:val="{68BD8CBB-6042-4888-ADE0-898A751F4E88}"/>
      </w:docPartPr>
      <w:docPartBody>
        <w:p w:rsidR="00070A44" w:rsidRDefault="003841D2" w:rsidP="003841D2">
          <w:pPr>
            <w:pStyle w:val="40C0B695941244C083EDF54DC7E9BE7510"/>
          </w:pPr>
          <w:r>
            <w:rPr>
              <w:rFonts w:ascii="Times New Roman" w:hAnsi="Times New Roman" w:cs="Times New Roman"/>
              <w:sz w:val="20"/>
              <w:szCs w:val="20"/>
            </w:rPr>
            <w:t>...</w:t>
          </w:r>
        </w:p>
      </w:docPartBody>
    </w:docPart>
    <w:docPart>
      <w:docPartPr>
        <w:name w:val="3FDE816F0A3F475CB07C6985C1C64425"/>
        <w:category>
          <w:name w:val="General"/>
          <w:gallery w:val="placeholder"/>
        </w:category>
        <w:types>
          <w:type w:val="bbPlcHdr"/>
        </w:types>
        <w:behaviors>
          <w:behavior w:val="content"/>
        </w:behaviors>
        <w:guid w:val="{8DCACD3F-12B6-4A8B-9F00-D12B90BA99E2}"/>
      </w:docPartPr>
      <w:docPartBody>
        <w:p w:rsidR="00070A44" w:rsidRDefault="003841D2" w:rsidP="003841D2">
          <w:pPr>
            <w:pStyle w:val="3FDE816F0A3F475CB07C6985C1C6442510"/>
          </w:pPr>
          <w:r>
            <w:rPr>
              <w:rFonts w:ascii="Times New Roman" w:hAnsi="Times New Roman" w:cs="Times New Roman"/>
              <w:sz w:val="20"/>
              <w:szCs w:val="20"/>
            </w:rPr>
            <w:t>...</w:t>
          </w:r>
        </w:p>
      </w:docPartBody>
    </w:docPart>
    <w:docPart>
      <w:docPartPr>
        <w:name w:val="2BB446AC2AA94B15A1C525EF55298FFB"/>
        <w:category>
          <w:name w:val="General"/>
          <w:gallery w:val="placeholder"/>
        </w:category>
        <w:types>
          <w:type w:val="bbPlcHdr"/>
        </w:types>
        <w:behaviors>
          <w:behavior w:val="content"/>
        </w:behaviors>
        <w:guid w:val="{18B2D658-4D6D-4F52-AB42-52B79E997617}"/>
      </w:docPartPr>
      <w:docPartBody>
        <w:p w:rsidR="00070A44" w:rsidRDefault="003841D2" w:rsidP="003841D2">
          <w:pPr>
            <w:pStyle w:val="2BB446AC2AA94B15A1C525EF55298FFB10"/>
          </w:pPr>
          <w:r>
            <w:rPr>
              <w:rFonts w:ascii="Times New Roman" w:hAnsi="Times New Roman" w:cs="Times New Roman"/>
              <w:sz w:val="20"/>
              <w:szCs w:val="20"/>
            </w:rPr>
            <w:t>...</w:t>
          </w:r>
        </w:p>
      </w:docPartBody>
    </w:docPart>
    <w:docPart>
      <w:docPartPr>
        <w:name w:val="232E83B05E2149168BD6535A32CCBA11"/>
        <w:category>
          <w:name w:val="General"/>
          <w:gallery w:val="placeholder"/>
        </w:category>
        <w:types>
          <w:type w:val="bbPlcHdr"/>
        </w:types>
        <w:behaviors>
          <w:behavior w:val="content"/>
        </w:behaviors>
        <w:guid w:val="{A77D34C7-DBAE-457E-8F3A-57F277126562}"/>
      </w:docPartPr>
      <w:docPartBody>
        <w:p w:rsidR="00070A44" w:rsidRDefault="003841D2" w:rsidP="003841D2">
          <w:pPr>
            <w:pStyle w:val="232E83B05E2149168BD6535A32CCBA1110"/>
          </w:pPr>
          <w:r>
            <w:rPr>
              <w:rFonts w:ascii="Times New Roman" w:hAnsi="Times New Roman" w:cs="Times New Roman"/>
              <w:sz w:val="20"/>
              <w:szCs w:val="20"/>
            </w:rPr>
            <w:t>...</w:t>
          </w:r>
        </w:p>
      </w:docPartBody>
    </w:docPart>
    <w:docPart>
      <w:docPartPr>
        <w:name w:val="E0030D0E92E04EFF9E99EA89857148C3"/>
        <w:category>
          <w:name w:val="General"/>
          <w:gallery w:val="placeholder"/>
        </w:category>
        <w:types>
          <w:type w:val="bbPlcHdr"/>
        </w:types>
        <w:behaviors>
          <w:behavior w:val="content"/>
        </w:behaviors>
        <w:guid w:val="{D82DE6D8-BDCC-44E9-B03E-6EE13A6B1AA3}"/>
      </w:docPartPr>
      <w:docPartBody>
        <w:p w:rsidR="00070A44" w:rsidRDefault="003841D2" w:rsidP="003841D2">
          <w:pPr>
            <w:pStyle w:val="E0030D0E92E04EFF9E99EA89857148C310"/>
          </w:pPr>
          <w:r>
            <w:rPr>
              <w:rFonts w:ascii="Times New Roman" w:hAnsi="Times New Roman" w:cs="Times New Roman"/>
              <w:sz w:val="20"/>
              <w:szCs w:val="20"/>
            </w:rPr>
            <w:t>...</w:t>
          </w:r>
        </w:p>
      </w:docPartBody>
    </w:docPart>
    <w:docPart>
      <w:docPartPr>
        <w:name w:val="56C4CA17B9D4452AA5E65E658B18B8AB"/>
        <w:category>
          <w:name w:val="General"/>
          <w:gallery w:val="placeholder"/>
        </w:category>
        <w:types>
          <w:type w:val="bbPlcHdr"/>
        </w:types>
        <w:behaviors>
          <w:behavior w:val="content"/>
        </w:behaviors>
        <w:guid w:val="{8B545153-D21C-49EE-9E07-6D1818188240}"/>
      </w:docPartPr>
      <w:docPartBody>
        <w:p w:rsidR="00070A44" w:rsidRDefault="003841D2" w:rsidP="003841D2">
          <w:pPr>
            <w:pStyle w:val="56C4CA17B9D4452AA5E65E658B18B8AB10"/>
          </w:pPr>
          <w:r>
            <w:rPr>
              <w:rFonts w:ascii="Times New Roman" w:hAnsi="Times New Roman" w:cs="Times New Roman"/>
              <w:sz w:val="20"/>
              <w:szCs w:val="20"/>
            </w:rPr>
            <w:t>...</w:t>
          </w:r>
        </w:p>
      </w:docPartBody>
    </w:docPart>
    <w:docPart>
      <w:docPartPr>
        <w:name w:val="4A3413DC341649C0B9058A6301058BF7"/>
        <w:category>
          <w:name w:val="General"/>
          <w:gallery w:val="placeholder"/>
        </w:category>
        <w:types>
          <w:type w:val="bbPlcHdr"/>
        </w:types>
        <w:behaviors>
          <w:behavior w:val="content"/>
        </w:behaviors>
        <w:guid w:val="{27F3F61D-3A1A-4311-90E4-D75040940AA4}"/>
      </w:docPartPr>
      <w:docPartBody>
        <w:p w:rsidR="00070A44" w:rsidRDefault="003841D2" w:rsidP="003841D2">
          <w:pPr>
            <w:pStyle w:val="4A3413DC341649C0B9058A6301058BF710"/>
          </w:pPr>
          <w:r>
            <w:rPr>
              <w:rFonts w:ascii="Times New Roman" w:hAnsi="Times New Roman" w:cs="Times New Roman"/>
              <w:sz w:val="20"/>
              <w:szCs w:val="20"/>
            </w:rPr>
            <w:t>...</w:t>
          </w:r>
        </w:p>
      </w:docPartBody>
    </w:docPart>
    <w:docPart>
      <w:docPartPr>
        <w:name w:val="CD5CF22A5E394455B0985E33C013B556"/>
        <w:category>
          <w:name w:val="General"/>
          <w:gallery w:val="placeholder"/>
        </w:category>
        <w:types>
          <w:type w:val="bbPlcHdr"/>
        </w:types>
        <w:behaviors>
          <w:behavior w:val="content"/>
        </w:behaviors>
        <w:guid w:val="{A1F823B9-FFAF-4E91-A317-25D112B403B8}"/>
      </w:docPartPr>
      <w:docPartBody>
        <w:p w:rsidR="00070A44" w:rsidRDefault="003841D2" w:rsidP="003841D2">
          <w:pPr>
            <w:pStyle w:val="CD5CF22A5E394455B0985E33C013B55610"/>
          </w:pPr>
          <w:r>
            <w:rPr>
              <w:rFonts w:ascii="Times New Roman" w:hAnsi="Times New Roman" w:cs="Times New Roman"/>
              <w:sz w:val="20"/>
              <w:szCs w:val="20"/>
            </w:rPr>
            <w:t>...</w:t>
          </w:r>
        </w:p>
      </w:docPartBody>
    </w:docPart>
    <w:docPart>
      <w:docPartPr>
        <w:name w:val="F8A9DD4280374DA0B083A0C17443CF86"/>
        <w:category>
          <w:name w:val="General"/>
          <w:gallery w:val="placeholder"/>
        </w:category>
        <w:types>
          <w:type w:val="bbPlcHdr"/>
        </w:types>
        <w:behaviors>
          <w:behavior w:val="content"/>
        </w:behaviors>
        <w:guid w:val="{B41265B0-B564-4C4D-8928-98F13572321D}"/>
      </w:docPartPr>
      <w:docPartBody>
        <w:p w:rsidR="00070A44" w:rsidRDefault="003841D2" w:rsidP="003841D2">
          <w:pPr>
            <w:pStyle w:val="F8A9DD4280374DA0B083A0C17443CF8610"/>
          </w:pPr>
          <w:r>
            <w:rPr>
              <w:rFonts w:ascii="Times New Roman" w:hAnsi="Times New Roman" w:cs="Times New Roman"/>
              <w:sz w:val="20"/>
              <w:szCs w:val="20"/>
            </w:rPr>
            <w:t>...</w:t>
          </w:r>
        </w:p>
      </w:docPartBody>
    </w:docPart>
    <w:docPart>
      <w:docPartPr>
        <w:name w:val="55833E276FF64C0F82F2840481263465"/>
        <w:category>
          <w:name w:val="General"/>
          <w:gallery w:val="placeholder"/>
        </w:category>
        <w:types>
          <w:type w:val="bbPlcHdr"/>
        </w:types>
        <w:behaviors>
          <w:behavior w:val="content"/>
        </w:behaviors>
        <w:guid w:val="{D7EED8F3-EC97-4F2F-933F-51328585B79B}"/>
      </w:docPartPr>
      <w:docPartBody>
        <w:p w:rsidR="00070A44" w:rsidRDefault="003841D2" w:rsidP="003841D2">
          <w:pPr>
            <w:pStyle w:val="55833E276FF64C0F82F28404812634659"/>
          </w:pPr>
          <w:r>
            <w:rPr>
              <w:rStyle w:val="PlaceholderText"/>
              <w:rFonts w:ascii="Times New Roman" w:hAnsi="Times New Roman" w:cs="Times New Roman"/>
              <w:sz w:val="20"/>
              <w:szCs w:val="20"/>
            </w:rPr>
            <w:t>...</w:t>
          </w:r>
        </w:p>
      </w:docPartBody>
    </w:docPart>
    <w:docPart>
      <w:docPartPr>
        <w:name w:val="A42A8E9CEAD046ED94FAE741672D4B1E"/>
        <w:category>
          <w:name w:val="General"/>
          <w:gallery w:val="placeholder"/>
        </w:category>
        <w:types>
          <w:type w:val="bbPlcHdr"/>
        </w:types>
        <w:behaviors>
          <w:behavior w:val="content"/>
        </w:behaviors>
        <w:guid w:val="{5CE16ECA-612D-4F22-8194-858442DA82DE}"/>
      </w:docPartPr>
      <w:docPartBody>
        <w:p w:rsidR="00070A44" w:rsidRDefault="003841D2" w:rsidP="003841D2">
          <w:pPr>
            <w:pStyle w:val="A42A8E9CEAD046ED94FAE741672D4B1E9"/>
          </w:pPr>
          <w:r>
            <w:rPr>
              <w:rStyle w:val="PlaceholderText"/>
            </w:rPr>
            <w:t>Vārds, uzvārds</w:t>
          </w:r>
        </w:p>
      </w:docPartBody>
    </w:docPart>
    <w:docPart>
      <w:docPartPr>
        <w:name w:val="DefaultPlaceholder_-1854013440"/>
        <w:category>
          <w:name w:val="General"/>
          <w:gallery w:val="placeholder"/>
        </w:category>
        <w:types>
          <w:type w:val="bbPlcHdr"/>
        </w:types>
        <w:behaviors>
          <w:behavior w:val="content"/>
        </w:behaviors>
        <w:guid w:val="{FBB2837D-C56A-497C-B188-050E516B6B11}"/>
      </w:docPartPr>
      <w:docPartBody>
        <w:p w:rsidR="00000000" w:rsidRDefault="003841D2">
          <w:r w:rsidRPr="000A42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F65"/>
    <w:rsid w:val="00070A44"/>
    <w:rsid w:val="00376F65"/>
    <w:rsid w:val="003841D2"/>
    <w:rsid w:val="00450163"/>
    <w:rsid w:val="00652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41D2"/>
    <w:rPr>
      <w:color w:val="808080"/>
    </w:rPr>
  </w:style>
  <w:style w:type="paragraph" w:customStyle="1" w:styleId="B1889275708D4E8CA223C1C52A3AEDD6">
    <w:name w:val="B1889275708D4E8CA223C1C52A3AEDD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
    <w:name w:val="60A05784445E47B1B13E2CE2C121D4B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
    <w:name w:val="4FADD48056ED41DC974346FD605BEC7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
    <w:name w:val="DA2896C02CD349CA9C5816F1E9EF763B"/>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
    <w:name w:val="29DC40B04D9F4F878C60B5939F4FECD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
    <w:name w:val="9545AC6F7EC242EB8D506D362EFDB02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
    <w:name w:val="2A362B51811D45F3B492F610BA416F1E"/>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
    <w:name w:val="4E1393E3CBA94E3089E04C0DE47FD44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
    <w:name w:val="7CEED02150124555BDCC72EAE71B6F3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
    <w:name w:val="86E02C70F2E54BE6BFE0BEEE7B0AB40A"/>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
    <w:name w:val="B719AFA2B49742B4ACBF22D52AD635AF"/>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
    <w:name w:val="89A2E553EC8E40B8A1B69A9767B508AB"/>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A5363E10BEB4C7891EC1583D3AD0665">
    <w:name w:val="6A5363E10BEB4C7891EC1583D3AD0665"/>
    <w:rsid w:val="00376F65"/>
  </w:style>
  <w:style w:type="paragraph" w:customStyle="1" w:styleId="D6667FD9CF2D4E1B87F3E1C4E578281F">
    <w:name w:val="D6667FD9CF2D4E1B87F3E1C4E578281F"/>
    <w:rsid w:val="00376F65"/>
  </w:style>
  <w:style w:type="paragraph" w:customStyle="1" w:styleId="010A570B85794954B99D22ACE75B07B2">
    <w:name w:val="010A570B85794954B99D22ACE75B07B2"/>
    <w:rsid w:val="00376F65"/>
  </w:style>
  <w:style w:type="paragraph" w:customStyle="1" w:styleId="52D0A798717A49EB8428D7C163A63073">
    <w:name w:val="52D0A798717A49EB8428D7C163A63073"/>
    <w:rsid w:val="00376F65"/>
  </w:style>
  <w:style w:type="paragraph" w:customStyle="1" w:styleId="94D9F6AD67DE4D6A9DD08722C4E09136">
    <w:name w:val="94D9F6AD67DE4D6A9DD08722C4E09136"/>
    <w:rsid w:val="00376F65"/>
  </w:style>
  <w:style w:type="paragraph" w:customStyle="1" w:styleId="55DAB821547B48669E62C936AA63B26A">
    <w:name w:val="55DAB821547B48669E62C936AA63B26A"/>
    <w:rsid w:val="00376F65"/>
  </w:style>
  <w:style w:type="paragraph" w:customStyle="1" w:styleId="89362932CC0C40DFA290E0EA5BBAAA8F">
    <w:name w:val="89362932CC0C40DFA290E0EA5BBAAA8F"/>
    <w:rsid w:val="00376F65"/>
  </w:style>
  <w:style w:type="paragraph" w:customStyle="1" w:styleId="E145A40A63A8407F80BCDC8CA792D1DA">
    <w:name w:val="E145A40A63A8407F80BCDC8CA792D1DA"/>
    <w:rsid w:val="00376F65"/>
  </w:style>
  <w:style w:type="paragraph" w:customStyle="1" w:styleId="5FDCB6FAE9984F93B38EC141DCC7D2BF">
    <w:name w:val="5FDCB6FAE9984F93B38EC141DCC7D2BF"/>
    <w:rsid w:val="00376F65"/>
  </w:style>
  <w:style w:type="paragraph" w:customStyle="1" w:styleId="7F0FCAB3A96D440FA7A3168C32CCC93D">
    <w:name w:val="7F0FCAB3A96D440FA7A3168C32CCC93D"/>
    <w:rsid w:val="00376F65"/>
  </w:style>
  <w:style w:type="paragraph" w:customStyle="1" w:styleId="40C0B695941244C083EDF54DC7E9BE75">
    <w:name w:val="40C0B695941244C083EDF54DC7E9BE75"/>
    <w:rsid w:val="00376F65"/>
  </w:style>
  <w:style w:type="paragraph" w:customStyle="1" w:styleId="3FDE816F0A3F475CB07C6985C1C64425">
    <w:name w:val="3FDE816F0A3F475CB07C6985C1C64425"/>
    <w:rsid w:val="00376F65"/>
  </w:style>
  <w:style w:type="paragraph" w:customStyle="1" w:styleId="2BB446AC2AA94B15A1C525EF55298FFB">
    <w:name w:val="2BB446AC2AA94B15A1C525EF55298FFB"/>
    <w:rsid w:val="00376F65"/>
  </w:style>
  <w:style w:type="paragraph" w:customStyle="1" w:styleId="232E83B05E2149168BD6535A32CCBA11">
    <w:name w:val="232E83B05E2149168BD6535A32CCBA11"/>
    <w:rsid w:val="00376F65"/>
  </w:style>
  <w:style w:type="paragraph" w:customStyle="1" w:styleId="E0030D0E92E04EFF9E99EA89857148C3">
    <w:name w:val="E0030D0E92E04EFF9E99EA89857148C3"/>
    <w:rsid w:val="00376F65"/>
  </w:style>
  <w:style w:type="paragraph" w:customStyle="1" w:styleId="56C4CA17B9D4452AA5E65E658B18B8AB">
    <w:name w:val="56C4CA17B9D4452AA5E65E658B18B8AB"/>
    <w:rsid w:val="00376F65"/>
  </w:style>
  <w:style w:type="paragraph" w:customStyle="1" w:styleId="4A3413DC341649C0B9058A6301058BF7">
    <w:name w:val="4A3413DC341649C0B9058A6301058BF7"/>
    <w:rsid w:val="00376F65"/>
  </w:style>
  <w:style w:type="paragraph" w:customStyle="1" w:styleId="CD5CF22A5E394455B0985E33C013B556">
    <w:name w:val="CD5CF22A5E394455B0985E33C013B556"/>
    <w:rsid w:val="00376F65"/>
  </w:style>
  <w:style w:type="paragraph" w:customStyle="1" w:styleId="F8A9DD4280374DA0B083A0C17443CF86">
    <w:name w:val="F8A9DD4280374DA0B083A0C17443CF86"/>
    <w:rsid w:val="00376F65"/>
  </w:style>
  <w:style w:type="paragraph" w:customStyle="1" w:styleId="B1889275708D4E8CA223C1C52A3AEDD61">
    <w:name w:val="B1889275708D4E8CA223C1C52A3AEDD6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1">
    <w:name w:val="60A05784445E47B1B13E2CE2C121D4B4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1">
    <w:name w:val="4FADD48056ED41DC974346FD605BEC74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1">
    <w:name w:val="DA2896C02CD349CA9C5816F1E9EF763B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1">
    <w:name w:val="29DC40B04D9F4F878C60B5939F4FECD7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1">
    <w:name w:val="9545AC6F7EC242EB8D506D362EFDB028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1">
    <w:name w:val="2A362B51811D45F3B492F610BA416F1E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1">
    <w:name w:val="4E1393E3CBA94E3089E04C0DE47FD448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1">
    <w:name w:val="7CEED02150124555BDCC72EAE71B6F38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1">
    <w:name w:val="86E02C70F2E54BE6BFE0BEEE7B0AB40A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1">
    <w:name w:val="B719AFA2B49742B4ACBF22D52AD635AF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1">
    <w:name w:val="89A2E553EC8E40B8A1B69A9767B508AB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686A9BE206F4303B8F53F30C0F53117">
    <w:name w:val="7686A9BE206F4303B8F53F30C0F53117"/>
    <w:rsid w:val="00376F65"/>
    <w:pPr>
      <w:widowControl w:val="0"/>
      <w:shd w:val="clear" w:color="auto" w:fill="FFFFFF"/>
      <w:spacing w:after="260" w:line="240" w:lineRule="auto"/>
      <w:jc w:val="center"/>
      <w:outlineLvl w:val="1"/>
    </w:pPr>
    <w:rPr>
      <w:rFonts w:ascii="Times New Roman" w:eastAsia="Times New Roman" w:hAnsi="Times New Roman" w:cs="Times New Roman"/>
      <w:b/>
      <w:bCs/>
      <w:color w:val="000000"/>
      <w:sz w:val="24"/>
      <w:szCs w:val="24"/>
      <w:lang w:val="lv-LV" w:eastAsia="lv-LV" w:bidi="lv-LV"/>
    </w:rPr>
  </w:style>
  <w:style w:type="paragraph" w:customStyle="1" w:styleId="55833E276FF64C0F82F2840481263465">
    <w:name w:val="55833E276FF64C0F82F28404812634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1">
    <w:name w:val="52D0A798717A49EB8428D7C163A63073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1">
    <w:name w:val="E145A40A63A8407F80BCDC8CA792D1DA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1">
    <w:name w:val="3FDE816F0A3F475CB07C6985C1C6442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1">
    <w:name w:val="56C4CA17B9D4452AA5E65E658B18B8AB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1">
    <w:name w:val="6A5363E10BEB4C7891EC1583D3AD066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1">
    <w:name w:val="94D9F6AD67DE4D6A9DD08722C4E09136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1">
    <w:name w:val="5FDCB6FAE9984F93B38EC141DCC7D2BF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1">
    <w:name w:val="2BB446AC2AA94B15A1C525EF55298FFB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1">
    <w:name w:val="4A3413DC341649C0B9058A6301058BF7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1">
    <w:name w:val="D6667FD9CF2D4E1B87F3E1C4E578281F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1">
    <w:name w:val="55DAB821547B48669E62C936AA63B26A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1">
    <w:name w:val="7F0FCAB3A96D440FA7A3168C32CCC93D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1">
    <w:name w:val="232E83B05E2149168BD6535A32CCBA11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1">
    <w:name w:val="CD5CF22A5E394455B0985E33C013B556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1">
    <w:name w:val="010A570B85794954B99D22ACE75B07B2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1">
    <w:name w:val="89362932CC0C40DFA290E0EA5BBAAA8F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1">
    <w:name w:val="40C0B695941244C083EDF54DC7E9BE7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1">
    <w:name w:val="E0030D0E92E04EFF9E99EA89857148C3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1">
    <w:name w:val="F8A9DD4280374DA0B083A0C17443CF86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
    <w:name w:val="A42A8E9CEAD046ED94FAE741672D4B1E"/>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2">
    <w:name w:val="B1889275708D4E8CA223C1C52A3AEDD6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2">
    <w:name w:val="60A05784445E47B1B13E2CE2C121D4B4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2">
    <w:name w:val="4FADD48056ED41DC974346FD605BEC74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2">
    <w:name w:val="DA2896C02CD349CA9C5816F1E9EF763B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2">
    <w:name w:val="29DC40B04D9F4F878C60B5939F4FECD7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2">
    <w:name w:val="9545AC6F7EC242EB8D506D362EFDB028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2">
    <w:name w:val="2A362B51811D45F3B492F610BA416F1E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2">
    <w:name w:val="4E1393E3CBA94E3089E04C0DE47FD448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2">
    <w:name w:val="7CEED02150124555BDCC72EAE71B6F38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2">
    <w:name w:val="86E02C70F2E54BE6BFE0BEEE7B0AB40A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2">
    <w:name w:val="B719AFA2B49742B4ACBF22D52AD635AF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2">
    <w:name w:val="89A2E553EC8E40B8A1B69A9767B508AB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686A9BE206F4303B8F53F30C0F531171">
    <w:name w:val="7686A9BE206F4303B8F53F30C0F531171"/>
    <w:rsid w:val="00376F65"/>
    <w:pPr>
      <w:widowControl w:val="0"/>
      <w:shd w:val="clear" w:color="auto" w:fill="FFFFFF"/>
      <w:spacing w:after="260" w:line="240" w:lineRule="auto"/>
      <w:jc w:val="center"/>
      <w:outlineLvl w:val="1"/>
    </w:pPr>
    <w:rPr>
      <w:rFonts w:ascii="Times New Roman" w:eastAsia="Times New Roman" w:hAnsi="Times New Roman" w:cs="Times New Roman"/>
      <w:b/>
      <w:bCs/>
      <w:color w:val="000000"/>
      <w:sz w:val="24"/>
      <w:szCs w:val="24"/>
      <w:lang w:val="lv-LV" w:eastAsia="lv-LV" w:bidi="lv-LV"/>
    </w:rPr>
  </w:style>
  <w:style w:type="paragraph" w:customStyle="1" w:styleId="55833E276FF64C0F82F28404812634651">
    <w:name w:val="55833E276FF64C0F82F284048126346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2">
    <w:name w:val="52D0A798717A49EB8428D7C163A63073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2">
    <w:name w:val="E145A40A63A8407F80BCDC8CA792D1DA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2">
    <w:name w:val="3FDE816F0A3F475CB07C6985C1C6442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2">
    <w:name w:val="56C4CA17B9D4452AA5E65E658B18B8AB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2">
    <w:name w:val="6A5363E10BEB4C7891EC1583D3AD066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2">
    <w:name w:val="94D9F6AD67DE4D6A9DD08722C4E09136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2">
    <w:name w:val="5FDCB6FAE9984F93B38EC141DCC7D2BF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2">
    <w:name w:val="2BB446AC2AA94B15A1C525EF55298FFB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2">
    <w:name w:val="4A3413DC341649C0B9058A6301058BF7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2">
    <w:name w:val="D6667FD9CF2D4E1B87F3E1C4E578281F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2">
    <w:name w:val="55DAB821547B48669E62C936AA63B26A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2">
    <w:name w:val="7F0FCAB3A96D440FA7A3168C32CCC93D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2">
    <w:name w:val="232E83B05E2149168BD6535A32CCBA11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2">
    <w:name w:val="CD5CF22A5E394455B0985E33C013B556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2">
    <w:name w:val="010A570B85794954B99D22ACE75B07B2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2">
    <w:name w:val="89362932CC0C40DFA290E0EA5BBAAA8F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2">
    <w:name w:val="40C0B695941244C083EDF54DC7E9BE7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2">
    <w:name w:val="E0030D0E92E04EFF9E99EA89857148C3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2">
    <w:name w:val="F8A9DD4280374DA0B083A0C17443CF86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1">
    <w:name w:val="A42A8E9CEAD046ED94FAE741672D4B1E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3">
    <w:name w:val="B1889275708D4E8CA223C1C52A3AEDD6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3">
    <w:name w:val="60A05784445E47B1B13E2CE2C121D4B4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3">
    <w:name w:val="4FADD48056ED41DC974346FD605BEC74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3">
    <w:name w:val="DA2896C02CD349CA9C5816F1E9EF763B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3">
    <w:name w:val="29DC40B04D9F4F878C60B5939F4FECD7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3">
    <w:name w:val="9545AC6F7EC242EB8D506D362EFDB028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3">
    <w:name w:val="2A362B51811D45F3B492F610BA416F1E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3">
    <w:name w:val="4E1393E3CBA94E3089E04C0DE47FD448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3">
    <w:name w:val="7CEED02150124555BDCC72EAE71B6F38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3">
    <w:name w:val="86E02C70F2E54BE6BFE0BEEE7B0AB40A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3">
    <w:name w:val="B719AFA2B49742B4ACBF22D52AD635AF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3">
    <w:name w:val="89A2E553EC8E40B8A1B69A9767B508AB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686A9BE206F4303B8F53F30C0F531172">
    <w:name w:val="7686A9BE206F4303B8F53F30C0F531172"/>
    <w:rsid w:val="00376F65"/>
    <w:pPr>
      <w:widowControl w:val="0"/>
      <w:shd w:val="clear" w:color="auto" w:fill="FFFFFF"/>
      <w:spacing w:after="260" w:line="240" w:lineRule="auto"/>
      <w:jc w:val="center"/>
      <w:outlineLvl w:val="1"/>
    </w:pPr>
    <w:rPr>
      <w:rFonts w:ascii="Times New Roman" w:eastAsia="Times New Roman" w:hAnsi="Times New Roman" w:cs="Times New Roman"/>
      <w:b/>
      <w:bCs/>
      <w:color w:val="000000"/>
      <w:sz w:val="24"/>
      <w:szCs w:val="24"/>
      <w:lang w:val="lv-LV" w:eastAsia="lv-LV" w:bidi="lv-LV"/>
    </w:rPr>
  </w:style>
  <w:style w:type="paragraph" w:customStyle="1" w:styleId="55833E276FF64C0F82F28404812634652">
    <w:name w:val="55833E276FF64C0F82F284048126346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3">
    <w:name w:val="52D0A798717A49EB8428D7C163A63073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3">
    <w:name w:val="E145A40A63A8407F80BCDC8CA792D1DA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3">
    <w:name w:val="3FDE816F0A3F475CB07C6985C1C6442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3">
    <w:name w:val="56C4CA17B9D4452AA5E65E658B18B8AB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3">
    <w:name w:val="6A5363E10BEB4C7891EC1583D3AD066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3">
    <w:name w:val="94D9F6AD67DE4D6A9DD08722C4E09136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3">
    <w:name w:val="5FDCB6FAE9984F93B38EC141DCC7D2BF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3">
    <w:name w:val="2BB446AC2AA94B15A1C525EF55298FFB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3">
    <w:name w:val="4A3413DC341649C0B9058A6301058BF7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3">
    <w:name w:val="D6667FD9CF2D4E1B87F3E1C4E578281F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3">
    <w:name w:val="55DAB821547B48669E62C936AA63B26A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3">
    <w:name w:val="7F0FCAB3A96D440FA7A3168C32CCC93D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3">
    <w:name w:val="232E83B05E2149168BD6535A32CCBA11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3">
    <w:name w:val="CD5CF22A5E394455B0985E33C013B556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3">
    <w:name w:val="010A570B85794954B99D22ACE75B07B2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3">
    <w:name w:val="89362932CC0C40DFA290E0EA5BBAAA8F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3">
    <w:name w:val="40C0B695941244C083EDF54DC7E9BE7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3">
    <w:name w:val="E0030D0E92E04EFF9E99EA89857148C3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3">
    <w:name w:val="F8A9DD4280374DA0B083A0C17443CF86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2">
    <w:name w:val="A42A8E9CEAD046ED94FAE741672D4B1E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4">
    <w:name w:val="B1889275708D4E8CA223C1C52A3AEDD6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4">
    <w:name w:val="60A05784445E47B1B13E2CE2C121D4B4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4">
    <w:name w:val="4FADD48056ED41DC974346FD605BEC74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4">
    <w:name w:val="DA2896C02CD349CA9C5816F1E9EF763B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4">
    <w:name w:val="29DC40B04D9F4F878C60B5939F4FECD7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4">
    <w:name w:val="9545AC6F7EC242EB8D506D362EFDB028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4">
    <w:name w:val="2A362B51811D45F3B492F610BA416F1E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4">
    <w:name w:val="4E1393E3CBA94E3089E04C0DE47FD448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4">
    <w:name w:val="7CEED02150124555BDCC72EAE71B6F38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4">
    <w:name w:val="86E02C70F2E54BE6BFE0BEEE7B0AB40A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4">
    <w:name w:val="B719AFA2B49742B4ACBF22D52AD635AF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4">
    <w:name w:val="89A2E553EC8E40B8A1B69A9767B508AB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3">
    <w:name w:val="55833E276FF64C0F82F284048126346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4">
    <w:name w:val="52D0A798717A49EB8428D7C163A63073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4">
    <w:name w:val="E145A40A63A8407F80BCDC8CA792D1DA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4">
    <w:name w:val="3FDE816F0A3F475CB07C6985C1C6442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4">
    <w:name w:val="56C4CA17B9D4452AA5E65E658B18B8AB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4">
    <w:name w:val="6A5363E10BEB4C7891EC1583D3AD066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4">
    <w:name w:val="94D9F6AD67DE4D6A9DD08722C4E09136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4">
    <w:name w:val="5FDCB6FAE9984F93B38EC141DCC7D2BF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4">
    <w:name w:val="2BB446AC2AA94B15A1C525EF55298FFB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4">
    <w:name w:val="4A3413DC341649C0B9058A6301058BF7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4">
    <w:name w:val="D6667FD9CF2D4E1B87F3E1C4E578281F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4">
    <w:name w:val="55DAB821547B48669E62C936AA63B26A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4">
    <w:name w:val="7F0FCAB3A96D440FA7A3168C32CCC93D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4">
    <w:name w:val="232E83B05E2149168BD6535A32CCBA11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4">
    <w:name w:val="CD5CF22A5E394455B0985E33C013B556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4">
    <w:name w:val="010A570B85794954B99D22ACE75B07B2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4">
    <w:name w:val="89362932CC0C40DFA290E0EA5BBAAA8F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4">
    <w:name w:val="40C0B695941244C083EDF54DC7E9BE7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4">
    <w:name w:val="E0030D0E92E04EFF9E99EA89857148C3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4">
    <w:name w:val="F8A9DD4280374DA0B083A0C17443CF86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3">
    <w:name w:val="A42A8E9CEAD046ED94FAE741672D4B1E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5">
    <w:name w:val="B1889275708D4E8CA223C1C52A3AEDD6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5">
    <w:name w:val="60A05784445E47B1B13E2CE2C121D4B4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5">
    <w:name w:val="4FADD48056ED41DC974346FD605BEC74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5">
    <w:name w:val="DA2896C02CD349CA9C5816F1E9EF763B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5">
    <w:name w:val="29DC40B04D9F4F878C60B5939F4FECD7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5">
    <w:name w:val="9545AC6F7EC242EB8D506D362EFDB028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5">
    <w:name w:val="2A362B51811D45F3B492F610BA416F1E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5">
    <w:name w:val="4E1393E3CBA94E3089E04C0DE47FD448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5">
    <w:name w:val="7CEED02150124555BDCC72EAE71B6F38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5">
    <w:name w:val="86E02C70F2E54BE6BFE0BEEE7B0AB40A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5">
    <w:name w:val="B719AFA2B49742B4ACBF22D52AD635AF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5">
    <w:name w:val="89A2E553EC8E40B8A1B69A9767B508AB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4">
    <w:name w:val="55833E276FF64C0F82F284048126346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5">
    <w:name w:val="52D0A798717A49EB8428D7C163A63073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5">
    <w:name w:val="E145A40A63A8407F80BCDC8CA792D1DA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5">
    <w:name w:val="3FDE816F0A3F475CB07C6985C1C6442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5">
    <w:name w:val="56C4CA17B9D4452AA5E65E658B18B8AB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5">
    <w:name w:val="6A5363E10BEB4C7891EC1583D3AD066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5">
    <w:name w:val="94D9F6AD67DE4D6A9DD08722C4E0913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5">
    <w:name w:val="5FDCB6FAE9984F93B38EC141DCC7D2BF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5">
    <w:name w:val="2BB446AC2AA94B15A1C525EF55298FFB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5">
    <w:name w:val="4A3413DC341649C0B9058A6301058BF7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5">
    <w:name w:val="D6667FD9CF2D4E1B87F3E1C4E578281F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5">
    <w:name w:val="55DAB821547B48669E62C936AA63B26A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5">
    <w:name w:val="7F0FCAB3A96D440FA7A3168C32CCC93D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5">
    <w:name w:val="232E83B05E2149168BD6535A32CCBA11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5">
    <w:name w:val="CD5CF22A5E394455B0985E33C013B55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5">
    <w:name w:val="010A570B85794954B99D22ACE75B07B2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5">
    <w:name w:val="89362932CC0C40DFA290E0EA5BBAAA8F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5">
    <w:name w:val="40C0B695941244C083EDF54DC7E9BE7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5">
    <w:name w:val="E0030D0E92E04EFF9E99EA89857148C3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5">
    <w:name w:val="F8A9DD4280374DA0B083A0C17443CF8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4">
    <w:name w:val="A42A8E9CEAD046ED94FAE741672D4B1E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6">
    <w:name w:val="B1889275708D4E8CA223C1C52A3AEDD6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6">
    <w:name w:val="60A05784445E47B1B13E2CE2C121D4B4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6">
    <w:name w:val="4FADD48056ED41DC974346FD605BEC74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6">
    <w:name w:val="DA2896C02CD349CA9C5816F1E9EF763B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6">
    <w:name w:val="29DC40B04D9F4F878C60B5939F4FECD7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6">
    <w:name w:val="9545AC6F7EC242EB8D506D362EFDB028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6">
    <w:name w:val="2A362B51811D45F3B492F610BA416F1E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6">
    <w:name w:val="4E1393E3CBA94E3089E04C0DE47FD448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6">
    <w:name w:val="7CEED02150124555BDCC72EAE71B6F38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6">
    <w:name w:val="86E02C70F2E54BE6BFE0BEEE7B0AB40A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6">
    <w:name w:val="B719AFA2B49742B4ACBF22D52AD635AF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6">
    <w:name w:val="89A2E553EC8E40B8A1B69A9767B508AB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5">
    <w:name w:val="55833E276FF64C0F82F284048126346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6">
    <w:name w:val="52D0A798717A49EB8428D7C163A63073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6">
    <w:name w:val="E145A40A63A8407F80BCDC8CA792D1DA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6">
    <w:name w:val="3FDE816F0A3F475CB07C6985C1C6442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6">
    <w:name w:val="56C4CA17B9D4452AA5E65E658B18B8AB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6">
    <w:name w:val="6A5363E10BEB4C7891EC1583D3AD066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6">
    <w:name w:val="94D9F6AD67DE4D6A9DD08722C4E09136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6">
    <w:name w:val="5FDCB6FAE9984F93B38EC141DCC7D2BF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6">
    <w:name w:val="2BB446AC2AA94B15A1C525EF55298FFB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6">
    <w:name w:val="4A3413DC341649C0B9058A6301058BF7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6">
    <w:name w:val="D6667FD9CF2D4E1B87F3E1C4E578281F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6">
    <w:name w:val="55DAB821547B48669E62C936AA63B26A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6">
    <w:name w:val="7F0FCAB3A96D440FA7A3168C32CCC93D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6">
    <w:name w:val="232E83B05E2149168BD6535A32CCBA11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6">
    <w:name w:val="CD5CF22A5E394455B0985E33C013B556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6">
    <w:name w:val="010A570B85794954B99D22ACE75B07B2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6">
    <w:name w:val="89362932CC0C40DFA290E0EA5BBAAA8F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6">
    <w:name w:val="40C0B695941244C083EDF54DC7E9BE7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6">
    <w:name w:val="E0030D0E92E04EFF9E99EA89857148C3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6">
    <w:name w:val="F8A9DD4280374DA0B083A0C17443CF86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5">
    <w:name w:val="A42A8E9CEAD046ED94FAE741672D4B1E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7">
    <w:name w:val="B1889275708D4E8CA223C1C52A3AEDD6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7">
    <w:name w:val="60A05784445E47B1B13E2CE2C121D4B4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7">
    <w:name w:val="4FADD48056ED41DC974346FD605BEC74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7">
    <w:name w:val="DA2896C02CD349CA9C5816F1E9EF763B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7">
    <w:name w:val="29DC40B04D9F4F878C60B5939F4FECD7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7">
    <w:name w:val="9545AC6F7EC242EB8D506D362EFDB028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7">
    <w:name w:val="2A362B51811D45F3B492F610BA416F1E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7">
    <w:name w:val="4E1393E3CBA94E3089E04C0DE47FD448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7">
    <w:name w:val="7CEED02150124555BDCC72EAE71B6F38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7">
    <w:name w:val="86E02C70F2E54BE6BFE0BEEE7B0AB40A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7">
    <w:name w:val="B719AFA2B49742B4ACBF22D52AD635AF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7">
    <w:name w:val="89A2E553EC8E40B8A1B69A9767B508AB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6">
    <w:name w:val="55833E276FF64C0F82F284048126346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7">
    <w:name w:val="52D0A798717A49EB8428D7C163A63073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7">
    <w:name w:val="E145A40A63A8407F80BCDC8CA792D1DA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7">
    <w:name w:val="3FDE816F0A3F475CB07C6985C1C6442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7">
    <w:name w:val="56C4CA17B9D4452AA5E65E658B18B8AB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7">
    <w:name w:val="6A5363E10BEB4C7891EC1583D3AD066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7">
    <w:name w:val="94D9F6AD67DE4D6A9DD08722C4E09136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7">
    <w:name w:val="5FDCB6FAE9984F93B38EC141DCC7D2BF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7">
    <w:name w:val="2BB446AC2AA94B15A1C525EF55298FFB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7">
    <w:name w:val="4A3413DC341649C0B9058A6301058BF7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7">
    <w:name w:val="D6667FD9CF2D4E1B87F3E1C4E578281F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7">
    <w:name w:val="55DAB821547B48669E62C936AA63B26A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7">
    <w:name w:val="7F0FCAB3A96D440FA7A3168C32CCC93D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7">
    <w:name w:val="232E83B05E2149168BD6535A32CCBA11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7">
    <w:name w:val="CD5CF22A5E394455B0985E33C013B556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7">
    <w:name w:val="010A570B85794954B99D22ACE75B07B2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7">
    <w:name w:val="89362932CC0C40DFA290E0EA5BBAAA8F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7">
    <w:name w:val="40C0B695941244C083EDF54DC7E9BE7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7">
    <w:name w:val="E0030D0E92E04EFF9E99EA89857148C3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7">
    <w:name w:val="F8A9DD4280374DA0B083A0C17443CF86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6">
    <w:name w:val="A42A8E9CEAD046ED94FAE741672D4B1E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8">
    <w:name w:val="B1889275708D4E8CA223C1C52A3AEDD6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8">
    <w:name w:val="60A05784445E47B1B13E2CE2C121D4B4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8">
    <w:name w:val="4FADD48056ED41DC974346FD605BEC74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8">
    <w:name w:val="DA2896C02CD349CA9C5816F1E9EF763B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8">
    <w:name w:val="29DC40B04D9F4F878C60B5939F4FECD7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8">
    <w:name w:val="9545AC6F7EC242EB8D506D362EFDB028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8">
    <w:name w:val="2A362B51811D45F3B492F610BA416F1E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8">
    <w:name w:val="4E1393E3CBA94E3089E04C0DE47FD448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8">
    <w:name w:val="7CEED02150124555BDCC72EAE71B6F38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8">
    <w:name w:val="86E02C70F2E54BE6BFE0BEEE7B0AB40A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8">
    <w:name w:val="B719AFA2B49742B4ACBF22D52AD635AF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8">
    <w:name w:val="89A2E553EC8E40B8A1B69A9767B508AB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7">
    <w:name w:val="55833E276FF64C0F82F284048126346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8">
    <w:name w:val="52D0A798717A49EB8428D7C163A63073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8">
    <w:name w:val="E145A40A63A8407F80BCDC8CA792D1DA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8">
    <w:name w:val="3FDE816F0A3F475CB07C6985C1C6442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8">
    <w:name w:val="56C4CA17B9D4452AA5E65E658B18B8AB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8">
    <w:name w:val="6A5363E10BEB4C7891EC1583D3AD066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8">
    <w:name w:val="94D9F6AD67DE4D6A9DD08722C4E09136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8">
    <w:name w:val="5FDCB6FAE9984F93B38EC141DCC7D2BF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8">
    <w:name w:val="2BB446AC2AA94B15A1C525EF55298FFB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8">
    <w:name w:val="4A3413DC341649C0B9058A6301058BF7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8">
    <w:name w:val="D6667FD9CF2D4E1B87F3E1C4E578281F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8">
    <w:name w:val="55DAB821547B48669E62C936AA63B26A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8">
    <w:name w:val="7F0FCAB3A96D440FA7A3168C32CCC93D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8">
    <w:name w:val="232E83B05E2149168BD6535A32CCBA11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8">
    <w:name w:val="CD5CF22A5E394455B0985E33C013B556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8">
    <w:name w:val="010A570B85794954B99D22ACE75B07B2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8">
    <w:name w:val="89362932CC0C40DFA290E0EA5BBAAA8F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8">
    <w:name w:val="40C0B695941244C083EDF54DC7E9BE7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8">
    <w:name w:val="E0030D0E92E04EFF9E99EA89857148C3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8">
    <w:name w:val="F8A9DD4280374DA0B083A0C17443CF86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7">
    <w:name w:val="A42A8E9CEAD046ED94FAE741672D4B1E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9">
    <w:name w:val="B1889275708D4E8CA223C1C52A3AEDD6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9">
    <w:name w:val="60A05784445E47B1B13E2CE2C121D4B4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9">
    <w:name w:val="4FADD48056ED41DC974346FD605BEC74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9">
    <w:name w:val="DA2896C02CD349CA9C5816F1E9EF763B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9">
    <w:name w:val="29DC40B04D9F4F878C60B5939F4FECD7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9">
    <w:name w:val="9545AC6F7EC242EB8D506D362EFDB028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9">
    <w:name w:val="2A362B51811D45F3B492F610BA416F1E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9">
    <w:name w:val="4E1393E3CBA94E3089E04C0DE47FD448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9">
    <w:name w:val="7CEED02150124555BDCC72EAE71B6F38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9">
    <w:name w:val="86E02C70F2E54BE6BFE0BEEE7B0AB40A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9">
    <w:name w:val="B719AFA2B49742B4ACBF22D52AD635AF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9">
    <w:name w:val="89A2E553EC8E40B8A1B69A9767B508AB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8">
    <w:name w:val="55833E276FF64C0F82F284048126346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9">
    <w:name w:val="52D0A798717A49EB8428D7C163A63073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9">
    <w:name w:val="E145A40A63A8407F80BCDC8CA792D1DA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9">
    <w:name w:val="3FDE816F0A3F475CB07C6985C1C64425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9">
    <w:name w:val="56C4CA17B9D4452AA5E65E658B18B8AB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9">
    <w:name w:val="6A5363E10BEB4C7891EC1583D3AD0665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9">
    <w:name w:val="94D9F6AD67DE4D6A9DD08722C4E09136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9">
    <w:name w:val="5FDCB6FAE9984F93B38EC141DCC7D2BF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9">
    <w:name w:val="2BB446AC2AA94B15A1C525EF55298FFB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9">
    <w:name w:val="4A3413DC341649C0B9058A6301058BF7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9">
    <w:name w:val="D6667FD9CF2D4E1B87F3E1C4E578281F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9">
    <w:name w:val="55DAB821547B48669E62C936AA63B26A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9">
    <w:name w:val="7F0FCAB3A96D440FA7A3168C32CCC93D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9">
    <w:name w:val="232E83B05E2149168BD6535A32CCBA11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9">
    <w:name w:val="CD5CF22A5E394455B0985E33C013B556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9">
    <w:name w:val="010A570B85794954B99D22ACE75B07B2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9">
    <w:name w:val="89362932CC0C40DFA290E0EA5BBAAA8F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9">
    <w:name w:val="40C0B695941244C083EDF54DC7E9BE75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9">
    <w:name w:val="E0030D0E92E04EFF9E99EA89857148C3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9">
    <w:name w:val="F8A9DD4280374DA0B083A0C17443CF86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8">
    <w:name w:val="A42A8E9CEAD046ED94FAE741672D4B1E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10">
    <w:name w:val="B1889275708D4E8CA223C1C52A3AEDD6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10">
    <w:name w:val="60A05784445E47B1B13E2CE2C121D4B4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10">
    <w:name w:val="4FADD48056ED41DC974346FD605BEC74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10">
    <w:name w:val="DA2896C02CD349CA9C5816F1E9EF763B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10">
    <w:name w:val="29DC40B04D9F4F878C60B5939F4FECD7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10">
    <w:name w:val="9545AC6F7EC242EB8D506D362EFDB028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10">
    <w:name w:val="2A362B51811D45F3B492F610BA416F1E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10">
    <w:name w:val="4E1393E3CBA94E3089E04C0DE47FD448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10">
    <w:name w:val="7CEED02150124555BDCC72EAE71B6F38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10">
    <w:name w:val="86E02C70F2E54BE6BFE0BEEE7B0AB40A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10">
    <w:name w:val="B719AFA2B49742B4ACBF22D52AD635AF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10">
    <w:name w:val="89A2E553EC8E40B8A1B69A9767B508AB10"/>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9">
    <w:name w:val="55833E276FF64C0F82F28404812634659"/>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10">
    <w:name w:val="52D0A798717A49EB8428D7C163A63073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10">
    <w:name w:val="E145A40A63A8407F80BCDC8CA792D1DA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10">
    <w:name w:val="3FDE816F0A3F475CB07C6985C1C64425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10">
    <w:name w:val="56C4CA17B9D4452AA5E65E658B18B8AB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10">
    <w:name w:val="6A5363E10BEB4C7891EC1583D3AD0665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10">
    <w:name w:val="94D9F6AD67DE4D6A9DD08722C4E09136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10">
    <w:name w:val="5FDCB6FAE9984F93B38EC141DCC7D2BF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10">
    <w:name w:val="2BB446AC2AA94B15A1C525EF55298FFB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10">
    <w:name w:val="4A3413DC341649C0B9058A6301058BF7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10">
    <w:name w:val="D6667FD9CF2D4E1B87F3E1C4E578281F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10">
    <w:name w:val="55DAB821547B48669E62C936AA63B26A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10">
    <w:name w:val="7F0FCAB3A96D440FA7A3168C32CCC93D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10">
    <w:name w:val="232E83B05E2149168BD6535A32CCBA11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10">
    <w:name w:val="CD5CF22A5E394455B0985E33C013B556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10">
    <w:name w:val="010A570B85794954B99D22ACE75B07B2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10">
    <w:name w:val="89362932CC0C40DFA290E0EA5BBAAA8F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10">
    <w:name w:val="40C0B695941244C083EDF54DC7E9BE75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10">
    <w:name w:val="E0030D0E92E04EFF9E99EA89857148C3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10">
    <w:name w:val="F8A9DD4280374DA0B083A0C17443CF8610"/>
    <w:rsid w:val="003841D2"/>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9">
    <w:name w:val="A42A8E9CEAD046ED94FAE741672D4B1E9"/>
    <w:rsid w:val="003841D2"/>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1785</Words>
  <Characters>10178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cp:lastModifiedBy>Ina Karlivane</cp:lastModifiedBy>
  <cp:revision>4</cp:revision>
  <cp:lastPrinted>2019-12-02T10:44:00Z</cp:lastPrinted>
  <dcterms:created xsi:type="dcterms:W3CDTF">2019-12-02T11:41:00Z</dcterms:created>
  <dcterms:modified xsi:type="dcterms:W3CDTF">2019-12-04T06:49:00Z</dcterms:modified>
</cp:coreProperties>
</file>